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1FFA7" w14:textId="77777777" w:rsidR="005A53EC" w:rsidRDefault="008030AA" w:rsidP="005A3DF4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B0C847" wp14:editId="0E00493A">
            <wp:simplePos x="0" y="0"/>
            <wp:positionH relativeFrom="margin">
              <wp:align>left</wp:align>
            </wp:positionH>
            <wp:positionV relativeFrom="margin">
              <wp:posOffset>171450</wp:posOffset>
            </wp:positionV>
            <wp:extent cx="1485900" cy="1238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97950" w14:textId="77777777" w:rsidR="008030AA" w:rsidRDefault="008030AA" w:rsidP="005A3DF4">
      <w:pPr>
        <w:jc w:val="center"/>
        <w:rPr>
          <w:b/>
        </w:rPr>
      </w:pPr>
    </w:p>
    <w:p w14:paraId="386FF57D" w14:textId="77777777" w:rsidR="008030AA" w:rsidRDefault="00C836B6" w:rsidP="008030AA">
      <w:pPr>
        <w:jc w:val="center"/>
        <w:rPr>
          <w:b/>
        </w:rPr>
      </w:pPr>
      <w:r>
        <w:rPr>
          <w:b/>
        </w:rPr>
        <w:t>PARENTS RIGHT-TO-KNOW</w:t>
      </w:r>
    </w:p>
    <w:p w14:paraId="3A2986F7" w14:textId="7F85CC84" w:rsidR="00C836B6" w:rsidRPr="005A3DF4" w:rsidRDefault="00734EE3" w:rsidP="008030AA">
      <w:pPr>
        <w:jc w:val="center"/>
        <w:rPr>
          <w:b/>
        </w:rPr>
      </w:pPr>
      <w:r>
        <w:rPr>
          <w:b/>
        </w:rPr>
        <w:t>Limestone-Central Elementary School</w:t>
      </w:r>
    </w:p>
    <w:p w14:paraId="662B814D" w14:textId="77777777" w:rsidR="00A31CBD" w:rsidRPr="00C836B6" w:rsidRDefault="00C836B6" w:rsidP="008030AA">
      <w:pPr>
        <w:jc w:val="center"/>
        <w:rPr>
          <w:b/>
        </w:rPr>
      </w:pPr>
      <w:r>
        <w:rPr>
          <w:b/>
        </w:rPr>
        <w:t>Notification Letter to Parents</w:t>
      </w:r>
    </w:p>
    <w:p w14:paraId="2E0C636E" w14:textId="77777777" w:rsidR="00A31CBD" w:rsidRDefault="00A31CBD" w:rsidP="008030AA">
      <w:pPr>
        <w:jc w:val="center"/>
      </w:pPr>
    </w:p>
    <w:p w14:paraId="2C4F417D" w14:textId="77777777" w:rsidR="00A31CBD" w:rsidRDefault="00A31CBD"/>
    <w:p w14:paraId="779019AB" w14:textId="77777777" w:rsidR="00A31CBD" w:rsidRDefault="00A31CBD"/>
    <w:p w14:paraId="6E35BD57" w14:textId="77777777" w:rsidR="00A31CBD" w:rsidRDefault="00A31CBD"/>
    <w:p w14:paraId="1EAD9523" w14:textId="77777777" w:rsidR="00A31CBD" w:rsidRDefault="00A31CBD"/>
    <w:p w14:paraId="043F342A" w14:textId="77777777" w:rsidR="00A31CBD" w:rsidRDefault="00C836B6">
      <w:r>
        <w:t>Dear Parent:</w:t>
      </w:r>
    </w:p>
    <w:p w14:paraId="07C0D793" w14:textId="77777777" w:rsidR="00A31CBD" w:rsidRDefault="00A31CBD"/>
    <w:p w14:paraId="0C1ACB3E" w14:textId="77777777" w:rsidR="00A31CBD" w:rsidRDefault="00A31CBD">
      <w:r>
        <w:t>In accordance with ESEA Section 1111</w:t>
      </w:r>
      <w:r w:rsidR="00240830">
        <w:t>(h)</w:t>
      </w:r>
      <w:r>
        <w:t xml:space="preserve">(6) </w:t>
      </w:r>
      <w:r w:rsidRPr="00A31CBD">
        <w:rPr>
          <w:i/>
        </w:rPr>
        <w:t>PARENTS RIGHT-TO-KNOW</w:t>
      </w:r>
      <w:r>
        <w:t xml:space="preserve">, </w:t>
      </w:r>
      <w:r w:rsidR="00C836B6">
        <w:t xml:space="preserve">the </w:t>
      </w:r>
      <w:r w:rsidR="00A633BB">
        <w:t>Cherokee County School</w:t>
      </w:r>
      <w:r w:rsidR="004157A4">
        <w:t xml:space="preserve"> District is notif</w:t>
      </w:r>
      <w:r w:rsidR="00C836B6">
        <w:t xml:space="preserve">ying every parent of a student in a Title I school that you have </w:t>
      </w:r>
      <w:r w:rsidR="00144B5A">
        <w:t xml:space="preserve">the </w:t>
      </w:r>
      <w:r w:rsidR="00C836B6">
        <w:t xml:space="preserve"> right and may request information regarding the professional qualifications of your child’s classroom teacher. This </w:t>
      </w:r>
      <w:r>
        <w:t xml:space="preserve">information regarding the professional qualifications of </w:t>
      </w:r>
      <w:r w:rsidR="00C836B6">
        <w:t>your child’s</w:t>
      </w:r>
      <w:r>
        <w:t xml:space="preserve"> classroom </w:t>
      </w:r>
      <w:r w:rsidR="004157A4">
        <w:t>teachers</w:t>
      </w:r>
      <w:r>
        <w:t xml:space="preserve"> </w:t>
      </w:r>
      <w:r w:rsidR="006A1DCB">
        <w:t>including,</w:t>
      </w:r>
      <w:r>
        <w:t xml:space="preserve"> at a minimum, the following:</w:t>
      </w:r>
    </w:p>
    <w:p w14:paraId="7AF3BCC5" w14:textId="77777777" w:rsidR="00A31CBD" w:rsidRDefault="00A31CBD"/>
    <w:p w14:paraId="739DDB0F" w14:textId="77777777" w:rsidR="00A31CBD" w:rsidRDefault="00A31CBD" w:rsidP="00A31CBD">
      <w:pPr>
        <w:numPr>
          <w:ilvl w:val="0"/>
          <w:numId w:val="1"/>
        </w:numPr>
      </w:pPr>
      <w:r>
        <w:t>Whether the teacher has met State qualification and licensing criteria for the grade levels and subject areas in which the teacher provides instruction.</w:t>
      </w:r>
    </w:p>
    <w:p w14:paraId="09E9B448" w14:textId="77777777" w:rsidR="00A31CBD" w:rsidRDefault="00A31CBD" w:rsidP="00A31CBD">
      <w:pPr>
        <w:numPr>
          <w:ilvl w:val="0"/>
          <w:numId w:val="1"/>
        </w:numPr>
      </w:pPr>
      <w:r>
        <w:t>Whether the teacher is teaching under emergency or other provisional status through which State qualification or licensing criteria have been waived.</w:t>
      </w:r>
    </w:p>
    <w:p w14:paraId="65B5DBEF" w14:textId="77777777" w:rsidR="00A31CBD" w:rsidRDefault="00A31CBD" w:rsidP="00A31CBD">
      <w:pPr>
        <w:numPr>
          <w:ilvl w:val="0"/>
          <w:numId w:val="1"/>
        </w:numPr>
      </w:pPr>
      <w:r>
        <w:t>The baccalaureate degree major of the teacher and any other graduate certification or degree held by the teacher, and the field of discipline of the certification or degree.</w:t>
      </w:r>
    </w:p>
    <w:p w14:paraId="0CC35F5B" w14:textId="77777777" w:rsidR="00A31CBD" w:rsidRDefault="00A31CBD" w:rsidP="00A31CBD">
      <w:pPr>
        <w:numPr>
          <w:ilvl w:val="0"/>
          <w:numId w:val="1"/>
        </w:numPr>
      </w:pPr>
      <w:r>
        <w:t>Whether the child is provided services by paraprofessionals and, if so, their qualifications.</w:t>
      </w:r>
    </w:p>
    <w:p w14:paraId="3E2DDF61" w14:textId="77777777" w:rsidR="00744DA2" w:rsidRDefault="00744DA2" w:rsidP="00744DA2"/>
    <w:p w14:paraId="00DF645C" w14:textId="77777777" w:rsidR="00706F6B" w:rsidRDefault="00706F6B" w:rsidP="00744DA2">
      <w:r>
        <w:t xml:space="preserve">If at any time your child has been taught for </w:t>
      </w:r>
      <w:r w:rsidR="00A61878">
        <w:t>4 or more</w:t>
      </w:r>
      <w:r>
        <w:t xml:space="preserve"> consecutive weeks by a teacher no</w:t>
      </w:r>
      <w:r w:rsidR="003F6EC6">
        <w:t xml:space="preserve">t highly qualified, the school </w:t>
      </w:r>
      <w:r>
        <w:t>will notify you.</w:t>
      </w:r>
    </w:p>
    <w:p w14:paraId="1519C1EA" w14:textId="77777777" w:rsidR="00706F6B" w:rsidRDefault="00706F6B" w:rsidP="00744DA2"/>
    <w:p w14:paraId="1830F318" w14:textId="502F7408" w:rsidR="00744DA2" w:rsidRDefault="00744DA2" w:rsidP="00744DA2">
      <w:r>
        <w:t>If you have questions, please feel free to contact</w:t>
      </w:r>
      <w:r w:rsidR="00C836B6">
        <w:t xml:space="preserve"> your </w:t>
      </w:r>
      <w:r w:rsidR="00A633BB">
        <w:t>principal,</w:t>
      </w:r>
      <w:r w:rsidR="00734EE3">
        <w:t xml:space="preserve"> </w:t>
      </w:r>
      <w:r w:rsidR="00B36B65">
        <w:t>Mr. Brandon Coggins</w:t>
      </w:r>
      <w:r w:rsidR="005A3DF4">
        <w:t xml:space="preserve">, </w:t>
      </w:r>
      <w:r w:rsidR="00C836B6">
        <w:t>at the following phone number</w:t>
      </w:r>
      <w:r w:rsidR="00A633BB">
        <w:t xml:space="preserve">, </w:t>
      </w:r>
      <w:r w:rsidR="00734EE3">
        <w:t>864-206-6620</w:t>
      </w:r>
      <w:r w:rsidR="00C836B6">
        <w:t>.</w:t>
      </w:r>
    </w:p>
    <w:p w14:paraId="28EAB0D5" w14:textId="77777777" w:rsidR="00744DA2" w:rsidRDefault="00744DA2" w:rsidP="00744DA2"/>
    <w:p w14:paraId="4E8E93B0" w14:textId="77777777" w:rsidR="00A633BB" w:rsidRDefault="00744DA2" w:rsidP="00A633B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C4A0E3" w14:textId="77777777" w:rsidR="00A633BB" w:rsidRDefault="00A633BB" w:rsidP="00A633BB">
      <w:pPr>
        <w:jc w:val="right"/>
      </w:pPr>
    </w:p>
    <w:p w14:paraId="685D13CE" w14:textId="77777777" w:rsidR="00744DA2" w:rsidRDefault="00744DA2" w:rsidP="00906AF4">
      <w:r>
        <w:t>Sincerely,</w:t>
      </w:r>
    </w:p>
    <w:p w14:paraId="51BA84BC" w14:textId="77777777" w:rsidR="00906AF4" w:rsidRDefault="00906AF4" w:rsidP="00906AF4"/>
    <w:p w14:paraId="7B830D50" w14:textId="0C800368" w:rsidR="00906AF4" w:rsidRDefault="00734EE3" w:rsidP="00906AF4">
      <w:r>
        <w:t>Mr</w:t>
      </w:r>
      <w:r w:rsidR="00B36B65">
        <w:t>. Brandon Coggins</w:t>
      </w:r>
    </w:p>
    <w:p w14:paraId="6DA2C147" w14:textId="77777777" w:rsidR="00906AF4" w:rsidRDefault="00906AF4" w:rsidP="00906AF4"/>
    <w:p w14:paraId="17DDAD84" w14:textId="77777777" w:rsidR="00906AF4" w:rsidRDefault="00906AF4" w:rsidP="00906AF4">
      <w:r>
        <w:t>Principal</w:t>
      </w:r>
    </w:p>
    <w:p w14:paraId="2E566A02" w14:textId="34338DCA" w:rsidR="00906AF4" w:rsidRDefault="00734EE3" w:rsidP="00906AF4">
      <w:r>
        <w:t>864-206-6620</w:t>
      </w:r>
    </w:p>
    <w:p w14:paraId="442DAC63" w14:textId="77777777" w:rsidR="00744DA2" w:rsidRDefault="00744DA2" w:rsidP="00A633BB">
      <w:pPr>
        <w:jc w:val="right"/>
      </w:pPr>
    </w:p>
    <w:p w14:paraId="273B2DC1" w14:textId="77777777" w:rsidR="00744DA2" w:rsidRDefault="00744DA2" w:rsidP="00744DA2"/>
    <w:sectPr w:rsidR="00744DA2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3018E" w14:textId="77777777" w:rsidR="00DA274D" w:rsidRDefault="00DA274D" w:rsidP="008030AA">
      <w:r>
        <w:separator/>
      </w:r>
    </w:p>
  </w:endnote>
  <w:endnote w:type="continuationSeparator" w:id="0">
    <w:p w14:paraId="1A13FFE5" w14:textId="77777777" w:rsidR="00DA274D" w:rsidRDefault="00DA274D" w:rsidP="00803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2D853" w14:textId="77777777" w:rsidR="00DA274D" w:rsidRDefault="00DA274D" w:rsidP="008030AA">
      <w:r>
        <w:separator/>
      </w:r>
    </w:p>
  </w:footnote>
  <w:footnote w:type="continuationSeparator" w:id="0">
    <w:p w14:paraId="374514DC" w14:textId="77777777" w:rsidR="00DA274D" w:rsidRDefault="00DA274D" w:rsidP="00803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834A" w14:textId="77777777" w:rsidR="008030AA" w:rsidRDefault="00803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91D90"/>
    <w:multiLevelType w:val="hybridMultilevel"/>
    <w:tmpl w:val="89BA1A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6357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3D"/>
    <w:rsid w:val="0006162D"/>
    <w:rsid w:val="00144B5A"/>
    <w:rsid w:val="00240830"/>
    <w:rsid w:val="003610CE"/>
    <w:rsid w:val="003F6EC6"/>
    <w:rsid w:val="004157A4"/>
    <w:rsid w:val="005A3DF4"/>
    <w:rsid w:val="005A53EC"/>
    <w:rsid w:val="006A1DCB"/>
    <w:rsid w:val="006F746C"/>
    <w:rsid w:val="00706F6B"/>
    <w:rsid w:val="00734EE3"/>
    <w:rsid w:val="00744DA2"/>
    <w:rsid w:val="008030AA"/>
    <w:rsid w:val="008A4C8B"/>
    <w:rsid w:val="008D3C00"/>
    <w:rsid w:val="008F5369"/>
    <w:rsid w:val="00906AF4"/>
    <w:rsid w:val="00952C28"/>
    <w:rsid w:val="009F283C"/>
    <w:rsid w:val="00A31CBD"/>
    <w:rsid w:val="00A479A1"/>
    <w:rsid w:val="00A61878"/>
    <w:rsid w:val="00A633BB"/>
    <w:rsid w:val="00B36B65"/>
    <w:rsid w:val="00C836B6"/>
    <w:rsid w:val="00D36626"/>
    <w:rsid w:val="00DA274D"/>
    <w:rsid w:val="00EE663D"/>
    <w:rsid w:val="00FC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CA1B85"/>
  <w14:defaultImageDpi w14:val="0"/>
  <w15:docId w15:val="{B5EF7897-3CC6-4A49-8892-8C1FBCDC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0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0A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030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0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PARENTS RIGHT-TO-KNOW</vt:lpstr>
    </vt:vector>
  </TitlesOfParts>
  <Company>ISBE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PARENTS RIGHT-TO-KNOW</dc:title>
  <dc:subject/>
  <dc:creator>Donna Luallen</dc:creator>
  <cp:keywords/>
  <dc:description/>
  <cp:lastModifiedBy>BRANDON COGGINS</cp:lastModifiedBy>
  <cp:revision>3</cp:revision>
  <dcterms:created xsi:type="dcterms:W3CDTF">2026-08-13T15:18:00Z</dcterms:created>
  <dcterms:modified xsi:type="dcterms:W3CDTF">2026-08-13T19:32:00Z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-1501922051</vt:i4>
  </property>
  <property fmtid="{D5CDD505-2E9C-101B-9397-08002B2CF9AE}" pid="3" name="_EmailSubject">
    <vt:lpwstr>Web-site</vt:lpwstr>
  </property>
  <property fmtid="{D5CDD505-2E9C-101B-9397-08002B2CF9AE}" pid="4" name="_AuthorEmail">
    <vt:lpwstr>dluallen@isbe.net</vt:lpwstr>
  </property>
  <property fmtid="{D5CDD505-2E9C-101B-9397-08002B2CF9AE}" pid="5" name="_AuthorEmailDisplayName">
    <vt:lpwstr>LUALLEN DONNA</vt:lpwstr>
  </property>
  <property fmtid="{D5CDD505-2E9C-101B-9397-08002B2CF9AE}" pid="6" name="_ReviewingToolsShownOnce">
    <vt:lpwstr/>
  </property>
</Properties>
</file>