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EBD6" w14:textId="3EC743F4" w:rsidR="00034ADA" w:rsidRDefault="00FB34CB" w:rsidP="00A1143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86B650" wp14:editId="3E97B31E">
            <wp:simplePos x="0" y="0"/>
            <wp:positionH relativeFrom="margin">
              <wp:posOffset>-298450</wp:posOffset>
            </wp:positionH>
            <wp:positionV relativeFrom="margin">
              <wp:posOffset>-139700</wp:posOffset>
            </wp:positionV>
            <wp:extent cx="857250" cy="861695"/>
            <wp:effectExtent l="0" t="0" r="0" b="0"/>
            <wp:wrapSquare wrapText="bothSides"/>
            <wp:docPr id="1" name="Picture 1" descr="Bi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ADA">
        <w:t>Apollo Elementary School Advisory Council</w:t>
      </w:r>
    </w:p>
    <w:p w14:paraId="1E369A4E" w14:textId="609779CC" w:rsidR="00034ADA" w:rsidRDefault="00652AD9" w:rsidP="00A11433">
      <w:pPr>
        <w:spacing w:after="0"/>
        <w:jc w:val="center"/>
      </w:pPr>
      <w:r>
        <w:t>September 11</w:t>
      </w:r>
      <w:r w:rsidR="00626A11">
        <w:t>, 2023, 6:00 p.m.</w:t>
      </w:r>
    </w:p>
    <w:p w14:paraId="102937D5" w14:textId="39E57518" w:rsidR="00626A11" w:rsidRDefault="00626A11" w:rsidP="00034ADA">
      <w:pPr>
        <w:jc w:val="center"/>
      </w:pPr>
      <w:r>
        <w:t>Media Center</w:t>
      </w:r>
    </w:p>
    <w:tbl>
      <w:tblPr>
        <w:tblStyle w:val="TableGrid"/>
        <w:tblW w:w="10540" w:type="dxa"/>
        <w:tblInd w:w="-545" w:type="dxa"/>
        <w:tblLook w:val="04A0" w:firstRow="1" w:lastRow="0" w:firstColumn="1" w:lastColumn="0" w:noHBand="0" w:noVBand="1"/>
      </w:tblPr>
      <w:tblGrid>
        <w:gridCol w:w="5850"/>
        <w:gridCol w:w="3604"/>
        <w:gridCol w:w="1086"/>
      </w:tblGrid>
      <w:tr w:rsidR="00152AB5" w14:paraId="71E91307" w14:textId="77777777" w:rsidTr="00152AB5">
        <w:trPr>
          <w:trHeight w:val="321"/>
        </w:trPr>
        <w:tc>
          <w:tcPr>
            <w:tcW w:w="5850" w:type="dxa"/>
          </w:tcPr>
          <w:p w14:paraId="59CC274D" w14:textId="77777777" w:rsidR="00152AB5" w:rsidRPr="005E4F6D" w:rsidRDefault="00152AB5" w:rsidP="00152AB5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Meeting Called to Order/Determination of a Quorum</w:t>
            </w:r>
          </w:p>
        </w:tc>
        <w:tc>
          <w:tcPr>
            <w:tcW w:w="3604" w:type="dxa"/>
          </w:tcPr>
          <w:p w14:paraId="080CADC3" w14:textId="3DD555B6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Phyllis Kennedy-Thibideau, Chair</w:t>
            </w:r>
          </w:p>
        </w:tc>
        <w:tc>
          <w:tcPr>
            <w:tcW w:w="1086" w:type="dxa"/>
          </w:tcPr>
          <w:p w14:paraId="6972BDD2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6:00p.m.</w:t>
            </w:r>
          </w:p>
        </w:tc>
      </w:tr>
      <w:tr w:rsidR="00152AB5" w14:paraId="19E6643E" w14:textId="77777777" w:rsidTr="00152AB5">
        <w:trPr>
          <w:trHeight w:val="334"/>
        </w:trPr>
        <w:tc>
          <w:tcPr>
            <w:tcW w:w="5850" w:type="dxa"/>
          </w:tcPr>
          <w:p w14:paraId="158BE968" w14:textId="4DFB9A47" w:rsidR="00152AB5" w:rsidRPr="005E4F6D" w:rsidRDefault="003042DA" w:rsidP="00152AB5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Attendance/Sign-In/</w:t>
            </w:r>
            <w:r w:rsidR="00152AB5">
              <w:rPr>
                <w:sz w:val="24"/>
                <w:szCs w:val="24"/>
              </w:rPr>
              <w:t>Welcome</w:t>
            </w:r>
            <w:r>
              <w:rPr>
                <w:sz w:val="24"/>
                <w:szCs w:val="24"/>
              </w:rPr>
              <w:t>/Introductions</w:t>
            </w:r>
          </w:p>
        </w:tc>
        <w:tc>
          <w:tcPr>
            <w:tcW w:w="3604" w:type="dxa"/>
          </w:tcPr>
          <w:p w14:paraId="338609FB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3839BBCC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52AB5" w14:paraId="49C4A5D7" w14:textId="77777777" w:rsidTr="00152AB5">
        <w:trPr>
          <w:trHeight w:val="321"/>
        </w:trPr>
        <w:tc>
          <w:tcPr>
            <w:tcW w:w="5850" w:type="dxa"/>
          </w:tcPr>
          <w:p w14:paraId="36A05DEA" w14:textId="4BFF4659" w:rsidR="00152AB5" w:rsidRPr="005E4F6D" w:rsidRDefault="00217BFA" w:rsidP="00152AB5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Reading/</w:t>
            </w:r>
            <w:r w:rsidR="006A0F82">
              <w:rPr>
                <w:sz w:val="24"/>
                <w:szCs w:val="24"/>
              </w:rPr>
              <w:t>Approval</w:t>
            </w:r>
            <w:r w:rsidR="00152AB5" w:rsidRPr="005E4F6D">
              <w:rPr>
                <w:sz w:val="24"/>
                <w:szCs w:val="24"/>
              </w:rPr>
              <w:t xml:space="preserve"> of </w:t>
            </w:r>
            <w:r w:rsidR="00652AD9">
              <w:rPr>
                <w:sz w:val="24"/>
                <w:szCs w:val="24"/>
              </w:rPr>
              <w:t>August</w:t>
            </w:r>
            <w:r w:rsidR="00152AB5" w:rsidRPr="005E4F6D">
              <w:rPr>
                <w:sz w:val="24"/>
                <w:szCs w:val="24"/>
              </w:rPr>
              <w:t xml:space="preserve"> Minutes</w:t>
            </w:r>
          </w:p>
        </w:tc>
        <w:tc>
          <w:tcPr>
            <w:tcW w:w="3604" w:type="dxa"/>
          </w:tcPr>
          <w:p w14:paraId="413FA71C" w14:textId="2D2C2AEC" w:rsidR="00152AB5" w:rsidRPr="005E4F6D" w:rsidRDefault="005F5150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Allen, Secretary</w:t>
            </w:r>
          </w:p>
        </w:tc>
        <w:tc>
          <w:tcPr>
            <w:tcW w:w="1086" w:type="dxa"/>
          </w:tcPr>
          <w:p w14:paraId="41FAB37D" w14:textId="348AF6F3" w:rsidR="00152AB5" w:rsidRPr="005E4F6D" w:rsidRDefault="00217BFA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</w:t>
            </w:r>
            <w:r w:rsidR="00BE3C28">
              <w:rPr>
                <w:sz w:val="24"/>
                <w:szCs w:val="24"/>
              </w:rPr>
              <w:t>6</w:t>
            </w:r>
            <w:r w:rsidR="006D5AB5">
              <w:rPr>
                <w:sz w:val="24"/>
                <w:szCs w:val="24"/>
              </w:rPr>
              <w:t>p.m.</w:t>
            </w:r>
          </w:p>
        </w:tc>
      </w:tr>
      <w:tr w:rsidR="00152AB5" w14:paraId="6D214E2D" w14:textId="77777777" w:rsidTr="00152AB5">
        <w:trPr>
          <w:trHeight w:val="321"/>
        </w:trPr>
        <w:tc>
          <w:tcPr>
            <w:tcW w:w="5850" w:type="dxa"/>
          </w:tcPr>
          <w:p w14:paraId="181B045F" w14:textId="4BEB2650" w:rsidR="00152AB5" w:rsidRPr="005E4F6D" w:rsidRDefault="00152AB5" w:rsidP="00152AB5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Treasurer’s Report</w:t>
            </w:r>
          </w:p>
        </w:tc>
        <w:tc>
          <w:tcPr>
            <w:tcW w:w="3604" w:type="dxa"/>
          </w:tcPr>
          <w:p w14:paraId="5F836D21" w14:textId="1F849B57" w:rsidR="00152AB5" w:rsidRPr="005E4F6D" w:rsidRDefault="00543AA1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 Grayson</w:t>
            </w:r>
            <w:r w:rsidR="005F5150">
              <w:rPr>
                <w:sz w:val="24"/>
                <w:szCs w:val="24"/>
              </w:rPr>
              <w:t>, Parent</w:t>
            </w:r>
          </w:p>
        </w:tc>
        <w:tc>
          <w:tcPr>
            <w:tcW w:w="1086" w:type="dxa"/>
          </w:tcPr>
          <w:p w14:paraId="4FFE62CE" w14:textId="79242605" w:rsidR="00152AB5" w:rsidRPr="005E4F6D" w:rsidRDefault="006D5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</w:t>
            </w:r>
            <w:r w:rsidR="00C85AF0">
              <w:rPr>
                <w:sz w:val="24"/>
                <w:szCs w:val="24"/>
              </w:rPr>
              <w:t>8</w:t>
            </w:r>
            <w:r w:rsidR="0065490A">
              <w:rPr>
                <w:sz w:val="24"/>
                <w:szCs w:val="24"/>
              </w:rPr>
              <w:t>p.m.</w:t>
            </w:r>
          </w:p>
        </w:tc>
      </w:tr>
      <w:tr w:rsidR="005F5150" w14:paraId="348E771B" w14:textId="77777777" w:rsidTr="00152AB5">
        <w:trPr>
          <w:trHeight w:val="321"/>
        </w:trPr>
        <w:tc>
          <w:tcPr>
            <w:tcW w:w="5850" w:type="dxa"/>
          </w:tcPr>
          <w:p w14:paraId="60863FD9" w14:textId="564E3B24" w:rsidR="005F5150" w:rsidRPr="005E4F6D" w:rsidRDefault="005F5150" w:rsidP="00152AB5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Leadership Team</w:t>
            </w:r>
          </w:p>
        </w:tc>
        <w:tc>
          <w:tcPr>
            <w:tcW w:w="3604" w:type="dxa"/>
          </w:tcPr>
          <w:p w14:paraId="194C577A" w14:textId="62169F3B" w:rsidR="005F5150" w:rsidRDefault="005F5150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Whitney, Parent</w:t>
            </w:r>
          </w:p>
        </w:tc>
        <w:tc>
          <w:tcPr>
            <w:tcW w:w="1086" w:type="dxa"/>
          </w:tcPr>
          <w:p w14:paraId="20C4AF86" w14:textId="35BE4176" w:rsidR="005F5150" w:rsidRPr="005E4F6D" w:rsidRDefault="006D5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6:10</w:t>
            </w:r>
            <w:r w:rsidR="0065490A">
              <w:rPr>
                <w:sz w:val="24"/>
                <w:szCs w:val="24"/>
              </w:rPr>
              <w:t>p.m.</w:t>
            </w:r>
          </w:p>
        </w:tc>
      </w:tr>
      <w:tr w:rsidR="00152AB5" w14:paraId="7D518AB8" w14:textId="77777777" w:rsidTr="001F4039">
        <w:trPr>
          <w:trHeight w:val="692"/>
        </w:trPr>
        <w:tc>
          <w:tcPr>
            <w:tcW w:w="5850" w:type="dxa"/>
          </w:tcPr>
          <w:p w14:paraId="09E88FB7" w14:textId="77777777" w:rsidR="00152AB5" w:rsidRPr="005E4F6D" w:rsidRDefault="00152AB5" w:rsidP="00152AB5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Old Business</w:t>
            </w:r>
          </w:p>
          <w:p w14:paraId="0D634D8A" w14:textId="005EA0F5" w:rsidR="00A37E59" w:rsidRPr="001F4039" w:rsidRDefault="001F4039" w:rsidP="001F403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</w:t>
            </w:r>
            <w:r w:rsidR="00FD0782">
              <w:rPr>
                <w:sz w:val="24"/>
                <w:szCs w:val="24"/>
              </w:rPr>
              <w:t xml:space="preserve"> </w:t>
            </w:r>
            <w:r w:rsidR="00557F2F">
              <w:rPr>
                <w:sz w:val="24"/>
                <w:szCs w:val="24"/>
              </w:rPr>
              <w:t>Recruiting/Voting</w:t>
            </w:r>
          </w:p>
        </w:tc>
        <w:tc>
          <w:tcPr>
            <w:tcW w:w="3604" w:type="dxa"/>
          </w:tcPr>
          <w:p w14:paraId="35A26087" w14:textId="60F43F44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Phyllis Kennedy-Thibideau, </w:t>
            </w:r>
            <w:r w:rsidR="007D4093">
              <w:rPr>
                <w:sz w:val="24"/>
                <w:szCs w:val="24"/>
              </w:rPr>
              <w:t>Chair</w:t>
            </w:r>
          </w:p>
        </w:tc>
        <w:tc>
          <w:tcPr>
            <w:tcW w:w="1086" w:type="dxa"/>
          </w:tcPr>
          <w:p w14:paraId="315DFA21" w14:textId="460865CB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65490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p.m.</w:t>
            </w:r>
          </w:p>
        </w:tc>
      </w:tr>
      <w:tr w:rsidR="00152AB5" w14:paraId="5CC9C076" w14:textId="77777777" w:rsidTr="00FB34CB">
        <w:trPr>
          <w:trHeight w:val="674"/>
        </w:trPr>
        <w:tc>
          <w:tcPr>
            <w:tcW w:w="5850" w:type="dxa"/>
          </w:tcPr>
          <w:p w14:paraId="3C43A0AB" w14:textId="77777777" w:rsidR="00152AB5" w:rsidRPr="005E4F6D" w:rsidRDefault="00152AB5" w:rsidP="00152AB5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New Business</w:t>
            </w:r>
          </w:p>
          <w:p w14:paraId="515A6D54" w14:textId="77573C6B" w:rsidR="00152AB5" w:rsidRPr="00472F64" w:rsidRDefault="00152AB5" w:rsidP="00472F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14:paraId="152121EF" w14:textId="184BEC75" w:rsidR="00152AB5" w:rsidRPr="005E4F6D" w:rsidRDefault="0020539E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Phyllis Kennedy-Thibideau, </w:t>
            </w:r>
            <w:r w:rsidR="007D4093">
              <w:rPr>
                <w:sz w:val="24"/>
                <w:szCs w:val="24"/>
              </w:rPr>
              <w:t>Chair</w:t>
            </w:r>
          </w:p>
        </w:tc>
        <w:tc>
          <w:tcPr>
            <w:tcW w:w="1086" w:type="dxa"/>
          </w:tcPr>
          <w:p w14:paraId="331F8F50" w14:textId="6719C17D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</w:t>
            </w:r>
            <w:r w:rsidR="00134B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p.m.</w:t>
            </w:r>
          </w:p>
        </w:tc>
      </w:tr>
      <w:tr w:rsidR="00152AB5" w14:paraId="341E95A6" w14:textId="77777777" w:rsidTr="002E020C">
        <w:trPr>
          <w:trHeight w:val="386"/>
        </w:trPr>
        <w:tc>
          <w:tcPr>
            <w:tcW w:w="5850" w:type="dxa"/>
          </w:tcPr>
          <w:p w14:paraId="0A048006" w14:textId="7FA83B45" w:rsidR="00232008" w:rsidRPr="002E020C" w:rsidRDefault="00152AB5" w:rsidP="002E020C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Principal Update</w:t>
            </w:r>
          </w:p>
        </w:tc>
        <w:tc>
          <w:tcPr>
            <w:tcW w:w="3604" w:type="dxa"/>
          </w:tcPr>
          <w:p w14:paraId="69B02B90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Aimee DiLago, Principal</w:t>
            </w:r>
          </w:p>
        </w:tc>
        <w:tc>
          <w:tcPr>
            <w:tcW w:w="1086" w:type="dxa"/>
          </w:tcPr>
          <w:p w14:paraId="268414CC" w14:textId="45792C69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</w:t>
            </w:r>
            <w:r w:rsidR="00A003B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p.m.</w:t>
            </w:r>
          </w:p>
        </w:tc>
      </w:tr>
      <w:tr w:rsidR="00152AB5" w14:paraId="2F856E92" w14:textId="77777777" w:rsidTr="00152AB5">
        <w:trPr>
          <w:trHeight w:val="656"/>
        </w:trPr>
        <w:tc>
          <w:tcPr>
            <w:tcW w:w="5850" w:type="dxa"/>
          </w:tcPr>
          <w:p w14:paraId="5D3746E8" w14:textId="77777777" w:rsidR="00152AB5" w:rsidRDefault="00152AB5" w:rsidP="00152AB5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Positive Behavior Interventions and Supports (PBIS)</w:t>
            </w:r>
          </w:p>
          <w:p w14:paraId="145FDC58" w14:textId="174B1EA0" w:rsidR="009A605C" w:rsidRPr="009A605C" w:rsidRDefault="009A605C" w:rsidP="009A60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Glow Party </w:t>
            </w:r>
            <w:r w:rsidR="005C675A">
              <w:rPr>
                <w:sz w:val="24"/>
                <w:szCs w:val="24"/>
              </w:rPr>
              <w:t>9/8</w:t>
            </w:r>
            <w:r w:rsidR="00B81A6B">
              <w:rPr>
                <w:sz w:val="24"/>
                <w:szCs w:val="24"/>
              </w:rPr>
              <w:t xml:space="preserve"> During Activity</w:t>
            </w:r>
          </w:p>
        </w:tc>
        <w:tc>
          <w:tcPr>
            <w:tcW w:w="3604" w:type="dxa"/>
          </w:tcPr>
          <w:p w14:paraId="3C94EA0B" w14:textId="49D31280" w:rsidR="00152AB5" w:rsidRPr="005E4F6D" w:rsidRDefault="00BD7B1C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Faulkner/Harper, Teachers</w:t>
            </w:r>
          </w:p>
        </w:tc>
        <w:tc>
          <w:tcPr>
            <w:tcW w:w="1086" w:type="dxa"/>
          </w:tcPr>
          <w:p w14:paraId="37E38C2D" w14:textId="08917F61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</w:t>
            </w:r>
            <w:r w:rsidR="00A003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p.m.</w:t>
            </w:r>
          </w:p>
        </w:tc>
      </w:tr>
      <w:tr w:rsidR="00152AB5" w14:paraId="4AE86149" w14:textId="77777777" w:rsidTr="00BE3C28">
        <w:trPr>
          <w:trHeight w:val="1304"/>
        </w:trPr>
        <w:tc>
          <w:tcPr>
            <w:tcW w:w="5850" w:type="dxa"/>
          </w:tcPr>
          <w:p w14:paraId="37B7D5CB" w14:textId="62D74ED9" w:rsidR="00CA3E02" w:rsidRPr="002413FE" w:rsidRDefault="00152AB5" w:rsidP="002413FE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 xml:space="preserve">Title I </w:t>
            </w:r>
          </w:p>
          <w:p w14:paraId="6008D059" w14:textId="20D21D39" w:rsidR="00D2576B" w:rsidRDefault="00D2576B" w:rsidP="00D257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Information Night 9/28/23</w:t>
            </w:r>
          </w:p>
          <w:p w14:paraId="6E187CD0" w14:textId="37423B15" w:rsidR="00B54D06" w:rsidRPr="00BE3C28" w:rsidRDefault="00252A29" w:rsidP="00BE3C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Help Nights: </w:t>
            </w:r>
            <w:r w:rsidR="00B54D06">
              <w:rPr>
                <w:sz w:val="24"/>
                <w:szCs w:val="24"/>
              </w:rPr>
              <w:t>10/26/23; 11/6/23</w:t>
            </w:r>
          </w:p>
          <w:p w14:paraId="2CEF90CF" w14:textId="1F4C6EC5" w:rsidR="003E3FC8" w:rsidRPr="00BB5DEF" w:rsidRDefault="0064331B" w:rsidP="002413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  <w:r w:rsidR="00194BAD">
              <w:rPr>
                <w:sz w:val="24"/>
                <w:szCs w:val="24"/>
              </w:rPr>
              <w:t xml:space="preserve"> Event</w:t>
            </w:r>
            <w:r>
              <w:rPr>
                <w:sz w:val="24"/>
                <w:szCs w:val="24"/>
              </w:rPr>
              <w:t xml:space="preserve"> 12/13/23</w:t>
            </w:r>
          </w:p>
        </w:tc>
        <w:tc>
          <w:tcPr>
            <w:tcW w:w="3604" w:type="dxa"/>
          </w:tcPr>
          <w:p w14:paraId="7D9330C2" w14:textId="2479DC51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Thornton, Title I</w:t>
            </w:r>
            <w:r w:rsidR="00384C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14:paraId="12C28155" w14:textId="62CCD9FB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</w:t>
            </w:r>
            <w:r w:rsidR="00A003B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p.m.</w:t>
            </w:r>
          </w:p>
        </w:tc>
      </w:tr>
      <w:tr w:rsidR="00152AB5" w14:paraId="031ADB26" w14:textId="77777777" w:rsidTr="00152AB5">
        <w:trPr>
          <w:trHeight w:val="321"/>
        </w:trPr>
        <w:tc>
          <w:tcPr>
            <w:tcW w:w="5850" w:type="dxa"/>
          </w:tcPr>
          <w:p w14:paraId="4FE90B54" w14:textId="77777777" w:rsidR="00152AB5" w:rsidRPr="005E4F6D" w:rsidRDefault="00152AB5" w:rsidP="00152AB5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Adjourned Meeting</w:t>
            </w:r>
          </w:p>
        </w:tc>
        <w:tc>
          <w:tcPr>
            <w:tcW w:w="3604" w:type="dxa"/>
          </w:tcPr>
          <w:p w14:paraId="3A647F3D" w14:textId="022D9FCC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Phyllis Kennedy-Thibideau</w:t>
            </w:r>
            <w:r w:rsidR="007D4093">
              <w:rPr>
                <w:sz w:val="24"/>
                <w:szCs w:val="24"/>
              </w:rPr>
              <w:t>, Chair</w:t>
            </w:r>
          </w:p>
        </w:tc>
        <w:tc>
          <w:tcPr>
            <w:tcW w:w="1086" w:type="dxa"/>
          </w:tcPr>
          <w:p w14:paraId="3C722C50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6:30p.m.</w:t>
            </w:r>
          </w:p>
        </w:tc>
      </w:tr>
      <w:tr w:rsidR="00152AB5" w14:paraId="4904712D" w14:textId="77777777" w:rsidTr="00444FF0">
        <w:trPr>
          <w:trHeight w:val="1634"/>
        </w:trPr>
        <w:tc>
          <w:tcPr>
            <w:tcW w:w="10540" w:type="dxa"/>
            <w:gridSpan w:val="3"/>
          </w:tcPr>
          <w:p w14:paraId="3855EB5D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Mission: To educate all students with excellence as the standard, working together in a safe professional learning community</w:t>
            </w:r>
          </w:p>
          <w:p w14:paraId="53332F38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C875E7A" w14:textId="77777777" w:rsidR="00152AB5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 xml:space="preserve">Vision: To inspire all children to learn at their highest potential, preparing them for tomorrow’s expectations.  </w:t>
            </w:r>
          </w:p>
          <w:p w14:paraId="75A87470" w14:textId="77777777" w:rsidR="00C26AFA" w:rsidRDefault="00C26AFA" w:rsidP="00444FF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4A43803" w14:textId="736809BD" w:rsidR="00255DDA" w:rsidRDefault="00255DDA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Meeting Dates</w:t>
            </w:r>
          </w:p>
          <w:p w14:paraId="331A3D8A" w14:textId="77777777" w:rsidR="0067538E" w:rsidRDefault="0067538E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9, 2023</w:t>
            </w:r>
          </w:p>
          <w:p w14:paraId="328F556A" w14:textId="77777777" w:rsidR="00B2353B" w:rsidRDefault="00B2353B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13, 2023</w:t>
            </w:r>
          </w:p>
          <w:p w14:paraId="4A638132" w14:textId="77777777" w:rsidR="00B2353B" w:rsidRDefault="00B2353B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11, 2023</w:t>
            </w:r>
          </w:p>
          <w:p w14:paraId="78BBB1A9" w14:textId="77777777" w:rsidR="00B2353B" w:rsidRDefault="00B2353B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</w:t>
            </w:r>
            <w:r w:rsidR="00F10EAA">
              <w:rPr>
                <w:sz w:val="24"/>
                <w:szCs w:val="24"/>
              </w:rPr>
              <w:t>8, 2024</w:t>
            </w:r>
          </w:p>
          <w:p w14:paraId="7AD296C5" w14:textId="30E5C8D2" w:rsidR="00F10EAA" w:rsidRDefault="00F10EAA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12, 202</w:t>
            </w:r>
            <w:r w:rsidR="009512E1">
              <w:rPr>
                <w:sz w:val="24"/>
                <w:szCs w:val="24"/>
              </w:rPr>
              <w:t>4</w:t>
            </w:r>
          </w:p>
          <w:p w14:paraId="23F48F30" w14:textId="3704BA41" w:rsidR="009512E1" w:rsidRDefault="00F10EAA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  <w:r w:rsidR="009512E1">
              <w:rPr>
                <w:sz w:val="24"/>
                <w:szCs w:val="24"/>
              </w:rPr>
              <w:t>11,</w:t>
            </w:r>
            <w:r w:rsidR="00734B1F">
              <w:rPr>
                <w:sz w:val="24"/>
                <w:szCs w:val="24"/>
              </w:rPr>
              <w:t xml:space="preserve"> </w:t>
            </w:r>
            <w:r w:rsidR="009512E1">
              <w:rPr>
                <w:sz w:val="24"/>
                <w:szCs w:val="24"/>
              </w:rPr>
              <w:t>2024</w:t>
            </w:r>
          </w:p>
          <w:p w14:paraId="41E3844B" w14:textId="42D937E8" w:rsidR="00F10EAA" w:rsidRDefault="00F10EAA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  <w:r w:rsidR="009512E1">
              <w:rPr>
                <w:sz w:val="24"/>
                <w:szCs w:val="24"/>
              </w:rPr>
              <w:t xml:space="preserve"> 8, 202</w:t>
            </w:r>
            <w:r w:rsidR="00734B1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  <w:p w14:paraId="6DA75F6B" w14:textId="09993FBB" w:rsidR="00F10EAA" w:rsidRPr="005E4F6D" w:rsidRDefault="00F10EAA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9512E1">
              <w:rPr>
                <w:sz w:val="24"/>
                <w:szCs w:val="24"/>
              </w:rPr>
              <w:t xml:space="preserve"> 13, 2024</w:t>
            </w:r>
          </w:p>
        </w:tc>
      </w:tr>
    </w:tbl>
    <w:p w14:paraId="5ABD93D9" w14:textId="77777777" w:rsidR="008F7BDA" w:rsidRDefault="008F7BDA" w:rsidP="00034ADA">
      <w:pPr>
        <w:jc w:val="center"/>
      </w:pPr>
    </w:p>
    <w:sectPr w:rsidR="008F7BDA" w:rsidSect="00AE566E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711"/>
    <w:multiLevelType w:val="hybridMultilevel"/>
    <w:tmpl w:val="5A329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E0446"/>
    <w:multiLevelType w:val="hybridMultilevel"/>
    <w:tmpl w:val="BC06BF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D4340"/>
    <w:multiLevelType w:val="hybridMultilevel"/>
    <w:tmpl w:val="B56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C2B0B"/>
    <w:multiLevelType w:val="hybridMultilevel"/>
    <w:tmpl w:val="7196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E495F"/>
    <w:multiLevelType w:val="hybridMultilevel"/>
    <w:tmpl w:val="17E2784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249264190">
    <w:abstractNumId w:val="3"/>
  </w:num>
  <w:num w:numId="2" w16cid:durableId="139925944">
    <w:abstractNumId w:val="2"/>
  </w:num>
  <w:num w:numId="3" w16cid:durableId="1307659993">
    <w:abstractNumId w:val="1"/>
  </w:num>
  <w:num w:numId="4" w16cid:durableId="269288811">
    <w:abstractNumId w:val="4"/>
  </w:num>
  <w:num w:numId="5" w16cid:durableId="145243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40"/>
    <w:rsid w:val="00015860"/>
    <w:rsid w:val="00022383"/>
    <w:rsid w:val="00034ADA"/>
    <w:rsid w:val="00063DB5"/>
    <w:rsid w:val="00134B9D"/>
    <w:rsid w:val="00152AB5"/>
    <w:rsid w:val="00194BAD"/>
    <w:rsid w:val="001F4039"/>
    <w:rsid w:val="001F4F13"/>
    <w:rsid w:val="0020539E"/>
    <w:rsid w:val="00217BFA"/>
    <w:rsid w:val="00232008"/>
    <w:rsid w:val="002413FE"/>
    <w:rsid w:val="00252A29"/>
    <w:rsid w:val="00255DDA"/>
    <w:rsid w:val="00282B6C"/>
    <w:rsid w:val="002C4988"/>
    <w:rsid w:val="002E020C"/>
    <w:rsid w:val="003042DA"/>
    <w:rsid w:val="00384C47"/>
    <w:rsid w:val="003E3FC8"/>
    <w:rsid w:val="00451F4D"/>
    <w:rsid w:val="00472F64"/>
    <w:rsid w:val="00480E96"/>
    <w:rsid w:val="0049585B"/>
    <w:rsid w:val="00520673"/>
    <w:rsid w:val="00543AA1"/>
    <w:rsid w:val="00555229"/>
    <w:rsid w:val="00557F2F"/>
    <w:rsid w:val="00565408"/>
    <w:rsid w:val="005C14A8"/>
    <w:rsid w:val="005C5A87"/>
    <w:rsid w:val="005C675A"/>
    <w:rsid w:val="005F5150"/>
    <w:rsid w:val="00626A11"/>
    <w:rsid w:val="0062780F"/>
    <w:rsid w:val="0064331B"/>
    <w:rsid w:val="00652AD9"/>
    <w:rsid w:val="0065490A"/>
    <w:rsid w:val="00655BF2"/>
    <w:rsid w:val="0067538E"/>
    <w:rsid w:val="006A0F82"/>
    <w:rsid w:val="006D5AB5"/>
    <w:rsid w:val="00734B1F"/>
    <w:rsid w:val="00735E49"/>
    <w:rsid w:val="007815D3"/>
    <w:rsid w:val="007D135E"/>
    <w:rsid w:val="007D4093"/>
    <w:rsid w:val="00804550"/>
    <w:rsid w:val="008565C7"/>
    <w:rsid w:val="008F7BDA"/>
    <w:rsid w:val="00903E40"/>
    <w:rsid w:val="009512E1"/>
    <w:rsid w:val="009A605C"/>
    <w:rsid w:val="009B41B3"/>
    <w:rsid w:val="00A003BB"/>
    <w:rsid w:val="00A04C2C"/>
    <w:rsid w:val="00A11433"/>
    <w:rsid w:val="00A37E59"/>
    <w:rsid w:val="00AA5373"/>
    <w:rsid w:val="00AE566E"/>
    <w:rsid w:val="00B2353B"/>
    <w:rsid w:val="00B54D06"/>
    <w:rsid w:val="00B6453B"/>
    <w:rsid w:val="00B81A6B"/>
    <w:rsid w:val="00BB4CF5"/>
    <w:rsid w:val="00BB5DEF"/>
    <w:rsid w:val="00BD7B1C"/>
    <w:rsid w:val="00BE3C28"/>
    <w:rsid w:val="00C26AFA"/>
    <w:rsid w:val="00C85AF0"/>
    <w:rsid w:val="00C96A5D"/>
    <w:rsid w:val="00CA3E02"/>
    <w:rsid w:val="00CB0285"/>
    <w:rsid w:val="00CB4B65"/>
    <w:rsid w:val="00CE523F"/>
    <w:rsid w:val="00D11DA2"/>
    <w:rsid w:val="00D2576B"/>
    <w:rsid w:val="00D27F42"/>
    <w:rsid w:val="00D32525"/>
    <w:rsid w:val="00D67980"/>
    <w:rsid w:val="00E5406F"/>
    <w:rsid w:val="00E8314C"/>
    <w:rsid w:val="00ED2B4D"/>
    <w:rsid w:val="00F10EAA"/>
    <w:rsid w:val="00F53EE0"/>
    <w:rsid w:val="00F5606F"/>
    <w:rsid w:val="00FA2ACF"/>
    <w:rsid w:val="00FB34CB"/>
    <w:rsid w:val="00FD0782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1D21"/>
  <w15:chartTrackingRefBased/>
  <w15:docId w15:val="{4A495321-DC9D-498F-BCBD-54F7A280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B5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152A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Kennedy-Thibideau.Phyllis@Apollo Elementary</dc:creator>
  <cp:keywords/>
  <dc:description/>
  <cp:lastModifiedBy>Kennedy-Thibideau.Phyllis@Apollo Elementary</cp:lastModifiedBy>
  <cp:revision>90</cp:revision>
  <dcterms:created xsi:type="dcterms:W3CDTF">2023-08-07T20:15:00Z</dcterms:created>
  <dcterms:modified xsi:type="dcterms:W3CDTF">2023-09-02T23:46:00Z</dcterms:modified>
</cp:coreProperties>
</file>