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02" w:rsidRPr="0040402E" w:rsidRDefault="00373403">
      <w:pPr>
        <w:rPr>
          <w:b/>
          <w:sz w:val="24"/>
        </w:rPr>
      </w:pPr>
      <w:r w:rsidRPr="0040402E">
        <w:rPr>
          <w:b/>
          <w:sz w:val="24"/>
        </w:rPr>
        <w:t>Special Activities Above &amp; Beyond</w:t>
      </w:r>
    </w:p>
    <w:p w:rsidR="00373403" w:rsidRPr="0040402E" w:rsidRDefault="00373403" w:rsidP="00373403">
      <w:pPr>
        <w:spacing w:after="75" w:line="240" w:lineRule="auto"/>
      </w:pPr>
      <w:r w:rsidRPr="00373403">
        <w:t>During School Hours</w:t>
      </w:r>
      <w:r w:rsidRPr="0040402E">
        <w:t xml:space="preserve">: </w:t>
      </w:r>
    </w:p>
    <w:p w:rsidR="00373403" w:rsidRPr="0040402E" w:rsidRDefault="00373403" w:rsidP="00373403">
      <w:pPr>
        <w:spacing w:after="75" w:line="240" w:lineRule="auto"/>
      </w:pPr>
      <w:r w:rsidRPr="0040402E">
        <w:t>Morning Mile</w:t>
      </w:r>
      <w:r w:rsidRPr="0040402E">
        <w:br/>
        <w:t>Marathon Kids</w:t>
      </w:r>
      <w:r w:rsidRPr="0040402E">
        <w:br/>
        <w:t>Face Painting (5th &amp; 6th Grade</w:t>
      </w:r>
      <w:proofErr w:type="gramStart"/>
      <w:r w:rsidRPr="0040402E">
        <w:t>)</w:t>
      </w:r>
      <w:proofErr w:type="gramEnd"/>
      <w:r w:rsidRPr="0040402E">
        <w:br/>
        <w:t>Final Mile</w:t>
      </w:r>
      <w:r w:rsidRPr="0040402E">
        <w:br/>
        <w:t>Track (5th &amp; 6th Grade)</w:t>
      </w:r>
      <w:r w:rsidRPr="0040402E">
        <w:br/>
        <w:t>Winter Obstacle Course Challenge</w:t>
      </w:r>
      <w:r w:rsidRPr="0040402E">
        <w:br/>
        <w:t>Valentine’s Day Fun Day</w:t>
      </w:r>
    </w:p>
    <w:p w:rsidR="00373403" w:rsidRDefault="00373403">
      <w:bookmarkStart w:id="0" w:name="_GoBack"/>
      <w:bookmarkEnd w:id="0"/>
    </w:p>
    <w:sectPr w:rsidR="00373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03"/>
    <w:rsid w:val="00373403"/>
    <w:rsid w:val="0040402E"/>
    <w:rsid w:val="008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1AE0-A3CE-40BE-94DF-930C0325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69142">
                                      <w:marLeft w:val="120"/>
                                      <w:marRight w:val="1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8683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0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Piccolella.Danette@Purchasing and Warehouse Svc</dc:creator>
  <cp:keywords/>
  <dc:description/>
  <cp:lastModifiedBy>Piccolella.Danette@Purchasing and Warehouse Svc</cp:lastModifiedBy>
  <cp:revision>1</cp:revision>
  <dcterms:created xsi:type="dcterms:W3CDTF">2018-10-16T18:22:00Z</dcterms:created>
  <dcterms:modified xsi:type="dcterms:W3CDTF">2018-10-16T18:33:00Z</dcterms:modified>
</cp:coreProperties>
</file>