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7AAE95FD" w:rsidR="00F66B86" w:rsidRPr="003A6204" w:rsidRDefault="00252D94">
            <w:pPr>
              <w:rPr>
                <w:sz w:val="24"/>
                <w:szCs w:val="24"/>
              </w:rPr>
            </w:pPr>
            <w:r>
              <w:rPr>
                <w:sz w:val="24"/>
                <w:szCs w:val="24"/>
              </w:rPr>
              <w:t xml:space="preserve">Monday, </w:t>
            </w:r>
            <w:r w:rsidR="00632D33">
              <w:rPr>
                <w:sz w:val="24"/>
                <w:szCs w:val="24"/>
              </w:rPr>
              <w:t>May 11</w:t>
            </w:r>
            <w:r w:rsidR="00D324A5">
              <w:rPr>
                <w:sz w:val="24"/>
                <w:szCs w:val="24"/>
              </w:rPr>
              <w:t>, 2026,</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7FD0D882" w14:textId="13D59F1E" w:rsidR="001A6C7C" w:rsidRDefault="00AE3B11" w:rsidP="009B67B5">
      <w:pPr>
        <w:spacing w:after="0" w:line="240" w:lineRule="auto"/>
        <w:jc w:val="both"/>
        <w:rPr>
          <w:b/>
          <w:bCs/>
          <w:kern w:val="0"/>
          <w:sz w:val="24"/>
          <w:szCs w:val="24"/>
          <w14:ligatures w14:val="none"/>
        </w:rPr>
      </w:pPr>
      <w:r w:rsidRPr="00AE3B11">
        <w:rPr>
          <w:b/>
          <w:bCs/>
          <w:kern w:val="0"/>
          <w:sz w:val="24"/>
          <w:szCs w:val="24"/>
          <w14:ligatures w14:val="none"/>
        </w:rPr>
        <w:t xml:space="preserve">     </w:t>
      </w:r>
    </w:p>
    <w:p w14:paraId="7264CB3C" w14:textId="20D7547C"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6CC3FDC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w:t>
      </w:r>
      <w:r w:rsidR="008E1A87" w:rsidRPr="003A6204">
        <w:rPr>
          <w:i/>
          <w:iCs/>
          <w:kern w:val="0"/>
          <w14:ligatures w14:val="none"/>
        </w:rPr>
        <w:t>discussions</w:t>
      </w:r>
      <w:r w:rsidRPr="003A6204">
        <w:rPr>
          <w:i/>
          <w:iCs/>
          <w:kern w:val="0"/>
          <w14:ligatures w14:val="none"/>
        </w:rPr>
        <w:t xml:space="preserve"> </w:t>
      </w:r>
      <w:r w:rsidR="008E1A87" w:rsidRPr="003A6204">
        <w:rPr>
          <w:i/>
          <w:iCs/>
          <w:kern w:val="0"/>
          <w14:ligatures w14:val="none"/>
        </w:rPr>
        <w:t>about</w:t>
      </w:r>
      <w:r w:rsidRPr="003A6204">
        <w:rPr>
          <w:i/>
          <w:iCs/>
          <w:kern w:val="0"/>
          <w14:ligatures w14:val="none"/>
        </w:rPr>
        <w:t xml:space="preserve"> these </w:t>
      </w:r>
      <w:r w:rsidR="008E1A87" w:rsidRPr="003A6204">
        <w:rPr>
          <w:i/>
          <w:iCs/>
          <w:kern w:val="0"/>
          <w14:ligatures w14:val="none"/>
        </w:rPr>
        <w:t>matters</w:t>
      </w:r>
      <w:r w:rsidRPr="003A6204">
        <w:rPr>
          <w:i/>
          <w:iCs/>
          <w:kern w:val="0"/>
          <w14:ligatures w14:val="none"/>
        </w:rPr>
        <w:t>.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7DF7E2A6"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632D33">
        <w:rPr>
          <w:kern w:val="0"/>
          <w:sz w:val="24"/>
          <w:szCs w:val="24"/>
          <w14:ligatures w14:val="none"/>
        </w:rPr>
        <w:t>April 13</w:t>
      </w:r>
      <w:r w:rsidR="006E1799">
        <w:rPr>
          <w:kern w:val="0"/>
          <w:sz w:val="24"/>
          <w:szCs w:val="24"/>
          <w14:ligatures w14:val="none"/>
        </w:rPr>
        <w:t>, 202</w:t>
      </w:r>
      <w:r w:rsidR="001A6C7C">
        <w:rPr>
          <w:kern w:val="0"/>
          <w:sz w:val="24"/>
          <w:szCs w:val="24"/>
          <w14:ligatures w14:val="none"/>
        </w:rPr>
        <w:t>6</w:t>
      </w:r>
      <w:r w:rsidR="006E1799">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w:t>
      </w:r>
      <w:r w:rsidR="00C50D11">
        <w:rPr>
          <w:kern w:val="0"/>
          <w:sz w:val="24"/>
          <w:szCs w:val="24"/>
          <w14:ligatures w14:val="none"/>
        </w:rPr>
        <w:t>g</w:t>
      </w:r>
      <w:r w:rsidRPr="00E0416B">
        <w:rPr>
          <w:kern w:val="0"/>
          <w:sz w:val="24"/>
          <w:szCs w:val="24"/>
          <w14:ligatures w14:val="none"/>
        </w:rPr>
        <w:t xml:space="preserve"> </w:t>
      </w:r>
      <w:bookmarkEnd w:id="1"/>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2DCC17D5"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BD2057">
        <w:rPr>
          <w:kern w:val="0"/>
          <w:sz w:val="24"/>
          <w:szCs w:val="24"/>
          <w14:ligatures w14:val="none"/>
        </w:rPr>
        <w:t>April</w:t>
      </w:r>
      <w:r w:rsidR="001A6C7C">
        <w:rPr>
          <w:kern w:val="0"/>
          <w:sz w:val="24"/>
          <w:szCs w:val="24"/>
          <w14:ligatures w14:val="none"/>
        </w:rPr>
        <w:t xml:space="preserve"> 2026</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1D488A">
        <w:rPr>
          <w:kern w:val="0"/>
          <w:sz w:val="24"/>
          <w:szCs w:val="24"/>
          <w14:ligatures w14:val="none"/>
        </w:rPr>
        <w:t>173,303.90</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1E300FAF"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BD2057">
        <w:rPr>
          <w:kern w:val="0"/>
          <w:sz w:val="24"/>
          <w:szCs w:val="24"/>
          <w14:ligatures w14:val="none"/>
        </w:rPr>
        <w:t>May</w:t>
      </w:r>
      <w:r w:rsidR="006E1799">
        <w:rPr>
          <w:kern w:val="0"/>
          <w:sz w:val="24"/>
          <w:szCs w:val="24"/>
          <w14:ligatures w14:val="none"/>
        </w:rPr>
        <w:t xml:space="preserve"> 2026</w:t>
      </w:r>
      <w:r>
        <w:rPr>
          <w:kern w:val="0"/>
          <w:sz w:val="24"/>
          <w:szCs w:val="24"/>
          <w14:ligatures w14:val="none"/>
        </w:rPr>
        <w:t xml:space="preserve"> of </w:t>
      </w:r>
      <w:r w:rsidRPr="00526A43">
        <w:rPr>
          <w:kern w:val="0"/>
          <w:sz w:val="24"/>
          <w:szCs w:val="24"/>
          <w14:ligatures w14:val="none"/>
        </w:rPr>
        <w:t>$</w:t>
      </w:r>
      <w:r w:rsidR="00EC0968">
        <w:rPr>
          <w:kern w:val="0"/>
          <w:sz w:val="24"/>
          <w:szCs w:val="24"/>
          <w14:ligatures w14:val="none"/>
        </w:rPr>
        <w:t>1</w:t>
      </w:r>
      <w:r w:rsidR="00C50D11">
        <w:rPr>
          <w:kern w:val="0"/>
          <w:sz w:val="24"/>
          <w:szCs w:val="24"/>
          <w14:ligatures w14:val="none"/>
        </w:rPr>
        <w:t>75</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39BF586B" w:rsidR="009F79A2" w:rsidRPr="00D655F4" w:rsidRDefault="00F66B86" w:rsidP="00D655F4">
      <w:pPr>
        <w:pStyle w:val="ListParagraph"/>
        <w:numPr>
          <w:ilvl w:val="0"/>
          <w:numId w:val="1"/>
        </w:numPr>
        <w:spacing w:after="0" w:line="240" w:lineRule="auto"/>
        <w:jc w:val="both"/>
        <w:rPr>
          <w:kern w:val="0"/>
          <w:sz w:val="24"/>
          <w:szCs w:val="24"/>
          <w14:ligatures w14:val="none"/>
        </w:rPr>
      </w:pPr>
      <w:r w:rsidRPr="00D655F4">
        <w:rPr>
          <w:kern w:val="0"/>
          <w:sz w:val="24"/>
          <w:szCs w:val="24"/>
          <w14:ligatures w14:val="none"/>
        </w:rPr>
        <w:t xml:space="preserve">Approval of Claims for </w:t>
      </w:r>
      <w:r w:rsidR="00BD2057">
        <w:rPr>
          <w:kern w:val="0"/>
          <w:sz w:val="24"/>
          <w:szCs w:val="24"/>
          <w14:ligatures w14:val="none"/>
        </w:rPr>
        <w:t>April</w:t>
      </w:r>
      <w:r w:rsidR="001A6C7C" w:rsidRPr="00D655F4">
        <w:rPr>
          <w:kern w:val="0"/>
          <w:sz w:val="24"/>
          <w:szCs w:val="24"/>
          <w14:ligatures w14:val="none"/>
        </w:rPr>
        <w:t xml:space="preserve"> 2026</w:t>
      </w:r>
      <w:r w:rsidR="00137349" w:rsidRPr="00D655F4">
        <w:rPr>
          <w:kern w:val="0"/>
          <w:sz w:val="24"/>
          <w:szCs w:val="24"/>
          <w14:ligatures w14:val="none"/>
        </w:rPr>
        <w:t xml:space="preserve"> of</w:t>
      </w:r>
      <w:r w:rsidRPr="00D655F4">
        <w:rPr>
          <w:kern w:val="0"/>
          <w:sz w:val="24"/>
          <w:szCs w:val="24"/>
          <w14:ligatures w14:val="none"/>
        </w:rPr>
        <w:t xml:space="preserve"> $</w:t>
      </w:r>
      <w:r w:rsidR="00144FFA">
        <w:rPr>
          <w:kern w:val="0"/>
          <w:sz w:val="24"/>
          <w:szCs w:val="24"/>
          <w14:ligatures w14:val="none"/>
        </w:rPr>
        <w:t>257,390.65</w:t>
      </w:r>
      <w:r w:rsidR="00976BEB" w:rsidRPr="00D655F4">
        <w:rPr>
          <w:kern w:val="0"/>
          <w:sz w:val="24"/>
          <w:szCs w:val="24"/>
          <w14:ligatures w14:val="none"/>
        </w:rPr>
        <w:t>.</w:t>
      </w:r>
    </w:p>
    <w:p w14:paraId="7BCDDA2C" w14:textId="77777777" w:rsidR="00155F00" w:rsidRDefault="00155F00" w:rsidP="00155F00">
      <w:pPr>
        <w:pStyle w:val="ListParagraph"/>
        <w:rPr>
          <w:kern w:val="0"/>
          <w:sz w:val="24"/>
          <w:szCs w:val="24"/>
          <w14:ligatures w14:val="none"/>
        </w:rPr>
      </w:pP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0E0D6AAB" w14:textId="77777777" w:rsidR="007D4181" w:rsidRDefault="007D4181" w:rsidP="007D4181">
      <w:pPr>
        <w:spacing w:after="0" w:line="240" w:lineRule="auto"/>
        <w:jc w:val="both"/>
        <w:rPr>
          <w:b/>
          <w:bCs/>
          <w:kern w:val="0"/>
          <w:sz w:val="24"/>
          <w:szCs w:val="24"/>
          <w14:ligatures w14:val="none"/>
        </w:rPr>
      </w:pPr>
    </w:p>
    <w:p w14:paraId="1C6AFAC6" w14:textId="77777777" w:rsidR="00913DDB" w:rsidRDefault="00913DDB" w:rsidP="00913DDB">
      <w:pPr>
        <w:spacing w:after="0" w:line="240" w:lineRule="auto"/>
        <w:jc w:val="both"/>
        <w:rPr>
          <w:b/>
          <w:bCs/>
          <w:kern w:val="0"/>
          <w:sz w:val="24"/>
          <w:szCs w:val="24"/>
          <w14:ligatures w14:val="none"/>
        </w:rPr>
      </w:pPr>
    </w:p>
    <w:p w14:paraId="2F48B374" w14:textId="3A0E85A3" w:rsidR="007D4181" w:rsidRPr="007D4181" w:rsidRDefault="007D418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to approve </w:t>
      </w:r>
      <w:r w:rsidR="001D488A">
        <w:rPr>
          <w:kern w:val="0"/>
          <w:sz w:val="24"/>
          <w:szCs w:val="24"/>
          <w14:ligatures w14:val="none"/>
        </w:rPr>
        <w:t>the proposed collective bargaining agreement between the City of Checotah and the Checotah Fraternal Order of Police Lodge #236, effective July 1, 2026, through June 30, 2029.</w:t>
      </w:r>
    </w:p>
    <w:p w14:paraId="4773F3AA" w14:textId="77777777" w:rsidR="007D4181" w:rsidRPr="007D4181" w:rsidRDefault="007D4181" w:rsidP="007D4181">
      <w:pPr>
        <w:pStyle w:val="ListParagraph"/>
        <w:spacing w:after="0" w:line="240" w:lineRule="auto"/>
        <w:jc w:val="both"/>
        <w:rPr>
          <w:b/>
          <w:bCs/>
          <w:kern w:val="0"/>
          <w:sz w:val="24"/>
          <w:szCs w:val="24"/>
          <w14:ligatures w14:val="none"/>
        </w:rPr>
      </w:pPr>
    </w:p>
    <w:p w14:paraId="7CA6ECA5" w14:textId="26036C80" w:rsidR="00131A31" w:rsidRPr="007012EF" w:rsidRDefault="00F15F29" w:rsidP="00131A31">
      <w:pPr>
        <w:pStyle w:val="ListParagraph"/>
        <w:numPr>
          <w:ilvl w:val="0"/>
          <w:numId w:val="2"/>
        </w:numPr>
        <w:spacing w:after="0" w:line="240" w:lineRule="auto"/>
        <w:jc w:val="both"/>
        <w:rPr>
          <w:b/>
          <w:bCs/>
          <w:kern w:val="0"/>
          <w:sz w:val="24"/>
          <w:szCs w:val="24"/>
          <w14:ligatures w14:val="none"/>
        </w:rPr>
      </w:pPr>
      <w:r w:rsidRPr="00131A31">
        <w:rPr>
          <w:kern w:val="0"/>
          <w:sz w:val="24"/>
          <w:szCs w:val="24"/>
          <w14:ligatures w14:val="none"/>
        </w:rPr>
        <w:t xml:space="preserve">Discuss and/or take action including amendments </w:t>
      </w:r>
      <w:r w:rsidR="003B358F" w:rsidRPr="00131A31">
        <w:rPr>
          <w:kern w:val="0"/>
          <w:sz w:val="24"/>
          <w:szCs w:val="24"/>
          <w14:ligatures w14:val="none"/>
        </w:rPr>
        <w:t xml:space="preserve">to </w:t>
      </w:r>
      <w:r w:rsidR="00131A31">
        <w:rPr>
          <w:kern w:val="0"/>
          <w:sz w:val="24"/>
          <w:szCs w:val="24"/>
          <w14:ligatures w14:val="none"/>
        </w:rPr>
        <w:t xml:space="preserve">approve </w:t>
      </w:r>
      <w:r w:rsidR="001D488A" w:rsidRPr="00131A31">
        <w:rPr>
          <w:kern w:val="0"/>
          <w:sz w:val="24"/>
          <w:szCs w:val="24"/>
          <w14:ligatures w14:val="none"/>
        </w:rPr>
        <w:t>clos</w:t>
      </w:r>
      <w:r w:rsidR="00131A31">
        <w:rPr>
          <w:kern w:val="0"/>
          <w:sz w:val="24"/>
          <w:szCs w:val="24"/>
          <w14:ligatures w14:val="none"/>
        </w:rPr>
        <w:t>ing</w:t>
      </w:r>
      <w:r w:rsidR="001D488A" w:rsidRPr="00131A31">
        <w:rPr>
          <w:kern w:val="0"/>
          <w:sz w:val="24"/>
          <w:szCs w:val="24"/>
          <w14:ligatures w14:val="none"/>
        </w:rPr>
        <w:t xml:space="preserve"> the </w:t>
      </w:r>
      <w:r w:rsidR="00131A31" w:rsidRPr="00131A31">
        <w:rPr>
          <w:kern w:val="0"/>
          <w:sz w:val="24"/>
          <w:szCs w:val="24"/>
          <w14:ligatures w14:val="none"/>
        </w:rPr>
        <w:t xml:space="preserve">City of Checotah </w:t>
      </w:r>
      <w:r w:rsidR="001D488A" w:rsidRPr="00131A31">
        <w:rPr>
          <w:kern w:val="0"/>
          <w:sz w:val="24"/>
          <w:szCs w:val="24"/>
          <w14:ligatures w14:val="none"/>
        </w:rPr>
        <w:t>D.A.R.E. account at Peoples National Bank</w:t>
      </w:r>
      <w:r w:rsidR="00131A31" w:rsidRPr="00131A31">
        <w:rPr>
          <w:kern w:val="0"/>
          <w:sz w:val="24"/>
          <w:szCs w:val="24"/>
          <w14:ligatures w14:val="none"/>
        </w:rPr>
        <w:t>.</w:t>
      </w:r>
    </w:p>
    <w:p w14:paraId="4DED3781" w14:textId="77777777" w:rsidR="007012EF" w:rsidRPr="007012EF" w:rsidRDefault="007012EF" w:rsidP="007012EF">
      <w:pPr>
        <w:pStyle w:val="ListParagraph"/>
        <w:rPr>
          <w:b/>
          <w:bCs/>
          <w:kern w:val="0"/>
          <w:sz w:val="24"/>
          <w:szCs w:val="24"/>
          <w14:ligatures w14:val="none"/>
        </w:rPr>
      </w:pPr>
    </w:p>
    <w:p w14:paraId="617483B2" w14:textId="6F29BA5A" w:rsidR="007012EF" w:rsidRPr="007012EF"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appointing Laurie Burkhalter and Jay Hayes to the 911 committee.</w:t>
      </w:r>
    </w:p>
    <w:p w14:paraId="17BEE70B" w14:textId="77777777" w:rsidR="007012EF" w:rsidRPr="007012EF" w:rsidRDefault="007012EF" w:rsidP="007012EF">
      <w:pPr>
        <w:pStyle w:val="ListParagraph"/>
        <w:rPr>
          <w:b/>
          <w:bCs/>
          <w:kern w:val="0"/>
          <w:sz w:val="24"/>
          <w:szCs w:val="24"/>
          <w14:ligatures w14:val="none"/>
        </w:rPr>
      </w:pPr>
    </w:p>
    <w:p w14:paraId="3F28B545" w14:textId="298F9241" w:rsidR="007012EF" w:rsidRPr="007012EF"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attendance for the OML Conference September 15-17, 2026, in Tulsa.</w:t>
      </w:r>
    </w:p>
    <w:p w14:paraId="3ADB3E55" w14:textId="77777777" w:rsidR="007012EF" w:rsidRPr="007012EF" w:rsidRDefault="007012EF" w:rsidP="007012EF">
      <w:pPr>
        <w:pStyle w:val="ListParagraph"/>
        <w:rPr>
          <w:b/>
          <w:bCs/>
          <w:kern w:val="0"/>
          <w:sz w:val="24"/>
          <w:szCs w:val="24"/>
          <w14:ligatures w14:val="none"/>
        </w:rPr>
      </w:pPr>
    </w:p>
    <w:p w14:paraId="5807B5EE" w14:textId="6BA46682" w:rsidR="007012EF" w:rsidRPr="007012EF"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the lease agreement between OGE and the City of Checotah for a 4-month period in the amount of $6000.00 at the North Industrial Park.</w:t>
      </w:r>
    </w:p>
    <w:p w14:paraId="5CE00967" w14:textId="77777777" w:rsidR="007012EF" w:rsidRPr="007012EF" w:rsidRDefault="007012EF" w:rsidP="007012EF">
      <w:pPr>
        <w:pStyle w:val="ListParagraph"/>
        <w:rPr>
          <w:b/>
          <w:bCs/>
          <w:kern w:val="0"/>
          <w:sz w:val="24"/>
          <w:szCs w:val="24"/>
          <w14:ligatures w14:val="none"/>
        </w:rPr>
      </w:pPr>
    </w:p>
    <w:p w14:paraId="4568B477" w14:textId="72996ECE" w:rsidR="007012EF" w:rsidRPr="007012EF"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fencing projects at the Sports Complex and City Barns.</w:t>
      </w:r>
    </w:p>
    <w:p w14:paraId="02628AFD" w14:textId="77777777" w:rsidR="007012EF" w:rsidRPr="007012EF" w:rsidRDefault="007012EF" w:rsidP="007012EF">
      <w:pPr>
        <w:pStyle w:val="ListParagraph"/>
        <w:rPr>
          <w:b/>
          <w:bCs/>
          <w:kern w:val="0"/>
          <w:sz w:val="24"/>
          <w:szCs w:val="24"/>
          <w14:ligatures w14:val="none"/>
        </w:rPr>
      </w:pPr>
    </w:p>
    <w:p w14:paraId="2B915B26" w14:textId="4224D586" w:rsidR="007012EF" w:rsidRPr="00652B11" w:rsidRDefault="007012EF"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the FY 2026-2027 budget and employee pay for Checotah EMS.</w:t>
      </w:r>
    </w:p>
    <w:p w14:paraId="75928970" w14:textId="77777777" w:rsidR="00652B11" w:rsidRPr="00652B11" w:rsidRDefault="00652B11" w:rsidP="00652B11">
      <w:pPr>
        <w:pStyle w:val="ListParagraph"/>
        <w:rPr>
          <w:b/>
          <w:bCs/>
          <w:kern w:val="0"/>
          <w:sz w:val="24"/>
          <w:szCs w:val="24"/>
          <w14:ligatures w14:val="none"/>
        </w:rPr>
      </w:pPr>
    </w:p>
    <w:p w14:paraId="2339A598" w14:textId="2E68879B" w:rsidR="00652B11" w:rsidRPr="00131A31" w:rsidRDefault="00652B11" w:rsidP="00131A3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accepting the agreement with Crawford &amp; Associates for FY 2026-</w:t>
      </w:r>
      <w:r w:rsidR="00233D31">
        <w:rPr>
          <w:kern w:val="0"/>
          <w:sz w:val="24"/>
          <w:szCs w:val="24"/>
          <w14:ligatures w14:val="none"/>
        </w:rPr>
        <w:t>202</w:t>
      </w:r>
      <w:r w:rsidR="00C65A13">
        <w:rPr>
          <w:kern w:val="0"/>
          <w:sz w:val="24"/>
          <w:szCs w:val="24"/>
          <w14:ligatures w14:val="none"/>
        </w:rPr>
        <w:t>7.</w:t>
      </w:r>
    </w:p>
    <w:p w14:paraId="436B0B8D" w14:textId="77777777" w:rsidR="00131A31" w:rsidRPr="00131A31" w:rsidRDefault="00131A31" w:rsidP="00131A31">
      <w:pPr>
        <w:pStyle w:val="ListParagraph"/>
        <w:spacing w:after="0" w:line="240" w:lineRule="auto"/>
        <w:jc w:val="both"/>
        <w:rPr>
          <w:b/>
          <w:bCs/>
          <w:kern w:val="0"/>
          <w:sz w:val="24"/>
          <w:szCs w:val="24"/>
          <w14:ligatures w14:val="none"/>
        </w:rPr>
      </w:pPr>
    </w:p>
    <w:p w14:paraId="4E973606" w14:textId="5D141A0B" w:rsidR="001F35BA" w:rsidRPr="00D91CDA" w:rsidRDefault="00844BFB" w:rsidP="00D91CDA">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C00794">
        <w:rPr>
          <w:kern w:val="0"/>
          <w:sz w:val="24"/>
          <w:szCs w:val="24"/>
          <w14:ligatures w14:val="none"/>
        </w:rPr>
        <w:t>to approve</w:t>
      </w:r>
      <w:r w:rsidR="00A32298">
        <w:rPr>
          <w:kern w:val="0"/>
          <w:sz w:val="24"/>
          <w:szCs w:val="24"/>
          <w14:ligatures w14:val="none"/>
        </w:rPr>
        <w:t xml:space="preserve"> </w:t>
      </w:r>
      <w:r w:rsidR="00131A31">
        <w:rPr>
          <w:kern w:val="0"/>
          <w:sz w:val="24"/>
          <w:szCs w:val="24"/>
          <w14:ligatures w14:val="none"/>
        </w:rPr>
        <w:t>Pay Estimate No. 10 to PreLoad LLC in the amount of $103,550.00 for Water Treatment Plant Improvements, Project No. 24-PD018.</w:t>
      </w:r>
    </w:p>
    <w:p w14:paraId="28BEAC45" w14:textId="77777777" w:rsidR="00D91CDA" w:rsidRPr="00D91CDA" w:rsidRDefault="00D91CDA" w:rsidP="00D91CDA">
      <w:pPr>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14739F8A" w14:textId="77777777" w:rsidR="00C15BC7" w:rsidRDefault="00C15BC7" w:rsidP="00C90D2C">
      <w:pPr>
        <w:spacing w:after="0" w:line="240" w:lineRule="auto"/>
        <w:ind w:left="360"/>
        <w:jc w:val="both"/>
        <w:rPr>
          <w:i/>
          <w:iCs/>
          <w:kern w:val="0"/>
          <w14:ligatures w14:val="none"/>
        </w:rPr>
      </w:pPr>
    </w:p>
    <w:p w14:paraId="43F47555" w14:textId="77777777" w:rsidR="00C54FC1" w:rsidRDefault="00C54FC1" w:rsidP="00C90D2C">
      <w:pPr>
        <w:spacing w:after="0" w:line="240" w:lineRule="auto"/>
        <w:ind w:left="360"/>
        <w:jc w:val="both"/>
        <w:rPr>
          <w:i/>
          <w:iCs/>
          <w:kern w:val="0"/>
          <w14:ligatures w14:val="none"/>
        </w:rPr>
      </w:pPr>
    </w:p>
    <w:p w14:paraId="5A07E107" w14:textId="77777777" w:rsidR="00E62568" w:rsidRDefault="00E62568" w:rsidP="00E62568">
      <w:pPr>
        <w:pStyle w:val="ListParagraph"/>
        <w:spacing w:after="0" w:line="240" w:lineRule="auto"/>
        <w:jc w:val="both"/>
        <w:rPr>
          <w:b/>
          <w:bCs/>
          <w:sz w:val="24"/>
          <w:szCs w:val="24"/>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lastRenderedPageBreak/>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F35"/>
    <w:multiLevelType w:val="hybridMultilevel"/>
    <w:tmpl w:val="3970C6A2"/>
    <w:lvl w:ilvl="0" w:tplc="0C8EE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4A1530"/>
    <w:multiLevelType w:val="hybridMultilevel"/>
    <w:tmpl w:val="ED6AB4D6"/>
    <w:lvl w:ilvl="0" w:tplc="B4B4D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161FB3"/>
    <w:multiLevelType w:val="hybridMultilevel"/>
    <w:tmpl w:val="D8E6673E"/>
    <w:lvl w:ilvl="0" w:tplc="F5229F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0C24278"/>
    <w:multiLevelType w:val="hybridMultilevel"/>
    <w:tmpl w:val="3D1A5F84"/>
    <w:lvl w:ilvl="0" w:tplc="22D0E95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BC6566A"/>
    <w:multiLevelType w:val="hybridMultilevel"/>
    <w:tmpl w:val="EB6E72F4"/>
    <w:lvl w:ilvl="0" w:tplc="A6B27F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DA80C29"/>
    <w:multiLevelType w:val="hybridMultilevel"/>
    <w:tmpl w:val="20A0F88C"/>
    <w:lvl w:ilvl="0" w:tplc="BD2E4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A57093"/>
    <w:multiLevelType w:val="hybridMultilevel"/>
    <w:tmpl w:val="82DE163E"/>
    <w:lvl w:ilvl="0" w:tplc="AABED22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BE39EE"/>
    <w:multiLevelType w:val="hybridMultilevel"/>
    <w:tmpl w:val="8AF8F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476E80"/>
    <w:multiLevelType w:val="hybridMultilevel"/>
    <w:tmpl w:val="CEFA092E"/>
    <w:lvl w:ilvl="0" w:tplc="C3809AD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2170809"/>
    <w:multiLevelType w:val="hybridMultilevel"/>
    <w:tmpl w:val="855463A2"/>
    <w:lvl w:ilvl="0" w:tplc="A914EA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4C0684"/>
    <w:multiLevelType w:val="hybridMultilevel"/>
    <w:tmpl w:val="C95436F4"/>
    <w:lvl w:ilvl="0" w:tplc="D1CAB1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9820996"/>
    <w:multiLevelType w:val="hybridMultilevel"/>
    <w:tmpl w:val="91305384"/>
    <w:lvl w:ilvl="0" w:tplc="14B2416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C3E7AFF"/>
    <w:multiLevelType w:val="hybridMultilevel"/>
    <w:tmpl w:val="0D1C6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10"/>
  </w:num>
  <w:num w:numId="2" w16cid:durableId="1049262870">
    <w:abstractNumId w:val="15"/>
  </w:num>
  <w:num w:numId="3" w16cid:durableId="91097111">
    <w:abstractNumId w:val="0"/>
  </w:num>
  <w:num w:numId="4" w16cid:durableId="1628732314">
    <w:abstractNumId w:val="13"/>
  </w:num>
  <w:num w:numId="5" w16cid:durableId="1122192614">
    <w:abstractNumId w:val="11"/>
  </w:num>
  <w:num w:numId="6" w16cid:durableId="1967271754">
    <w:abstractNumId w:val="5"/>
  </w:num>
  <w:num w:numId="7" w16cid:durableId="1565677035">
    <w:abstractNumId w:val="6"/>
  </w:num>
  <w:num w:numId="8" w16cid:durableId="541212951">
    <w:abstractNumId w:val="7"/>
  </w:num>
  <w:num w:numId="9" w16cid:durableId="1093010385">
    <w:abstractNumId w:val="1"/>
  </w:num>
  <w:num w:numId="10" w16cid:durableId="912005948">
    <w:abstractNumId w:val="14"/>
  </w:num>
  <w:num w:numId="11" w16cid:durableId="1741172035">
    <w:abstractNumId w:val="4"/>
  </w:num>
  <w:num w:numId="12" w16cid:durableId="1027371831">
    <w:abstractNumId w:val="12"/>
  </w:num>
  <w:num w:numId="13" w16cid:durableId="2044472836">
    <w:abstractNumId w:val="3"/>
  </w:num>
  <w:num w:numId="14" w16cid:durableId="1598099655">
    <w:abstractNumId w:val="9"/>
  </w:num>
  <w:num w:numId="15" w16cid:durableId="282466290">
    <w:abstractNumId w:val="2"/>
  </w:num>
  <w:num w:numId="16" w16cid:durableId="1232810181">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0CAB"/>
    <w:rsid w:val="00053E6C"/>
    <w:rsid w:val="000570AF"/>
    <w:rsid w:val="00057AE5"/>
    <w:rsid w:val="00074E63"/>
    <w:rsid w:val="00083330"/>
    <w:rsid w:val="00092011"/>
    <w:rsid w:val="000A1863"/>
    <w:rsid w:val="000A361A"/>
    <w:rsid w:val="000B2F49"/>
    <w:rsid w:val="000B79DE"/>
    <w:rsid w:val="000C513A"/>
    <w:rsid w:val="000C712B"/>
    <w:rsid w:val="000C7283"/>
    <w:rsid w:val="000E0E51"/>
    <w:rsid w:val="000E213E"/>
    <w:rsid w:val="000E7BB9"/>
    <w:rsid w:val="000E7C96"/>
    <w:rsid w:val="000F0697"/>
    <w:rsid w:val="000F06FA"/>
    <w:rsid w:val="00102674"/>
    <w:rsid w:val="00102858"/>
    <w:rsid w:val="001108B8"/>
    <w:rsid w:val="00123211"/>
    <w:rsid w:val="00126C35"/>
    <w:rsid w:val="00131A31"/>
    <w:rsid w:val="001348D4"/>
    <w:rsid w:val="00137349"/>
    <w:rsid w:val="0014256F"/>
    <w:rsid w:val="00144FFA"/>
    <w:rsid w:val="00155F00"/>
    <w:rsid w:val="00185A78"/>
    <w:rsid w:val="00194759"/>
    <w:rsid w:val="00195D64"/>
    <w:rsid w:val="001A1831"/>
    <w:rsid w:val="001A3391"/>
    <w:rsid w:val="001A5851"/>
    <w:rsid w:val="001A6C7C"/>
    <w:rsid w:val="001D31C0"/>
    <w:rsid w:val="001D488A"/>
    <w:rsid w:val="001E44F9"/>
    <w:rsid w:val="001F35BA"/>
    <w:rsid w:val="001F4015"/>
    <w:rsid w:val="001F463A"/>
    <w:rsid w:val="001F6310"/>
    <w:rsid w:val="00207875"/>
    <w:rsid w:val="00212B64"/>
    <w:rsid w:val="00221D72"/>
    <w:rsid w:val="00223853"/>
    <w:rsid w:val="00224705"/>
    <w:rsid w:val="002274D1"/>
    <w:rsid w:val="00232364"/>
    <w:rsid w:val="00232E2D"/>
    <w:rsid w:val="00233D31"/>
    <w:rsid w:val="002414C5"/>
    <w:rsid w:val="00245A68"/>
    <w:rsid w:val="002475FD"/>
    <w:rsid w:val="00252D94"/>
    <w:rsid w:val="00254A13"/>
    <w:rsid w:val="00272668"/>
    <w:rsid w:val="0027790B"/>
    <w:rsid w:val="00284DF3"/>
    <w:rsid w:val="00285DCB"/>
    <w:rsid w:val="002863BD"/>
    <w:rsid w:val="00287EFA"/>
    <w:rsid w:val="002913DB"/>
    <w:rsid w:val="00293DC9"/>
    <w:rsid w:val="00297912"/>
    <w:rsid w:val="002A0259"/>
    <w:rsid w:val="002A15B7"/>
    <w:rsid w:val="002A7B91"/>
    <w:rsid w:val="002B03B5"/>
    <w:rsid w:val="002B0BA0"/>
    <w:rsid w:val="002B57AD"/>
    <w:rsid w:val="002C146E"/>
    <w:rsid w:val="002C6E5C"/>
    <w:rsid w:val="002D55AB"/>
    <w:rsid w:val="002E2046"/>
    <w:rsid w:val="002E35E6"/>
    <w:rsid w:val="002F036C"/>
    <w:rsid w:val="00305B08"/>
    <w:rsid w:val="0031220A"/>
    <w:rsid w:val="00314883"/>
    <w:rsid w:val="00315264"/>
    <w:rsid w:val="00315801"/>
    <w:rsid w:val="00321EA2"/>
    <w:rsid w:val="00323C08"/>
    <w:rsid w:val="00337AB7"/>
    <w:rsid w:val="00340723"/>
    <w:rsid w:val="003415CF"/>
    <w:rsid w:val="00343972"/>
    <w:rsid w:val="00347480"/>
    <w:rsid w:val="0035436E"/>
    <w:rsid w:val="00357A67"/>
    <w:rsid w:val="00367378"/>
    <w:rsid w:val="003674F0"/>
    <w:rsid w:val="00367649"/>
    <w:rsid w:val="003677D3"/>
    <w:rsid w:val="0037510C"/>
    <w:rsid w:val="0037698E"/>
    <w:rsid w:val="003853CE"/>
    <w:rsid w:val="00387BC7"/>
    <w:rsid w:val="00387F60"/>
    <w:rsid w:val="00396E1B"/>
    <w:rsid w:val="003A0E4A"/>
    <w:rsid w:val="003A3CAA"/>
    <w:rsid w:val="003B30ED"/>
    <w:rsid w:val="003B358F"/>
    <w:rsid w:val="003B4626"/>
    <w:rsid w:val="003D11C7"/>
    <w:rsid w:val="003D23BA"/>
    <w:rsid w:val="003D294D"/>
    <w:rsid w:val="003D34C0"/>
    <w:rsid w:val="003D45E8"/>
    <w:rsid w:val="003D6DE7"/>
    <w:rsid w:val="003D78BA"/>
    <w:rsid w:val="003D7AF8"/>
    <w:rsid w:val="003E68A6"/>
    <w:rsid w:val="003F0E0E"/>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119F"/>
    <w:rsid w:val="00484894"/>
    <w:rsid w:val="0048595B"/>
    <w:rsid w:val="00492D39"/>
    <w:rsid w:val="004931CB"/>
    <w:rsid w:val="004A2077"/>
    <w:rsid w:val="004A6A8A"/>
    <w:rsid w:val="004A7CA3"/>
    <w:rsid w:val="004B3F74"/>
    <w:rsid w:val="004B44CD"/>
    <w:rsid w:val="004C55B7"/>
    <w:rsid w:val="004D299F"/>
    <w:rsid w:val="004D32E7"/>
    <w:rsid w:val="004D44BD"/>
    <w:rsid w:val="004D5765"/>
    <w:rsid w:val="005114ED"/>
    <w:rsid w:val="00512818"/>
    <w:rsid w:val="0051790D"/>
    <w:rsid w:val="00523A27"/>
    <w:rsid w:val="00526A43"/>
    <w:rsid w:val="00536FC9"/>
    <w:rsid w:val="0054016C"/>
    <w:rsid w:val="00541490"/>
    <w:rsid w:val="00542FCA"/>
    <w:rsid w:val="005547EA"/>
    <w:rsid w:val="00555980"/>
    <w:rsid w:val="00580AAC"/>
    <w:rsid w:val="005872B9"/>
    <w:rsid w:val="00595FB2"/>
    <w:rsid w:val="0059666B"/>
    <w:rsid w:val="00597BBC"/>
    <w:rsid w:val="005B0682"/>
    <w:rsid w:val="005C08B8"/>
    <w:rsid w:val="005C0FEB"/>
    <w:rsid w:val="005C2605"/>
    <w:rsid w:val="005C4D76"/>
    <w:rsid w:val="005C6837"/>
    <w:rsid w:val="005C7F01"/>
    <w:rsid w:val="005E1903"/>
    <w:rsid w:val="005E1F93"/>
    <w:rsid w:val="005E2DFD"/>
    <w:rsid w:val="005E5EDB"/>
    <w:rsid w:val="005F0D35"/>
    <w:rsid w:val="005F6935"/>
    <w:rsid w:val="00611B21"/>
    <w:rsid w:val="006157AD"/>
    <w:rsid w:val="00620B4D"/>
    <w:rsid w:val="00631F8B"/>
    <w:rsid w:val="00632D33"/>
    <w:rsid w:val="00651F40"/>
    <w:rsid w:val="00652B11"/>
    <w:rsid w:val="00656522"/>
    <w:rsid w:val="00666F90"/>
    <w:rsid w:val="006756B1"/>
    <w:rsid w:val="006804B4"/>
    <w:rsid w:val="00685D5D"/>
    <w:rsid w:val="0068776D"/>
    <w:rsid w:val="0069054A"/>
    <w:rsid w:val="006A427E"/>
    <w:rsid w:val="006A69E9"/>
    <w:rsid w:val="006B3566"/>
    <w:rsid w:val="006D1FFD"/>
    <w:rsid w:val="006D3234"/>
    <w:rsid w:val="006E1677"/>
    <w:rsid w:val="006E1799"/>
    <w:rsid w:val="006E4D40"/>
    <w:rsid w:val="006F25E5"/>
    <w:rsid w:val="006F7D52"/>
    <w:rsid w:val="007012EF"/>
    <w:rsid w:val="00704962"/>
    <w:rsid w:val="00706EF8"/>
    <w:rsid w:val="00710A7C"/>
    <w:rsid w:val="00713FE6"/>
    <w:rsid w:val="00714335"/>
    <w:rsid w:val="00722C1B"/>
    <w:rsid w:val="0072395E"/>
    <w:rsid w:val="0072411E"/>
    <w:rsid w:val="00726602"/>
    <w:rsid w:val="00734E98"/>
    <w:rsid w:val="007434F6"/>
    <w:rsid w:val="0074370B"/>
    <w:rsid w:val="007548B3"/>
    <w:rsid w:val="00755D73"/>
    <w:rsid w:val="00756AB5"/>
    <w:rsid w:val="007628A0"/>
    <w:rsid w:val="007634FB"/>
    <w:rsid w:val="00771824"/>
    <w:rsid w:val="007747E3"/>
    <w:rsid w:val="00790B38"/>
    <w:rsid w:val="007924BB"/>
    <w:rsid w:val="00796FA8"/>
    <w:rsid w:val="007B36FC"/>
    <w:rsid w:val="007C025F"/>
    <w:rsid w:val="007C4591"/>
    <w:rsid w:val="007C5DD3"/>
    <w:rsid w:val="007C69FC"/>
    <w:rsid w:val="007D10AA"/>
    <w:rsid w:val="007D4181"/>
    <w:rsid w:val="007D690D"/>
    <w:rsid w:val="007D7257"/>
    <w:rsid w:val="007E4614"/>
    <w:rsid w:val="007E72B1"/>
    <w:rsid w:val="007F2C3A"/>
    <w:rsid w:val="007F31DA"/>
    <w:rsid w:val="008131B0"/>
    <w:rsid w:val="00821047"/>
    <w:rsid w:val="00833472"/>
    <w:rsid w:val="00833828"/>
    <w:rsid w:val="0083490A"/>
    <w:rsid w:val="00843982"/>
    <w:rsid w:val="00844BFB"/>
    <w:rsid w:val="00864908"/>
    <w:rsid w:val="00871122"/>
    <w:rsid w:val="00877071"/>
    <w:rsid w:val="00881DDE"/>
    <w:rsid w:val="008832E2"/>
    <w:rsid w:val="00883536"/>
    <w:rsid w:val="00886FF9"/>
    <w:rsid w:val="008946C6"/>
    <w:rsid w:val="00896D01"/>
    <w:rsid w:val="00896DFB"/>
    <w:rsid w:val="008975A2"/>
    <w:rsid w:val="008A40C6"/>
    <w:rsid w:val="008A5DB0"/>
    <w:rsid w:val="008A684C"/>
    <w:rsid w:val="008A7C36"/>
    <w:rsid w:val="008B2182"/>
    <w:rsid w:val="008B24CE"/>
    <w:rsid w:val="008C1341"/>
    <w:rsid w:val="008C39A3"/>
    <w:rsid w:val="008C420E"/>
    <w:rsid w:val="008C54AD"/>
    <w:rsid w:val="008C6408"/>
    <w:rsid w:val="008D4881"/>
    <w:rsid w:val="008D49C1"/>
    <w:rsid w:val="008E1A87"/>
    <w:rsid w:val="008E39AA"/>
    <w:rsid w:val="008E4C9D"/>
    <w:rsid w:val="008F5219"/>
    <w:rsid w:val="008F5253"/>
    <w:rsid w:val="00904E87"/>
    <w:rsid w:val="009050DE"/>
    <w:rsid w:val="00905146"/>
    <w:rsid w:val="00907D3C"/>
    <w:rsid w:val="0091227B"/>
    <w:rsid w:val="00913DDB"/>
    <w:rsid w:val="00915F8A"/>
    <w:rsid w:val="00921096"/>
    <w:rsid w:val="00924809"/>
    <w:rsid w:val="00925C4E"/>
    <w:rsid w:val="0093322C"/>
    <w:rsid w:val="009335D5"/>
    <w:rsid w:val="00935E86"/>
    <w:rsid w:val="00941D58"/>
    <w:rsid w:val="00945B8D"/>
    <w:rsid w:val="009461A8"/>
    <w:rsid w:val="00950773"/>
    <w:rsid w:val="0095292C"/>
    <w:rsid w:val="009565BA"/>
    <w:rsid w:val="00964523"/>
    <w:rsid w:val="00973942"/>
    <w:rsid w:val="00976BEB"/>
    <w:rsid w:val="00977130"/>
    <w:rsid w:val="00987A29"/>
    <w:rsid w:val="00995081"/>
    <w:rsid w:val="00997AD7"/>
    <w:rsid w:val="009A2A1F"/>
    <w:rsid w:val="009B1E84"/>
    <w:rsid w:val="009B5D88"/>
    <w:rsid w:val="009B67B5"/>
    <w:rsid w:val="009C1B48"/>
    <w:rsid w:val="009C2324"/>
    <w:rsid w:val="009C4EFA"/>
    <w:rsid w:val="009D3F95"/>
    <w:rsid w:val="009E131B"/>
    <w:rsid w:val="009E7873"/>
    <w:rsid w:val="009F1B79"/>
    <w:rsid w:val="009F5E4B"/>
    <w:rsid w:val="009F79A2"/>
    <w:rsid w:val="00A0185C"/>
    <w:rsid w:val="00A018E8"/>
    <w:rsid w:val="00A13394"/>
    <w:rsid w:val="00A144D4"/>
    <w:rsid w:val="00A223BD"/>
    <w:rsid w:val="00A25255"/>
    <w:rsid w:val="00A32298"/>
    <w:rsid w:val="00A3335F"/>
    <w:rsid w:val="00A3416D"/>
    <w:rsid w:val="00A362B0"/>
    <w:rsid w:val="00A421E3"/>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00B8B"/>
    <w:rsid w:val="00B12499"/>
    <w:rsid w:val="00B234CC"/>
    <w:rsid w:val="00B259FB"/>
    <w:rsid w:val="00B33962"/>
    <w:rsid w:val="00B446FB"/>
    <w:rsid w:val="00B45BE9"/>
    <w:rsid w:val="00B47EFE"/>
    <w:rsid w:val="00B53A23"/>
    <w:rsid w:val="00B53FEF"/>
    <w:rsid w:val="00B542D5"/>
    <w:rsid w:val="00B76EE0"/>
    <w:rsid w:val="00B84F97"/>
    <w:rsid w:val="00B92F62"/>
    <w:rsid w:val="00BA5187"/>
    <w:rsid w:val="00BA7FE3"/>
    <w:rsid w:val="00BB1D98"/>
    <w:rsid w:val="00BB5033"/>
    <w:rsid w:val="00BC5592"/>
    <w:rsid w:val="00BC7679"/>
    <w:rsid w:val="00BD2057"/>
    <w:rsid w:val="00BD2B5D"/>
    <w:rsid w:val="00BE3C0F"/>
    <w:rsid w:val="00BF251A"/>
    <w:rsid w:val="00C000D2"/>
    <w:rsid w:val="00C00794"/>
    <w:rsid w:val="00C02601"/>
    <w:rsid w:val="00C0281E"/>
    <w:rsid w:val="00C056DB"/>
    <w:rsid w:val="00C10295"/>
    <w:rsid w:val="00C15BC7"/>
    <w:rsid w:val="00C27DDC"/>
    <w:rsid w:val="00C41962"/>
    <w:rsid w:val="00C43A8D"/>
    <w:rsid w:val="00C44C6D"/>
    <w:rsid w:val="00C47B58"/>
    <w:rsid w:val="00C50D11"/>
    <w:rsid w:val="00C528F2"/>
    <w:rsid w:val="00C53871"/>
    <w:rsid w:val="00C54FC1"/>
    <w:rsid w:val="00C62930"/>
    <w:rsid w:val="00C65A13"/>
    <w:rsid w:val="00C6697C"/>
    <w:rsid w:val="00C70727"/>
    <w:rsid w:val="00C75106"/>
    <w:rsid w:val="00C76CB2"/>
    <w:rsid w:val="00C90D2C"/>
    <w:rsid w:val="00C92CFB"/>
    <w:rsid w:val="00CA5771"/>
    <w:rsid w:val="00CA7996"/>
    <w:rsid w:val="00CC0369"/>
    <w:rsid w:val="00CC27F4"/>
    <w:rsid w:val="00CC33FC"/>
    <w:rsid w:val="00CC7319"/>
    <w:rsid w:val="00CD4D11"/>
    <w:rsid w:val="00CD6F09"/>
    <w:rsid w:val="00CE4637"/>
    <w:rsid w:val="00CF2079"/>
    <w:rsid w:val="00D01EA7"/>
    <w:rsid w:val="00D04D7D"/>
    <w:rsid w:val="00D10480"/>
    <w:rsid w:val="00D169FC"/>
    <w:rsid w:val="00D200FA"/>
    <w:rsid w:val="00D324A5"/>
    <w:rsid w:val="00D33037"/>
    <w:rsid w:val="00D36469"/>
    <w:rsid w:val="00D465C7"/>
    <w:rsid w:val="00D4747A"/>
    <w:rsid w:val="00D53957"/>
    <w:rsid w:val="00D5572B"/>
    <w:rsid w:val="00D64A2B"/>
    <w:rsid w:val="00D655F4"/>
    <w:rsid w:val="00D860C8"/>
    <w:rsid w:val="00D90D12"/>
    <w:rsid w:val="00D91CDA"/>
    <w:rsid w:val="00D93179"/>
    <w:rsid w:val="00D96199"/>
    <w:rsid w:val="00DA4D9D"/>
    <w:rsid w:val="00DA5E05"/>
    <w:rsid w:val="00DB0460"/>
    <w:rsid w:val="00DB280F"/>
    <w:rsid w:val="00DB3785"/>
    <w:rsid w:val="00DB7A07"/>
    <w:rsid w:val="00DC0AE1"/>
    <w:rsid w:val="00DC0E1E"/>
    <w:rsid w:val="00DC2D15"/>
    <w:rsid w:val="00DC45D6"/>
    <w:rsid w:val="00DC6BEC"/>
    <w:rsid w:val="00DE30B6"/>
    <w:rsid w:val="00DE6AB1"/>
    <w:rsid w:val="00E004A1"/>
    <w:rsid w:val="00E00E69"/>
    <w:rsid w:val="00E02C89"/>
    <w:rsid w:val="00E0416B"/>
    <w:rsid w:val="00E175A9"/>
    <w:rsid w:val="00E23040"/>
    <w:rsid w:val="00E252AA"/>
    <w:rsid w:val="00E25DF2"/>
    <w:rsid w:val="00E52C6A"/>
    <w:rsid w:val="00E60C99"/>
    <w:rsid w:val="00E62568"/>
    <w:rsid w:val="00E70047"/>
    <w:rsid w:val="00E74F30"/>
    <w:rsid w:val="00E750A4"/>
    <w:rsid w:val="00E81CB0"/>
    <w:rsid w:val="00E85142"/>
    <w:rsid w:val="00EA45CB"/>
    <w:rsid w:val="00EC0968"/>
    <w:rsid w:val="00EC69C5"/>
    <w:rsid w:val="00ED058B"/>
    <w:rsid w:val="00ED0E0D"/>
    <w:rsid w:val="00ED24BC"/>
    <w:rsid w:val="00ED3B8E"/>
    <w:rsid w:val="00EE0D38"/>
    <w:rsid w:val="00EE4436"/>
    <w:rsid w:val="00EF48A4"/>
    <w:rsid w:val="00EF4A2F"/>
    <w:rsid w:val="00F01B8C"/>
    <w:rsid w:val="00F01D3F"/>
    <w:rsid w:val="00F12B17"/>
    <w:rsid w:val="00F13B24"/>
    <w:rsid w:val="00F15F29"/>
    <w:rsid w:val="00F21A56"/>
    <w:rsid w:val="00F26BB1"/>
    <w:rsid w:val="00F3003B"/>
    <w:rsid w:val="00F323C9"/>
    <w:rsid w:val="00F37643"/>
    <w:rsid w:val="00F44BCD"/>
    <w:rsid w:val="00F46E40"/>
    <w:rsid w:val="00F5058D"/>
    <w:rsid w:val="00F60EE7"/>
    <w:rsid w:val="00F66B86"/>
    <w:rsid w:val="00F7165F"/>
    <w:rsid w:val="00F742A0"/>
    <w:rsid w:val="00F74663"/>
    <w:rsid w:val="00F76E1E"/>
    <w:rsid w:val="00F801E6"/>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55B1D23B-B2F8-40CB-82F1-A2FF375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 w:type="character" w:styleId="Hyperlink">
    <w:name w:val="Hyperlink"/>
    <w:basedOn w:val="DefaultParagraphFont"/>
    <w:uiPriority w:val="99"/>
    <w:unhideWhenUsed/>
    <w:rsid w:val="00666F90"/>
    <w:rPr>
      <w:color w:val="467886" w:themeColor="hyperlink"/>
      <w:u w:val="single"/>
    </w:rPr>
  </w:style>
  <w:style w:type="character" w:styleId="UnresolvedMention">
    <w:name w:val="Unresolved Mention"/>
    <w:basedOn w:val="DefaultParagraphFont"/>
    <w:uiPriority w:val="99"/>
    <w:semiHidden/>
    <w:unhideWhenUsed/>
    <w:rsid w:val="0066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13</cp:revision>
  <cp:lastPrinted>2026-04-09T16:11:00Z</cp:lastPrinted>
  <dcterms:created xsi:type="dcterms:W3CDTF">2026-05-06T19:20:00Z</dcterms:created>
  <dcterms:modified xsi:type="dcterms:W3CDTF">2026-05-07T13:14:00Z</dcterms:modified>
</cp:coreProperties>
</file>