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6EE" w:rsidRPr="009B269C" w:rsidRDefault="00092662" w:rsidP="009626EE">
      <w:pPr>
        <w:spacing w:line="276" w:lineRule="auto"/>
        <w:jc w:val="center"/>
        <w:rPr>
          <w:b/>
        </w:rPr>
      </w:pPr>
      <w:r>
        <w:rPr>
          <w:b/>
        </w:rPr>
        <w:t>CI</w:t>
      </w:r>
      <w:r w:rsidR="009626EE" w:rsidRPr="009B269C">
        <w:rPr>
          <w:b/>
        </w:rPr>
        <w:t xml:space="preserve">TY OF ST. ROBERT </w:t>
      </w:r>
    </w:p>
    <w:p w:rsidR="009626EE" w:rsidRPr="009B269C" w:rsidRDefault="009626EE" w:rsidP="009626EE">
      <w:pPr>
        <w:spacing w:line="276" w:lineRule="auto"/>
        <w:jc w:val="center"/>
        <w:rPr>
          <w:b/>
        </w:rPr>
      </w:pPr>
      <w:r w:rsidRPr="009B269C">
        <w:rPr>
          <w:b/>
        </w:rPr>
        <w:t xml:space="preserve">NOTICE OF OPEN MEETING AND </w:t>
      </w:r>
    </w:p>
    <w:p w:rsidR="009626EE" w:rsidRDefault="009626EE" w:rsidP="009626EE">
      <w:pPr>
        <w:spacing w:line="276" w:lineRule="auto"/>
        <w:jc w:val="center"/>
        <w:rPr>
          <w:b/>
        </w:rPr>
      </w:pPr>
      <w:r w:rsidRPr="009B269C">
        <w:rPr>
          <w:b/>
        </w:rPr>
        <w:t>VOTE TO CLOSE PART OF THE MEETING</w:t>
      </w:r>
    </w:p>
    <w:p w:rsidR="009626EE" w:rsidRPr="009B269C" w:rsidRDefault="009626EE" w:rsidP="009626EE">
      <w:pPr>
        <w:jc w:val="center"/>
        <w:rPr>
          <w:b/>
        </w:rPr>
      </w:pPr>
    </w:p>
    <w:p w:rsidR="009626EE" w:rsidRDefault="00E72D98" w:rsidP="00E65818">
      <w:r>
        <w:t xml:space="preserve">DATE POSTED: </w:t>
      </w:r>
      <w:r w:rsidR="004B599A">
        <w:t xml:space="preserve"> February 28</w:t>
      </w:r>
      <w:r w:rsidR="002D622B">
        <w:t>, 2020</w:t>
      </w:r>
      <w:r w:rsidR="009626EE" w:rsidRPr="009B269C">
        <w:tab/>
      </w:r>
      <w:r w:rsidR="009626EE" w:rsidRPr="009B269C">
        <w:rPr>
          <w:color w:val="FF0000"/>
        </w:rPr>
        <w:t xml:space="preserve"> </w:t>
      </w:r>
      <w:r w:rsidR="009349E9">
        <w:rPr>
          <w:color w:val="FF0000"/>
        </w:rPr>
        <w:t xml:space="preserve">                      </w:t>
      </w:r>
      <w:r w:rsidR="009626EE" w:rsidRPr="009B269C">
        <w:rPr>
          <w:color w:val="FF0000"/>
        </w:rPr>
        <w:tab/>
      </w:r>
      <w:r w:rsidR="004D6F9A">
        <w:rPr>
          <w:color w:val="FF0000"/>
        </w:rPr>
        <w:t xml:space="preserve">                   </w:t>
      </w:r>
      <w:r w:rsidR="009626EE" w:rsidRPr="009B269C">
        <w:t xml:space="preserve">TIME POSTED:  </w:t>
      </w:r>
      <w:r w:rsidR="00E65818">
        <w:t xml:space="preserve">5:00 P.M. </w:t>
      </w:r>
    </w:p>
    <w:p w:rsidR="001D4AB4" w:rsidRPr="009B269C" w:rsidRDefault="001D4AB4" w:rsidP="00E65818"/>
    <w:p w:rsidR="009349E9" w:rsidRDefault="00DA6387" w:rsidP="009349E9">
      <w:pPr>
        <w:pStyle w:val="Heading2"/>
        <w:ind w:left="1278" w:right="1145"/>
        <w:jc w:val="center"/>
      </w:pPr>
      <w:r>
        <w:t>NOTICE IS HEREBY GIVEN THAT THE BOARD OF ALDERMEN OF THE CI</w:t>
      </w:r>
      <w:r w:rsidR="009349E9">
        <w:t xml:space="preserve">TY OF ST. ROBERT, MISSOURI WILL </w:t>
      </w:r>
      <w:r>
        <w:t>CONDUCT A</w:t>
      </w:r>
      <w:r w:rsidR="009349E9">
        <w:t xml:space="preserve"> </w:t>
      </w:r>
      <w:r>
        <w:t xml:space="preserve">PUBLIC HEARING </w:t>
      </w:r>
    </w:p>
    <w:p w:rsidR="009349E9" w:rsidRDefault="00DA6387" w:rsidP="009349E9">
      <w:pPr>
        <w:pStyle w:val="Heading2"/>
        <w:ind w:left="1278" w:right="1145"/>
        <w:jc w:val="center"/>
      </w:pPr>
      <w:r>
        <w:t xml:space="preserve">AT 5:00 P.M. ON </w:t>
      </w:r>
      <w:r w:rsidR="004B599A">
        <w:rPr>
          <w:caps/>
        </w:rPr>
        <w:t>MARCH 03</w:t>
      </w:r>
      <w:r w:rsidR="005E4FD0">
        <w:t>, 20</w:t>
      </w:r>
      <w:r w:rsidR="002D622B">
        <w:t>20</w:t>
      </w:r>
      <w:r>
        <w:t xml:space="preserve"> </w:t>
      </w:r>
    </w:p>
    <w:p w:rsidR="00DA6387" w:rsidRDefault="00DA6387" w:rsidP="009349E9">
      <w:pPr>
        <w:pStyle w:val="Heading2"/>
        <w:ind w:left="1278" w:right="1145"/>
        <w:jc w:val="center"/>
        <w:rPr>
          <w:b w:val="0"/>
        </w:rPr>
      </w:pPr>
      <w:r>
        <w:t>WITH A REGULAR COUNCIL MEETING TO FOLLOW</w:t>
      </w:r>
    </w:p>
    <w:p w:rsidR="00C72D97" w:rsidRPr="00BC5B3E" w:rsidRDefault="00DA6387" w:rsidP="00BC5B3E">
      <w:pPr>
        <w:spacing w:line="276" w:lineRule="auto"/>
        <w:ind w:left="1441" w:right="1616" w:hanging="1"/>
        <w:jc w:val="center"/>
        <w:rPr>
          <w:b/>
        </w:rPr>
      </w:pPr>
      <w:r>
        <w:rPr>
          <w:b/>
        </w:rPr>
        <w:t>IN THE COUNCIL CHAMBERS, ST. ROBERT CITY HALL THE TENTATIVE AGENDA FOR THE REGULAR MEETING</w:t>
      </w:r>
    </w:p>
    <w:p w:rsidR="00DA6387" w:rsidRDefault="00C72D97" w:rsidP="00DA6387">
      <w:pPr>
        <w:pStyle w:val="BodyText"/>
        <w:spacing w:before="9"/>
        <w:rPr>
          <w:b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9A9615E" wp14:editId="32093049">
                <wp:simplePos x="0" y="0"/>
                <wp:positionH relativeFrom="page">
                  <wp:posOffset>815340</wp:posOffset>
                </wp:positionH>
                <wp:positionV relativeFrom="paragraph">
                  <wp:posOffset>90805</wp:posOffset>
                </wp:positionV>
                <wp:extent cx="6187440" cy="0"/>
                <wp:effectExtent l="5715" t="11430" r="7620" b="762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7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15311A" id="Straight Connector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4.2pt,7.15pt" to="551.4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rXT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">
                <w10:wrap anchorx="page"/>
              </v:line>
            </w:pict>
          </mc:Fallback>
        </mc:AlternateContent>
      </w:r>
    </w:p>
    <w:p w:rsidR="00DC3282" w:rsidRDefault="00DC3282" w:rsidP="00DC3282">
      <w:pPr>
        <w:pStyle w:val="ListParagraph"/>
      </w:pPr>
    </w:p>
    <w:p w:rsidR="00DC3282" w:rsidRDefault="00DC3282" w:rsidP="00DC3282">
      <w:pPr>
        <w:widowControl w:val="0"/>
        <w:autoSpaceDE w:val="0"/>
        <w:autoSpaceDN w:val="0"/>
      </w:pPr>
      <w:r>
        <w:t>INVOCATION</w:t>
      </w:r>
      <w:r w:rsidR="0075441F">
        <w:tab/>
      </w:r>
      <w:r w:rsidR="0075441F">
        <w:tab/>
      </w:r>
      <w:r w:rsidR="0075441F">
        <w:tab/>
      </w:r>
      <w:r w:rsidR="0075441F">
        <w:tab/>
      </w:r>
      <w:r w:rsidR="0075441F">
        <w:tab/>
      </w:r>
      <w:r w:rsidR="0075441F">
        <w:tab/>
      </w:r>
      <w:r w:rsidR="0075441F">
        <w:tab/>
      </w:r>
      <w:r w:rsidR="0075441F">
        <w:tab/>
      </w:r>
    </w:p>
    <w:p w:rsidR="00DC3282" w:rsidRDefault="00DC3282" w:rsidP="00DC3282">
      <w:pPr>
        <w:widowControl w:val="0"/>
        <w:autoSpaceDE w:val="0"/>
        <w:autoSpaceDN w:val="0"/>
      </w:pPr>
    </w:p>
    <w:p w:rsidR="00DC3282" w:rsidRDefault="00DC3282" w:rsidP="00DC3282">
      <w:pPr>
        <w:widowControl w:val="0"/>
        <w:autoSpaceDE w:val="0"/>
        <w:autoSpaceDN w:val="0"/>
      </w:pPr>
      <w:r>
        <w:t>PLEDGE OF ALLEGIANCE</w:t>
      </w:r>
    </w:p>
    <w:p w:rsidR="004B599A" w:rsidRDefault="004B599A" w:rsidP="00DC3282">
      <w:pPr>
        <w:widowControl w:val="0"/>
        <w:autoSpaceDE w:val="0"/>
        <w:autoSpaceDN w:val="0"/>
      </w:pPr>
    </w:p>
    <w:p w:rsidR="00DC3282" w:rsidRDefault="004B599A" w:rsidP="00DC3282">
      <w:pPr>
        <w:pStyle w:val="ListParagraph"/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6778124" wp14:editId="71A20DE7">
                <wp:simplePos x="0" y="0"/>
                <wp:positionH relativeFrom="page">
                  <wp:posOffset>914400</wp:posOffset>
                </wp:positionH>
                <wp:positionV relativeFrom="paragraph">
                  <wp:posOffset>10795</wp:posOffset>
                </wp:positionV>
                <wp:extent cx="6187440" cy="0"/>
                <wp:effectExtent l="5715" t="11430" r="7620" b="762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7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FB69EE" id="Straight Connector 4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in,.85pt" to="559.2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">
                <w10:wrap anchorx="page"/>
              </v:line>
            </w:pict>
          </mc:Fallback>
        </mc:AlternateContent>
      </w:r>
    </w:p>
    <w:p w:rsidR="002C738C" w:rsidRDefault="00917D99" w:rsidP="00DC3282">
      <w:pPr>
        <w:pStyle w:val="ListParagraph"/>
        <w:widowControl w:val="0"/>
        <w:numPr>
          <w:ilvl w:val="0"/>
          <w:numId w:val="18"/>
        </w:numPr>
        <w:autoSpaceDE w:val="0"/>
        <w:autoSpaceDN w:val="0"/>
        <w:ind w:left="270" w:hanging="270"/>
        <w:contextualSpacing w:val="0"/>
        <w:jc w:val="left"/>
      </w:pPr>
      <w:r>
        <w:t xml:space="preserve"> </w:t>
      </w:r>
      <w:r w:rsidR="002C738C" w:rsidRPr="009B269C">
        <w:t>CALL THE REGULAR COUNCIL MEETING TO ORDER AND CERTIFY A QUORUM</w:t>
      </w:r>
    </w:p>
    <w:p w:rsidR="00401F85" w:rsidRDefault="00401F85" w:rsidP="00401F85">
      <w:pPr>
        <w:pStyle w:val="ListParagraph"/>
        <w:widowControl w:val="0"/>
        <w:autoSpaceDE w:val="0"/>
        <w:autoSpaceDN w:val="0"/>
        <w:ind w:left="270"/>
        <w:contextualSpacing w:val="0"/>
        <w:jc w:val="right"/>
      </w:pPr>
    </w:p>
    <w:p w:rsidR="00401F85" w:rsidRDefault="00917D99" w:rsidP="00401F85">
      <w:pPr>
        <w:pStyle w:val="ListParagraph"/>
        <w:widowControl w:val="0"/>
        <w:numPr>
          <w:ilvl w:val="0"/>
          <w:numId w:val="18"/>
        </w:numPr>
        <w:autoSpaceDE w:val="0"/>
        <w:autoSpaceDN w:val="0"/>
        <w:ind w:left="270" w:hanging="270"/>
        <w:contextualSpacing w:val="0"/>
        <w:jc w:val="left"/>
        <w:rPr>
          <w:caps/>
        </w:rPr>
      </w:pPr>
      <w:r>
        <w:rPr>
          <w:caps/>
        </w:rPr>
        <w:t xml:space="preserve"> </w:t>
      </w:r>
      <w:r w:rsidR="00401F85" w:rsidRPr="00A8138B">
        <w:rPr>
          <w:caps/>
        </w:rPr>
        <w:t>Visitors</w:t>
      </w:r>
    </w:p>
    <w:p w:rsidR="00401F85" w:rsidRDefault="00401F85" w:rsidP="00401F85">
      <w:pPr>
        <w:pStyle w:val="ListParagraph"/>
        <w:widowControl w:val="0"/>
        <w:autoSpaceDE w:val="0"/>
        <w:autoSpaceDN w:val="0"/>
        <w:ind w:left="270"/>
        <w:contextualSpacing w:val="0"/>
        <w:jc w:val="right"/>
        <w:rPr>
          <w:caps/>
        </w:rPr>
      </w:pPr>
    </w:p>
    <w:p w:rsidR="00401F85" w:rsidRPr="00A8138B" w:rsidRDefault="00917D99" w:rsidP="00401F85">
      <w:pPr>
        <w:pStyle w:val="ListParagraph"/>
        <w:widowControl w:val="0"/>
        <w:autoSpaceDE w:val="0"/>
        <w:autoSpaceDN w:val="0"/>
        <w:ind w:left="270"/>
        <w:contextualSpacing w:val="0"/>
        <w:rPr>
          <w:caps/>
        </w:rPr>
      </w:pPr>
      <w:r>
        <w:rPr>
          <w:caps/>
        </w:rPr>
        <w:t xml:space="preserve">   </w:t>
      </w:r>
      <w:r w:rsidR="00401F85">
        <w:rPr>
          <w:caps/>
        </w:rPr>
        <w:t xml:space="preserve"> 2.1     wogan Award </w:t>
      </w:r>
    </w:p>
    <w:p w:rsidR="00522523" w:rsidRDefault="00522523" w:rsidP="00522523">
      <w:pPr>
        <w:pStyle w:val="ListParagraph"/>
        <w:widowControl w:val="0"/>
        <w:autoSpaceDE w:val="0"/>
        <w:autoSpaceDN w:val="0"/>
        <w:ind w:left="270"/>
        <w:contextualSpacing w:val="0"/>
        <w:jc w:val="right"/>
      </w:pPr>
    </w:p>
    <w:p w:rsidR="00DC3282" w:rsidRDefault="00917D99" w:rsidP="00DC3282">
      <w:pPr>
        <w:pStyle w:val="ListParagraph"/>
        <w:widowControl w:val="0"/>
        <w:numPr>
          <w:ilvl w:val="0"/>
          <w:numId w:val="18"/>
        </w:numPr>
        <w:autoSpaceDE w:val="0"/>
        <w:autoSpaceDN w:val="0"/>
        <w:ind w:left="270" w:hanging="270"/>
        <w:contextualSpacing w:val="0"/>
        <w:jc w:val="left"/>
      </w:pPr>
      <w:r>
        <w:t xml:space="preserve"> </w:t>
      </w:r>
      <w:r w:rsidR="005751D6" w:rsidRPr="009B269C">
        <w:t>CONSENT AGENDA:</w:t>
      </w:r>
    </w:p>
    <w:p w:rsidR="00DC3282" w:rsidRDefault="00DC3282" w:rsidP="00DC3282">
      <w:pPr>
        <w:pStyle w:val="ListParagraph"/>
      </w:pPr>
    </w:p>
    <w:p w:rsidR="00DC3282" w:rsidRDefault="005751D6" w:rsidP="00DC3282">
      <w:pPr>
        <w:pStyle w:val="ListParagraph"/>
        <w:widowControl w:val="0"/>
        <w:numPr>
          <w:ilvl w:val="1"/>
          <w:numId w:val="18"/>
        </w:numPr>
        <w:autoSpaceDE w:val="0"/>
        <w:autoSpaceDN w:val="0"/>
        <w:contextualSpacing w:val="0"/>
        <w:jc w:val="left"/>
      </w:pPr>
      <w:r w:rsidRPr="0009528E">
        <w:t>Treasurer Report</w:t>
      </w:r>
      <w:r w:rsidRPr="009B269C">
        <w:t xml:space="preserve"> </w:t>
      </w:r>
    </w:p>
    <w:p w:rsidR="00DC3282" w:rsidRDefault="00DC3282" w:rsidP="00DC3282">
      <w:pPr>
        <w:pStyle w:val="ListParagraph"/>
        <w:widowControl w:val="0"/>
        <w:autoSpaceDE w:val="0"/>
        <w:autoSpaceDN w:val="0"/>
        <w:ind w:left="990"/>
        <w:contextualSpacing w:val="0"/>
        <w:jc w:val="right"/>
      </w:pPr>
    </w:p>
    <w:p w:rsidR="00DC3282" w:rsidRDefault="005751D6" w:rsidP="00DC3282">
      <w:pPr>
        <w:pStyle w:val="ListParagraph"/>
        <w:widowControl w:val="0"/>
        <w:numPr>
          <w:ilvl w:val="1"/>
          <w:numId w:val="18"/>
        </w:numPr>
        <w:autoSpaceDE w:val="0"/>
        <w:autoSpaceDN w:val="0"/>
        <w:contextualSpacing w:val="0"/>
        <w:jc w:val="left"/>
      </w:pPr>
      <w:r w:rsidRPr="003F76C9">
        <w:t>Approval of Minutes:</w:t>
      </w:r>
      <w:r w:rsidR="00D90ADA">
        <w:t xml:space="preserve"> </w:t>
      </w:r>
      <w:r w:rsidR="004B599A">
        <w:t>February 04</w:t>
      </w:r>
      <w:r w:rsidR="00FD61C9">
        <w:t>, 20</w:t>
      </w:r>
      <w:r w:rsidR="006E28C6">
        <w:t>20</w:t>
      </w:r>
      <w:r w:rsidR="00FD61C9">
        <w:t>.</w:t>
      </w:r>
    </w:p>
    <w:p w:rsidR="00DC3282" w:rsidRDefault="00DC3282" w:rsidP="00DC3282">
      <w:pPr>
        <w:pStyle w:val="ListParagraph"/>
      </w:pPr>
    </w:p>
    <w:p w:rsidR="00DC3282" w:rsidRDefault="00DC3282" w:rsidP="00DC3282">
      <w:pPr>
        <w:pStyle w:val="ListParagraph"/>
        <w:widowControl w:val="0"/>
        <w:numPr>
          <w:ilvl w:val="1"/>
          <w:numId w:val="18"/>
        </w:numPr>
        <w:autoSpaceDE w:val="0"/>
        <w:autoSpaceDN w:val="0"/>
        <w:contextualSpacing w:val="0"/>
        <w:jc w:val="left"/>
      </w:pPr>
      <w:r>
        <w:t>Approve Payment of Bill.</w:t>
      </w:r>
    </w:p>
    <w:p w:rsidR="00DC3282" w:rsidRDefault="00DC3282" w:rsidP="00DC3282">
      <w:pPr>
        <w:pStyle w:val="ListParagraph"/>
      </w:pPr>
    </w:p>
    <w:p w:rsidR="00DC3282" w:rsidRDefault="00DC3282" w:rsidP="00DC3282">
      <w:pPr>
        <w:pStyle w:val="ListParagraph"/>
        <w:widowControl w:val="0"/>
        <w:autoSpaceDE w:val="0"/>
        <w:autoSpaceDN w:val="0"/>
        <w:ind w:left="990"/>
        <w:contextualSpacing w:val="0"/>
        <w:jc w:val="right"/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313C2F9" wp14:editId="482B98FB">
                <wp:simplePos x="0" y="0"/>
                <wp:positionH relativeFrom="page">
                  <wp:posOffset>914400</wp:posOffset>
                </wp:positionH>
                <wp:positionV relativeFrom="paragraph">
                  <wp:posOffset>11430</wp:posOffset>
                </wp:positionV>
                <wp:extent cx="6187440" cy="0"/>
                <wp:effectExtent l="5715" t="11430" r="7620" b="762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7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9D92BF" id="Straight Connector 3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in,.9pt" to="559.2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">
                <w10:wrap anchorx="page"/>
              </v:line>
            </w:pict>
          </mc:Fallback>
        </mc:AlternateContent>
      </w:r>
    </w:p>
    <w:p w:rsidR="00DC3282" w:rsidRDefault="005751D6" w:rsidP="00DC3282">
      <w:pPr>
        <w:pStyle w:val="ListParagraph"/>
        <w:widowControl w:val="0"/>
        <w:numPr>
          <w:ilvl w:val="0"/>
          <w:numId w:val="18"/>
        </w:numPr>
        <w:autoSpaceDE w:val="0"/>
        <w:autoSpaceDN w:val="0"/>
        <w:ind w:left="270" w:hanging="270"/>
        <w:jc w:val="left"/>
      </w:pPr>
      <w:r w:rsidRPr="00BB78CB">
        <w:t>OLD/NEW BUSINESS:</w:t>
      </w:r>
    </w:p>
    <w:p w:rsidR="00DC3282" w:rsidRPr="002D622B" w:rsidRDefault="00DC3282" w:rsidP="002D622B">
      <w:pPr>
        <w:widowControl w:val="0"/>
        <w:autoSpaceDE w:val="0"/>
        <w:autoSpaceDN w:val="0"/>
        <w:rPr>
          <w:caps/>
        </w:rPr>
      </w:pPr>
    </w:p>
    <w:p w:rsidR="00D43733" w:rsidRDefault="00D43733" w:rsidP="00D43733">
      <w:pPr>
        <w:widowControl w:val="0"/>
        <w:autoSpaceDE w:val="0"/>
        <w:autoSpaceDN w:val="0"/>
        <w:rPr>
          <w:caps/>
        </w:rPr>
      </w:pPr>
      <w:r>
        <w:rPr>
          <w:caps/>
        </w:rPr>
        <w:t xml:space="preserve">     </w:t>
      </w:r>
      <w:r w:rsidRPr="00D43733">
        <w:rPr>
          <w:caps/>
        </w:rPr>
        <w:t xml:space="preserve"> </w:t>
      </w:r>
      <w:r w:rsidR="00401F85">
        <w:rPr>
          <w:caps/>
        </w:rPr>
        <w:t>4</w:t>
      </w:r>
      <w:r w:rsidRPr="00D43733">
        <w:rPr>
          <w:caps/>
        </w:rPr>
        <w:t xml:space="preserve">.1  </w:t>
      </w:r>
      <w:r>
        <w:rPr>
          <w:caps/>
        </w:rPr>
        <w:t xml:space="preserve"> </w:t>
      </w:r>
      <w:r w:rsidRPr="00D43733">
        <w:rPr>
          <w:caps/>
        </w:rPr>
        <w:t xml:space="preserve"> AN ORDINANCE APPROVING CITY OF ST. ROBERT’S ASSUMPTION OF </w:t>
      </w:r>
      <w:r w:rsidRPr="00D43733">
        <w:rPr>
          <w:caps/>
        </w:rPr>
        <w:tab/>
      </w:r>
      <w:r w:rsidRPr="00D43733">
        <w:rPr>
          <w:caps/>
        </w:rPr>
        <w:tab/>
        <w:t xml:space="preserve">   COMMERCIAL SOLID WASTE COLLECTION SERVICES, PURSUANT TO                       </w:t>
      </w:r>
      <w:r w:rsidRPr="00D43733">
        <w:rPr>
          <w:caps/>
        </w:rPr>
        <w:tab/>
        <w:t xml:space="preserve">   MISSOURI REVISED STATUTES § 260.247</w:t>
      </w:r>
    </w:p>
    <w:p w:rsidR="00581ADB" w:rsidRPr="00A8138B" w:rsidRDefault="00581ADB" w:rsidP="00581ADB">
      <w:pPr>
        <w:pStyle w:val="ListParagraph"/>
        <w:widowControl w:val="0"/>
        <w:autoSpaceDE w:val="0"/>
        <w:autoSpaceDN w:val="0"/>
        <w:ind w:left="990"/>
        <w:jc w:val="right"/>
        <w:rPr>
          <w:caps/>
        </w:rPr>
      </w:pPr>
    </w:p>
    <w:p w:rsidR="002A7572" w:rsidRDefault="00401F85" w:rsidP="00D43733">
      <w:pPr>
        <w:widowControl w:val="0"/>
        <w:autoSpaceDE w:val="0"/>
        <w:autoSpaceDN w:val="0"/>
        <w:ind w:left="360"/>
        <w:rPr>
          <w:caps/>
        </w:rPr>
      </w:pPr>
      <w:r>
        <w:rPr>
          <w:caps/>
        </w:rPr>
        <w:t>4</w:t>
      </w:r>
      <w:r w:rsidR="00D43733">
        <w:rPr>
          <w:caps/>
        </w:rPr>
        <w:t xml:space="preserve">.2    </w:t>
      </w:r>
      <w:r w:rsidR="00D43733" w:rsidRPr="00D43733">
        <w:rPr>
          <w:caps/>
        </w:rPr>
        <w:t xml:space="preserve">AN ORDINANCE AMENDING TITLE VII OF THE ST. ROBERT CITY CODE </w:t>
      </w:r>
      <w:r w:rsidR="00D43733">
        <w:rPr>
          <w:caps/>
        </w:rPr>
        <w:tab/>
      </w:r>
      <w:r w:rsidR="00D43733">
        <w:rPr>
          <w:caps/>
        </w:rPr>
        <w:tab/>
        <w:t xml:space="preserve">   </w:t>
      </w:r>
      <w:r w:rsidR="00D43733" w:rsidRPr="00D43733">
        <w:rPr>
          <w:caps/>
        </w:rPr>
        <w:t>BY AMENDING SECTION 725.100 (ELECTRIC RATES)</w:t>
      </w:r>
    </w:p>
    <w:p w:rsidR="008D6CA0" w:rsidRDefault="008D6CA0" w:rsidP="00D43733">
      <w:pPr>
        <w:widowControl w:val="0"/>
        <w:autoSpaceDE w:val="0"/>
        <w:autoSpaceDN w:val="0"/>
        <w:ind w:left="360"/>
        <w:rPr>
          <w:caps/>
        </w:rPr>
      </w:pPr>
    </w:p>
    <w:p w:rsidR="008D6CA0" w:rsidRDefault="008D6CA0" w:rsidP="008D6CA0">
      <w:pPr>
        <w:widowControl w:val="0"/>
        <w:autoSpaceDE w:val="0"/>
        <w:autoSpaceDN w:val="0"/>
        <w:ind w:left="360"/>
        <w:rPr>
          <w:caps/>
        </w:rPr>
      </w:pPr>
      <w:r>
        <w:rPr>
          <w:caps/>
        </w:rPr>
        <w:t xml:space="preserve">4.3    </w:t>
      </w:r>
      <w:r w:rsidRPr="008D6CA0">
        <w:rPr>
          <w:caps/>
        </w:rPr>
        <w:t xml:space="preserve">AN ORDINANCE AMENDING SECTION 725.120 OF THE CODE OF THE </w:t>
      </w:r>
      <w:r w:rsidR="007F2383"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 w:rsidR="007F2383">
        <w:rPr>
          <w:caps/>
        </w:rPr>
        <w:t xml:space="preserve">   </w:t>
      </w:r>
      <w:r w:rsidRPr="008D6CA0">
        <w:rPr>
          <w:caps/>
        </w:rPr>
        <w:t>CITY OF ST. ROBERT, MISSOURI - SECURITY LIGHT SERVICE</w:t>
      </w:r>
    </w:p>
    <w:p w:rsidR="007F2383" w:rsidRDefault="007F2383" w:rsidP="008D6CA0">
      <w:pPr>
        <w:widowControl w:val="0"/>
        <w:autoSpaceDE w:val="0"/>
        <w:autoSpaceDN w:val="0"/>
        <w:ind w:left="360"/>
        <w:rPr>
          <w:caps/>
        </w:rPr>
      </w:pPr>
    </w:p>
    <w:p w:rsidR="007F2383" w:rsidRDefault="007F2383" w:rsidP="008D6CA0">
      <w:pPr>
        <w:widowControl w:val="0"/>
        <w:autoSpaceDE w:val="0"/>
        <w:autoSpaceDN w:val="0"/>
        <w:ind w:left="360"/>
        <w:rPr>
          <w:caps/>
        </w:rPr>
      </w:pPr>
      <w:r>
        <w:rPr>
          <w:caps/>
        </w:rPr>
        <w:t xml:space="preserve">4.4    </w:t>
      </w:r>
      <w:r w:rsidRPr="007F2383">
        <w:rPr>
          <w:caps/>
        </w:rPr>
        <w:t xml:space="preserve">AN ORDINANCE AMENDING TITLE VII OF THE ST. ROBERT CITY CODE </w:t>
      </w:r>
      <w:r>
        <w:rPr>
          <w:caps/>
        </w:rPr>
        <w:tab/>
      </w:r>
      <w:r>
        <w:rPr>
          <w:caps/>
        </w:rPr>
        <w:tab/>
        <w:t xml:space="preserve">   </w:t>
      </w:r>
      <w:r w:rsidRPr="007F2383">
        <w:rPr>
          <w:caps/>
        </w:rPr>
        <w:t>BY AMENDING SECTION 725.260 (NATURAL GAS RATES)</w:t>
      </w:r>
    </w:p>
    <w:p w:rsidR="007F2383" w:rsidRDefault="007F2383" w:rsidP="008D6CA0">
      <w:pPr>
        <w:widowControl w:val="0"/>
        <w:autoSpaceDE w:val="0"/>
        <w:autoSpaceDN w:val="0"/>
        <w:ind w:left="360"/>
        <w:rPr>
          <w:caps/>
        </w:rPr>
      </w:pPr>
    </w:p>
    <w:p w:rsidR="007F2383" w:rsidRDefault="007F2383" w:rsidP="008D6CA0">
      <w:pPr>
        <w:widowControl w:val="0"/>
        <w:autoSpaceDE w:val="0"/>
        <w:autoSpaceDN w:val="0"/>
        <w:ind w:left="360"/>
        <w:rPr>
          <w:caps/>
        </w:rPr>
      </w:pPr>
    </w:p>
    <w:p w:rsidR="007F2383" w:rsidRDefault="007F2383" w:rsidP="007F2383">
      <w:pPr>
        <w:widowControl w:val="0"/>
        <w:autoSpaceDE w:val="0"/>
        <w:autoSpaceDN w:val="0"/>
        <w:ind w:left="360"/>
        <w:rPr>
          <w:caps/>
        </w:rPr>
      </w:pPr>
      <w:r>
        <w:rPr>
          <w:caps/>
        </w:rPr>
        <w:t xml:space="preserve">4.5    </w:t>
      </w:r>
      <w:r w:rsidRPr="007F2383">
        <w:rPr>
          <w:caps/>
        </w:rPr>
        <w:t xml:space="preserve">AN ORDINANCE AMENDING TITLE VII OF THE ST. ROBERT CITY CODE </w:t>
      </w:r>
      <w:r>
        <w:rPr>
          <w:caps/>
        </w:rPr>
        <w:tab/>
      </w:r>
      <w:r>
        <w:rPr>
          <w:caps/>
        </w:rPr>
        <w:tab/>
        <w:t xml:space="preserve">   </w:t>
      </w:r>
      <w:r w:rsidRPr="007F2383">
        <w:rPr>
          <w:caps/>
        </w:rPr>
        <w:t>BY AMENDING SECTION 725.180 (WATER RATES)</w:t>
      </w:r>
    </w:p>
    <w:p w:rsidR="007F2383" w:rsidRDefault="007F2383" w:rsidP="007F2383">
      <w:pPr>
        <w:widowControl w:val="0"/>
        <w:autoSpaceDE w:val="0"/>
        <w:autoSpaceDN w:val="0"/>
        <w:ind w:left="360"/>
        <w:rPr>
          <w:caps/>
        </w:rPr>
      </w:pPr>
    </w:p>
    <w:p w:rsidR="007F2383" w:rsidRDefault="007F2383" w:rsidP="007F2383">
      <w:pPr>
        <w:widowControl w:val="0"/>
        <w:autoSpaceDE w:val="0"/>
        <w:autoSpaceDN w:val="0"/>
        <w:ind w:left="360"/>
        <w:rPr>
          <w:caps/>
        </w:rPr>
      </w:pPr>
      <w:r>
        <w:rPr>
          <w:caps/>
        </w:rPr>
        <w:t xml:space="preserve">4.6    </w:t>
      </w:r>
      <w:r w:rsidRPr="007F2383">
        <w:rPr>
          <w:caps/>
        </w:rPr>
        <w:t xml:space="preserve">AN ORDINANCE AMENDING TITLE VII OF THE ST. ROBERT CITY CODE </w:t>
      </w:r>
      <w:r w:rsidR="00BF21C1">
        <w:rPr>
          <w:caps/>
        </w:rPr>
        <w:tab/>
        <w:t xml:space="preserve"> </w:t>
      </w:r>
      <w:r w:rsidR="00BF21C1">
        <w:rPr>
          <w:caps/>
        </w:rPr>
        <w:tab/>
      </w:r>
      <w:r>
        <w:rPr>
          <w:caps/>
        </w:rPr>
        <w:t xml:space="preserve">   </w:t>
      </w:r>
      <w:r w:rsidRPr="007F2383">
        <w:rPr>
          <w:caps/>
        </w:rPr>
        <w:t>BY AMENDING SECTION 725.190 (SEWER RATES)</w:t>
      </w:r>
    </w:p>
    <w:p w:rsidR="007F2383" w:rsidRDefault="007F2383" w:rsidP="007F2383">
      <w:pPr>
        <w:widowControl w:val="0"/>
        <w:autoSpaceDE w:val="0"/>
        <w:autoSpaceDN w:val="0"/>
        <w:ind w:left="360"/>
        <w:rPr>
          <w:caps/>
        </w:rPr>
      </w:pPr>
    </w:p>
    <w:p w:rsidR="00D43733" w:rsidRPr="00D43733" w:rsidRDefault="00D43733" w:rsidP="00D43733">
      <w:pPr>
        <w:widowControl w:val="0"/>
        <w:autoSpaceDE w:val="0"/>
        <w:autoSpaceDN w:val="0"/>
        <w:rPr>
          <w:caps/>
        </w:rPr>
      </w:pPr>
      <w:r>
        <w:rPr>
          <w:caps/>
        </w:rPr>
        <w:t xml:space="preserve">      </w:t>
      </w:r>
      <w:r w:rsidR="00401F85">
        <w:rPr>
          <w:caps/>
        </w:rPr>
        <w:t>4</w:t>
      </w:r>
      <w:r>
        <w:rPr>
          <w:caps/>
        </w:rPr>
        <w:t>.</w:t>
      </w:r>
      <w:r w:rsidR="00E1720D">
        <w:rPr>
          <w:caps/>
        </w:rPr>
        <w:t>7</w:t>
      </w:r>
      <w:r>
        <w:rPr>
          <w:caps/>
        </w:rPr>
        <w:t xml:space="preserve">    </w:t>
      </w:r>
      <w:r w:rsidRPr="00D43733">
        <w:rPr>
          <w:caps/>
        </w:rPr>
        <w:t xml:space="preserve">AN ORDINANCE AUTHORIZING THE MAYOR TO ACKNOWLEDGE A </w:t>
      </w:r>
      <w:r>
        <w:rPr>
          <w:caps/>
        </w:rPr>
        <w:tab/>
      </w:r>
      <w:r>
        <w:rPr>
          <w:caps/>
        </w:rPr>
        <w:tab/>
      </w:r>
    </w:p>
    <w:p w:rsidR="002A7572" w:rsidRDefault="00D43733" w:rsidP="00D43733">
      <w:pPr>
        <w:widowControl w:val="0"/>
        <w:autoSpaceDE w:val="0"/>
        <w:autoSpaceDN w:val="0"/>
        <w:ind w:left="450"/>
        <w:rPr>
          <w:caps/>
        </w:rPr>
      </w:pPr>
      <w:r>
        <w:rPr>
          <w:caps/>
        </w:rPr>
        <w:t xml:space="preserve">       </w:t>
      </w:r>
      <w:r w:rsidRPr="00D43733">
        <w:rPr>
          <w:caps/>
        </w:rPr>
        <w:t xml:space="preserve">FINANCE PROPOSAL WITH CATERPILLAR FINANCIAL SERVICES </w:t>
      </w:r>
      <w:r>
        <w:rPr>
          <w:caps/>
        </w:rPr>
        <w:tab/>
      </w:r>
      <w:r w:rsidR="00BF21C1">
        <w:rPr>
          <w:caps/>
        </w:rPr>
        <w:tab/>
        <w:t xml:space="preserve"> </w:t>
      </w:r>
      <w:r w:rsidR="00BF21C1">
        <w:rPr>
          <w:caps/>
        </w:rPr>
        <w:tab/>
      </w:r>
      <w:r>
        <w:rPr>
          <w:caps/>
        </w:rPr>
        <w:t xml:space="preserve">   </w:t>
      </w:r>
      <w:r w:rsidRPr="00D43733">
        <w:rPr>
          <w:caps/>
        </w:rPr>
        <w:t xml:space="preserve">CORPORATION AND TO ENTER INTO A THREE YEAR LEASE AGREEMENT </w:t>
      </w:r>
      <w:r>
        <w:rPr>
          <w:caps/>
        </w:rPr>
        <w:tab/>
      </w:r>
      <w:r>
        <w:rPr>
          <w:caps/>
        </w:rPr>
        <w:tab/>
        <w:t xml:space="preserve">   </w:t>
      </w:r>
      <w:r w:rsidRPr="00D43733">
        <w:rPr>
          <w:caps/>
        </w:rPr>
        <w:t xml:space="preserve">FOR TWO BACKHOES WITH AN OPTION TO PURCHASE, SUBJECT TO </w:t>
      </w:r>
      <w:r>
        <w:rPr>
          <w:caps/>
        </w:rPr>
        <w:tab/>
        <w:t xml:space="preserve">     </w:t>
      </w:r>
      <w:r>
        <w:rPr>
          <w:caps/>
        </w:rPr>
        <w:tab/>
      </w:r>
      <w:r>
        <w:rPr>
          <w:caps/>
        </w:rPr>
        <w:tab/>
        <w:t xml:space="preserve">   </w:t>
      </w:r>
      <w:r w:rsidRPr="00D43733">
        <w:rPr>
          <w:caps/>
        </w:rPr>
        <w:t>ANNUAL BUDGETARY APPROVAL</w:t>
      </w:r>
    </w:p>
    <w:p w:rsidR="00E1720D" w:rsidRDefault="00E1720D" w:rsidP="00D43733">
      <w:pPr>
        <w:widowControl w:val="0"/>
        <w:autoSpaceDE w:val="0"/>
        <w:autoSpaceDN w:val="0"/>
        <w:ind w:left="450"/>
        <w:rPr>
          <w:caps/>
        </w:rPr>
      </w:pPr>
    </w:p>
    <w:p w:rsidR="00E1720D" w:rsidRDefault="00E1720D" w:rsidP="00E1720D">
      <w:pPr>
        <w:widowControl w:val="0"/>
        <w:tabs>
          <w:tab w:val="left" w:pos="450"/>
        </w:tabs>
        <w:autoSpaceDE w:val="0"/>
        <w:autoSpaceDN w:val="0"/>
        <w:rPr>
          <w:caps/>
        </w:rPr>
      </w:pPr>
      <w:r>
        <w:rPr>
          <w:caps/>
        </w:rPr>
        <w:t xml:space="preserve">      4.8    </w:t>
      </w:r>
      <w:r w:rsidRPr="00E1720D">
        <w:rPr>
          <w:caps/>
        </w:rPr>
        <w:t>AN ORDINANCE AUTHORIZING THE PURCHASE OF 2020 VOLVO EC220EL</w:t>
      </w:r>
      <w:r>
        <w:rPr>
          <w:caps/>
        </w:rPr>
        <w:tab/>
      </w:r>
      <w:r>
        <w:rPr>
          <w:caps/>
        </w:rPr>
        <w:tab/>
        <w:t xml:space="preserve">       </w:t>
      </w:r>
      <w:r w:rsidRPr="00E1720D">
        <w:rPr>
          <w:caps/>
        </w:rPr>
        <w:t>CRAWLER EXCAVATOR FOR THE PUBLIC WORKS DEPARTMENT</w:t>
      </w:r>
    </w:p>
    <w:p w:rsidR="004C180A" w:rsidRDefault="004C180A" w:rsidP="00E1720D">
      <w:pPr>
        <w:widowControl w:val="0"/>
        <w:tabs>
          <w:tab w:val="left" w:pos="450"/>
        </w:tabs>
        <w:autoSpaceDE w:val="0"/>
        <w:autoSpaceDN w:val="0"/>
        <w:rPr>
          <w:caps/>
        </w:rPr>
      </w:pPr>
      <w:r>
        <w:rPr>
          <w:caps/>
        </w:rPr>
        <w:tab/>
      </w:r>
    </w:p>
    <w:p w:rsidR="0005586B" w:rsidRDefault="004C180A" w:rsidP="00E1720D">
      <w:pPr>
        <w:widowControl w:val="0"/>
        <w:tabs>
          <w:tab w:val="left" w:pos="450"/>
        </w:tabs>
        <w:autoSpaceDE w:val="0"/>
        <w:autoSpaceDN w:val="0"/>
        <w:rPr>
          <w:caps/>
        </w:rPr>
      </w:pPr>
      <w:r>
        <w:rPr>
          <w:caps/>
        </w:rPr>
        <w:t xml:space="preserve">      4.9    </w:t>
      </w:r>
      <w:r w:rsidRPr="004C180A">
        <w:rPr>
          <w:caps/>
        </w:rPr>
        <w:t>AN ORDINANCE AUTHORIZING THE PURCHASE OF A CATERPILLAR</w:t>
      </w:r>
      <w:r>
        <w:rPr>
          <w:caps/>
        </w:rPr>
        <w:tab/>
      </w:r>
      <w:r>
        <w:rPr>
          <w:caps/>
        </w:rPr>
        <w:tab/>
        <w:t xml:space="preserve"> </w:t>
      </w:r>
      <w:r>
        <w:rPr>
          <w:caps/>
        </w:rPr>
        <w:tab/>
        <w:t xml:space="preserve">      </w:t>
      </w:r>
      <w:r w:rsidRPr="004C180A">
        <w:rPr>
          <w:caps/>
        </w:rPr>
        <w:t xml:space="preserve"> GRADER 140G VHP</w:t>
      </w:r>
    </w:p>
    <w:p w:rsidR="0005586B" w:rsidRDefault="0005586B" w:rsidP="00E1720D">
      <w:pPr>
        <w:widowControl w:val="0"/>
        <w:tabs>
          <w:tab w:val="left" w:pos="450"/>
        </w:tabs>
        <w:autoSpaceDE w:val="0"/>
        <w:autoSpaceDN w:val="0"/>
        <w:rPr>
          <w:caps/>
        </w:rPr>
      </w:pPr>
    </w:p>
    <w:p w:rsidR="00E12F90" w:rsidRDefault="0005586B" w:rsidP="0005586B">
      <w:pPr>
        <w:widowControl w:val="0"/>
        <w:tabs>
          <w:tab w:val="left" w:pos="450"/>
        </w:tabs>
        <w:autoSpaceDE w:val="0"/>
        <w:autoSpaceDN w:val="0"/>
        <w:rPr>
          <w:caps/>
        </w:rPr>
      </w:pPr>
      <w:r>
        <w:rPr>
          <w:caps/>
        </w:rPr>
        <w:t xml:space="preserve">    4.10</w:t>
      </w:r>
      <w:r>
        <w:rPr>
          <w:caps/>
        </w:rPr>
        <w:tab/>
        <w:t xml:space="preserve">   </w:t>
      </w:r>
      <w:r w:rsidRPr="0005586B">
        <w:rPr>
          <w:caps/>
        </w:rPr>
        <w:t>AN ORDINANCE APPROVING CHANGE ORDER 5 OF CONTRACT</w:t>
      </w:r>
      <w:r w:rsidR="00E12F90">
        <w:rPr>
          <w:caps/>
        </w:rPr>
        <w:t xml:space="preserve"> </w:t>
      </w:r>
      <w:r w:rsidRPr="0005586B">
        <w:rPr>
          <w:caps/>
        </w:rPr>
        <w:t xml:space="preserve">WITH </w:t>
      </w:r>
      <w:r w:rsidR="00E12F90">
        <w:rPr>
          <w:caps/>
        </w:rPr>
        <w:tab/>
      </w:r>
      <w:r w:rsidR="00E12F90">
        <w:rPr>
          <w:caps/>
        </w:rPr>
        <w:tab/>
      </w:r>
      <w:r w:rsidR="00E12F90">
        <w:rPr>
          <w:caps/>
        </w:rPr>
        <w:tab/>
        <w:t xml:space="preserve">   </w:t>
      </w:r>
      <w:r w:rsidRPr="0005586B">
        <w:rPr>
          <w:caps/>
        </w:rPr>
        <w:t>BLOOMSDALE EXCAVATING COMPANY, INC., PROJECT NO.</w:t>
      </w:r>
      <w:r w:rsidR="00E12F90">
        <w:rPr>
          <w:caps/>
        </w:rPr>
        <w:t xml:space="preserve"> </w:t>
      </w:r>
      <w:r w:rsidRPr="0005586B">
        <w:rPr>
          <w:caps/>
        </w:rPr>
        <w:t xml:space="preserve">AIR 186-057B-2 </w:t>
      </w:r>
      <w:r w:rsidR="00E12F90">
        <w:rPr>
          <w:caps/>
        </w:rPr>
        <w:tab/>
      </w:r>
      <w:r w:rsidR="00E12F90">
        <w:rPr>
          <w:caps/>
        </w:rPr>
        <w:tab/>
        <w:t xml:space="preserve">   </w:t>
      </w:r>
      <w:r w:rsidRPr="0005586B">
        <w:rPr>
          <w:caps/>
        </w:rPr>
        <w:t>AT THE WAYNESVILLE-ST. ROBERT REGIONAL AIRPORT</w:t>
      </w:r>
    </w:p>
    <w:p w:rsidR="00E12F90" w:rsidRDefault="00E12F90" w:rsidP="0005586B">
      <w:pPr>
        <w:widowControl w:val="0"/>
        <w:tabs>
          <w:tab w:val="left" w:pos="450"/>
        </w:tabs>
        <w:autoSpaceDE w:val="0"/>
        <w:autoSpaceDN w:val="0"/>
        <w:rPr>
          <w:caps/>
        </w:rPr>
      </w:pPr>
    </w:p>
    <w:p w:rsidR="004C180A" w:rsidRPr="00E1720D" w:rsidRDefault="00E12F90" w:rsidP="0005586B">
      <w:pPr>
        <w:widowControl w:val="0"/>
        <w:tabs>
          <w:tab w:val="left" w:pos="450"/>
        </w:tabs>
        <w:autoSpaceDE w:val="0"/>
        <w:autoSpaceDN w:val="0"/>
        <w:rPr>
          <w:caps/>
        </w:rPr>
      </w:pPr>
      <w:r>
        <w:rPr>
          <w:caps/>
        </w:rPr>
        <w:t xml:space="preserve">    4.11    </w:t>
      </w:r>
      <w:r w:rsidRPr="00E12F90">
        <w:rPr>
          <w:caps/>
        </w:rPr>
        <w:t xml:space="preserve">AN ORDINANCE APPROVING AND ADOPTING A REVISED APPLICATION </w:t>
      </w:r>
      <w:r>
        <w:rPr>
          <w:caps/>
        </w:rPr>
        <w:tab/>
      </w:r>
      <w:r>
        <w:rPr>
          <w:caps/>
        </w:rPr>
        <w:tab/>
        <w:t xml:space="preserve">       </w:t>
      </w:r>
      <w:bookmarkStart w:id="0" w:name="_GoBack"/>
      <w:bookmarkEnd w:id="0"/>
      <w:r>
        <w:rPr>
          <w:caps/>
        </w:rPr>
        <w:t xml:space="preserve"> </w:t>
      </w:r>
      <w:r w:rsidRPr="00E12F90">
        <w:rPr>
          <w:caps/>
        </w:rPr>
        <w:t xml:space="preserve">FOR LANDLORD REVERSION TO BE USED BY THE CITY OF ST. ROBERT </w:t>
      </w:r>
      <w:r>
        <w:rPr>
          <w:caps/>
        </w:rPr>
        <w:tab/>
      </w:r>
      <w:r>
        <w:rPr>
          <w:caps/>
        </w:rPr>
        <w:tab/>
        <w:t xml:space="preserve">        </w:t>
      </w:r>
      <w:r w:rsidRPr="00E12F90">
        <w:rPr>
          <w:caps/>
        </w:rPr>
        <w:t>UTILITY BILLING DEPARTMENT</w:t>
      </w:r>
      <w:r w:rsidR="004C180A" w:rsidRPr="00E12F90">
        <w:rPr>
          <w:caps/>
        </w:rPr>
        <w:tab/>
      </w:r>
    </w:p>
    <w:p w:rsidR="00743F86" w:rsidRPr="00743F86" w:rsidRDefault="00743F86" w:rsidP="00743F86">
      <w:pPr>
        <w:pStyle w:val="ListParagraph"/>
        <w:rPr>
          <w:caps/>
        </w:rPr>
      </w:pPr>
    </w:p>
    <w:p w:rsidR="00011764" w:rsidRPr="00EF69CF" w:rsidRDefault="00011764" w:rsidP="006C0993">
      <w:pPr>
        <w:pStyle w:val="ListParagraph"/>
        <w:widowControl w:val="0"/>
        <w:autoSpaceDE w:val="0"/>
        <w:autoSpaceDN w:val="0"/>
        <w:ind w:left="990"/>
        <w:rPr>
          <w:caps/>
        </w:rPr>
      </w:pPr>
    </w:p>
    <w:p w:rsidR="004F36F6" w:rsidRPr="005D35F7" w:rsidRDefault="004F36F6" w:rsidP="004F36F6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C1144C" w:rsidRPr="009B269C" w:rsidRDefault="005751D6" w:rsidP="00400101">
      <w:pPr>
        <w:pStyle w:val="ListParagraph"/>
        <w:ind w:left="900" w:hanging="900"/>
        <w:mirrorIndents/>
      </w:pPr>
      <w:r w:rsidRPr="009B269C">
        <w:t xml:space="preserve">    </w:t>
      </w:r>
    </w:p>
    <w:p w:rsidR="005E1130" w:rsidRPr="00F8223F" w:rsidRDefault="005751D6" w:rsidP="005E1130">
      <w:pPr>
        <w:pStyle w:val="ListParagraph"/>
        <w:numPr>
          <w:ilvl w:val="0"/>
          <w:numId w:val="18"/>
        </w:numPr>
        <w:mirrorIndents/>
        <w:jc w:val="left"/>
      </w:pPr>
      <w:r w:rsidRPr="009B269C">
        <w:t xml:space="preserve">NEXT COMMITTEE MEETINGS </w:t>
      </w:r>
      <w:r w:rsidR="00D450AB">
        <w:t>SCHEDULE</w:t>
      </w:r>
      <w:r w:rsidRPr="009B269C">
        <w:t>:</w:t>
      </w:r>
    </w:p>
    <w:p w:rsidR="00964C28" w:rsidRPr="00964C28" w:rsidRDefault="00964C28" w:rsidP="005E1130">
      <w:pPr>
        <w:mirrorIndents/>
      </w:pPr>
    </w:p>
    <w:p w:rsidR="005E1130" w:rsidRPr="005E1130" w:rsidRDefault="00217D8A" w:rsidP="005E1130">
      <w:pPr>
        <w:pStyle w:val="ListParagraph"/>
        <w:widowControl w:val="0"/>
        <w:numPr>
          <w:ilvl w:val="1"/>
          <w:numId w:val="18"/>
        </w:numPr>
        <w:autoSpaceDE w:val="0"/>
        <w:autoSpaceDN w:val="0"/>
        <w:jc w:val="left"/>
        <w:rPr>
          <w:caps/>
        </w:rPr>
      </w:pPr>
      <w:r w:rsidRPr="00C6482E">
        <w:t>Wage, Finance and Employment</w:t>
      </w:r>
      <w:r w:rsidR="005E1130">
        <w:t xml:space="preserve"> _____________________@_______________</w:t>
      </w:r>
    </w:p>
    <w:p w:rsidR="005E1130" w:rsidRPr="005E1130" w:rsidRDefault="005E1130" w:rsidP="005E1130">
      <w:pPr>
        <w:pStyle w:val="ListParagraph"/>
        <w:widowControl w:val="0"/>
        <w:autoSpaceDE w:val="0"/>
        <w:autoSpaceDN w:val="0"/>
        <w:ind w:left="990"/>
        <w:jc w:val="right"/>
        <w:rPr>
          <w:caps/>
        </w:rPr>
      </w:pPr>
    </w:p>
    <w:p w:rsidR="005E1130" w:rsidRPr="005E1130" w:rsidRDefault="005E1130" w:rsidP="005E1130">
      <w:pPr>
        <w:pStyle w:val="ListParagraph"/>
        <w:widowControl w:val="0"/>
        <w:numPr>
          <w:ilvl w:val="1"/>
          <w:numId w:val="18"/>
        </w:numPr>
        <w:autoSpaceDE w:val="0"/>
        <w:autoSpaceDN w:val="0"/>
        <w:jc w:val="left"/>
        <w:rPr>
          <w:caps/>
        </w:rPr>
      </w:pPr>
      <w:r>
        <w:t>Public Works ______________</w:t>
      </w:r>
      <w:r w:rsidR="00217D8A">
        <w:t>__________</w:t>
      </w:r>
      <w:r>
        <w:t>____________@________________</w:t>
      </w:r>
    </w:p>
    <w:p w:rsidR="005E1130" w:rsidRPr="005E1130" w:rsidRDefault="005E1130" w:rsidP="005E1130">
      <w:pPr>
        <w:pStyle w:val="ListParagraph"/>
        <w:rPr>
          <w:caps/>
        </w:rPr>
      </w:pPr>
    </w:p>
    <w:p w:rsidR="005E1130" w:rsidRPr="005E1130" w:rsidRDefault="005E1130" w:rsidP="005E1130">
      <w:pPr>
        <w:pStyle w:val="ListParagraph"/>
        <w:widowControl w:val="0"/>
        <w:numPr>
          <w:ilvl w:val="1"/>
          <w:numId w:val="18"/>
        </w:numPr>
        <w:autoSpaceDE w:val="0"/>
        <w:autoSpaceDN w:val="0"/>
        <w:jc w:val="left"/>
        <w:rPr>
          <w:caps/>
        </w:rPr>
      </w:pPr>
      <w:r>
        <w:t>Emergency Services ___________</w:t>
      </w:r>
      <w:r w:rsidR="00217D8A">
        <w:t>_________</w:t>
      </w:r>
      <w:r>
        <w:t>__________@________________</w:t>
      </w:r>
    </w:p>
    <w:p w:rsidR="005E1130" w:rsidRPr="005E1130" w:rsidRDefault="005E1130" w:rsidP="005E1130">
      <w:pPr>
        <w:pStyle w:val="ListParagraph"/>
        <w:rPr>
          <w:caps/>
        </w:rPr>
      </w:pPr>
    </w:p>
    <w:p w:rsidR="005E1130" w:rsidRPr="005E1130" w:rsidRDefault="005E1130" w:rsidP="005E1130">
      <w:pPr>
        <w:pStyle w:val="ListParagraph"/>
        <w:widowControl w:val="0"/>
        <w:numPr>
          <w:ilvl w:val="1"/>
          <w:numId w:val="18"/>
        </w:numPr>
        <w:autoSpaceDE w:val="0"/>
        <w:autoSpaceDN w:val="0"/>
        <w:jc w:val="left"/>
        <w:rPr>
          <w:caps/>
        </w:rPr>
      </w:pPr>
      <w:r>
        <w:t>Park Committee _________________</w:t>
      </w:r>
      <w:r w:rsidR="00217D8A">
        <w:t>________</w:t>
      </w:r>
      <w:r>
        <w:t>________@_______________</w:t>
      </w:r>
    </w:p>
    <w:p w:rsidR="005E1130" w:rsidRPr="005E1130" w:rsidRDefault="005E1130" w:rsidP="005E1130">
      <w:pPr>
        <w:pStyle w:val="ListParagraph"/>
        <w:rPr>
          <w:caps/>
        </w:rPr>
      </w:pPr>
    </w:p>
    <w:p w:rsidR="005E1130" w:rsidRPr="005E1130" w:rsidRDefault="005E1130" w:rsidP="005E1130">
      <w:pPr>
        <w:pStyle w:val="ListParagraph"/>
        <w:widowControl w:val="0"/>
        <w:numPr>
          <w:ilvl w:val="1"/>
          <w:numId w:val="18"/>
        </w:numPr>
        <w:autoSpaceDE w:val="0"/>
        <w:autoSpaceDN w:val="0"/>
        <w:jc w:val="left"/>
        <w:rPr>
          <w:caps/>
        </w:rPr>
      </w:pPr>
      <w:r>
        <w:t>Taxi ____________________________</w:t>
      </w:r>
      <w:r w:rsidR="00217D8A">
        <w:t>_______</w:t>
      </w:r>
      <w:r>
        <w:t>_______@______________</w:t>
      </w:r>
    </w:p>
    <w:p w:rsidR="005E1130" w:rsidRPr="005E1130" w:rsidRDefault="005E1130" w:rsidP="005E1130">
      <w:pPr>
        <w:pStyle w:val="ListParagraph"/>
        <w:rPr>
          <w:caps/>
        </w:rPr>
      </w:pPr>
    </w:p>
    <w:p w:rsidR="005E1130" w:rsidRPr="005E1130" w:rsidRDefault="005E1130" w:rsidP="005E1130">
      <w:pPr>
        <w:pStyle w:val="ListParagraph"/>
        <w:widowControl w:val="0"/>
        <w:numPr>
          <w:ilvl w:val="1"/>
          <w:numId w:val="18"/>
        </w:numPr>
        <w:autoSpaceDE w:val="0"/>
        <w:autoSpaceDN w:val="0"/>
        <w:jc w:val="left"/>
        <w:rPr>
          <w:caps/>
        </w:rPr>
      </w:pPr>
      <w:r w:rsidRPr="005E1130">
        <w:t>St. Robert IDA</w:t>
      </w:r>
      <w:r>
        <w:rPr>
          <w:caps/>
        </w:rPr>
        <w:t xml:space="preserve"> _____________________</w:t>
      </w:r>
      <w:r w:rsidR="00217D8A">
        <w:rPr>
          <w:caps/>
        </w:rPr>
        <w:t>_______</w:t>
      </w:r>
      <w:r>
        <w:rPr>
          <w:caps/>
        </w:rPr>
        <w:t>_____@______________</w:t>
      </w:r>
    </w:p>
    <w:p w:rsidR="00F8223F" w:rsidRDefault="00F8223F" w:rsidP="005E1130">
      <w:pPr>
        <w:mirrorIndents/>
      </w:pPr>
    </w:p>
    <w:p w:rsidR="005E1130" w:rsidRDefault="005751D6" w:rsidP="005E1130">
      <w:pPr>
        <w:pStyle w:val="ListParagraph"/>
        <w:numPr>
          <w:ilvl w:val="0"/>
          <w:numId w:val="18"/>
        </w:numPr>
        <w:mirrorIndents/>
        <w:jc w:val="left"/>
      </w:pPr>
      <w:r w:rsidRPr="009B269C">
        <w:t>COMMENTS BY THE ALDERMEN</w:t>
      </w:r>
    </w:p>
    <w:p w:rsidR="005751D6" w:rsidRPr="009B269C" w:rsidRDefault="005751D6" w:rsidP="005751D6"/>
    <w:p w:rsidR="00F8223F" w:rsidRDefault="005751D6" w:rsidP="00F8223F">
      <w:pPr>
        <w:pStyle w:val="ListParagraph"/>
        <w:numPr>
          <w:ilvl w:val="0"/>
          <w:numId w:val="18"/>
        </w:numPr>
        <w:ind w:left="360"/>
        <w:jc w:val="left"/>
      </w:pPr>
      <w:r w:rsidRPr="00C6482E">
        <w:t>COMMENTS BY THE ADMINISTRATION:</w:t>
      </w:r>
    </w:p>
    <w:p w:rsidR="00F8223F" w:rsidRDefault="00F8223F" w:rsidP="00F8223F">
      <w:pPr>
        <w:pStyle w:val="ListParagraph"/>
      </w:pPr>
    </w:p>
    <w:p w:rsidR="00F8223F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 xml:space="preserve">City Clerk, </w:t>
      </w:r>
    </w:p>
    <w:p w:rsidR="00F8223F" w:rsidRDefault="00F8223F" w:rsidP="00F8223F">
      <w:pPr>
        <w:pStyle w:val="ListParagraph"/>
        <w:ind w:left="990"/>
        <w:jc w:val="right"/>
      </w:pPr>
    </w:p>
    <w:p w:rsidR="00F8223F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>Finance Officer, Edna Givins</w:t>
      </w:r>
    </w:p>
    <w:p w:rsidR="00F8223F" w:rsidRDefault="00F8223F" w:rsidP="00F8223F"/>
    <w:p w:rsidR="00F8223F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lastRenderedPageBreak/>
        <w:t>Police Chief, Curtis Curenton</w:t>
      </w:r>
    </w:p>
    <w:p w:rsidR="00F8223F" w:rsidRDefault="00F8223F" w:rsidP="00F8223F"/>
    <w:p w:rsidR="00F8223F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>Fire Chief, Mike Shempert</w:t>
      </w:r>
    </w:p>
    <w:p w:rsidR="00E12F90" w:rsidRDefault="00E12F90" w:rsidP="00E12F90">
      <w:pPr>
        <w:pStyle w:val="ListParagraph"/>
        <w:ind w:left="990"/>
        <w:jc w:val="right"/>
      </w:pPr>
    </w:p>
    <w:p w:rsidR="00F8223F" w:rsidRDefault="00F8223F" w:rsidP="00F8223F"/>
    <w:p w:rsidR="00F8223F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>Public Works Director, Steve Long</w:t>
      </w:r>
    </w:p>
    <w:p w:rsidR="00F8223F" w:rsidRDefault="00F8223F" w:rsidP="00F8223F"/>
    <w:p w:rsidR="00F8223F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>IT Manager, Don Coplin</w:t>
      </w:r>
    </w:p>
    <w:p w:rsidR="00F8223F" w:rsidRDefault="00F8223F" w:rsidP="00F8223F"/>
    <w:p w:rsidR="00F8223F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>Transfer Station Manager, Jay Whittaker</w:t>
      </w:r>
    </w:p>
    <w:p w:rsidR="00F8223F" w:rsidRDefault="00F8223F" w:rsidP="00F8223F"/>
    <w:p w:rsidR="00F8223F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>Interim City Attorney, Tyce Smith</w:t>
      </w:r>
    </w:p>
    <w:p w:rsidR="00F8223F" w:rsidRDefault="00F8223F" w:rsidP="00F8223F"/>
    <w:p w:rsidR="005751D6" w:rsidRPr="00C6482E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>Interim City Administrator, Anita Ivey</w:t>
      </w:r>
    </w:p>
    <w:p w:rsidR="00F8223F" w:rsidRDefault="00F8223F" w:rsidP="005751D6"/>
    <w:p w:rsidR="00F8223F" w:rsidRDefault="005751D6" w:rsidP="00F8223F">
      <w:pPr>
        <w:pStyle w:val="ListParagraph"/>
        <w:numPr>
          <w:ilvl w:val="0"/>
          <w:numId w:val="18"/>
        </w:numPr>
        <w:ind w:left="360"/>
        <w:jc w:val="left"/>
      </w:pPr>
      <w:r w:rsidRPr="00C6482E">
        <w:t>COMMENTS BY THE MAYOR:</w:t>
      </w:r>
    </w:p>
    <w:p w:rsidR="00F8223F" w:rsidRDefault="00F8223F" w:rsidP="00F8223F"/>
    <w:p w:rsidR="005751D6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 xml:space="preserve">The Next Regular Board of Aldermen Meeting will be </w:t>
      </w:r>
      <w:r w:rsidR="006E28C6">
        <w:t>March</w:t>
      </w:r>
      <w:r w:rsidR="00135027">
        <w:t xml:space="preserve"> </w:t>
      </w:r>
      <w:r w:rsidR="0044743D">
        <w:t>17</w:t>
      </w:r>
      <w:r w:rsidR="00A80D34">
        <w:t>, 20</w:t>
      </w:r>
      <w:r w:rsidR="00135027">
        <w:t>20</w:t>
      </w:r>
      <w:r w:rsidRPr="00C6482E">
        <w:t xml:space="preserve"> @ 5pm.</w:t>
      </w:r>
    </w:p>
    <w:p w:rsidR="00BE6ECE" w:rsidRDefault="00BE6ECE" w:rsidP="005751D6"/>
    <w:p w:rsidR="00F8223F" w:rsidRDefault="005751D6" w:rsidP="00F8223F">
      <w:pPr>
        <w:pStyle w:val="ListParagraph"/>
        <w:numPr>
          <w:ilvl w:val="0"/>
          <w:numId w:val="18"/>
        </w:numPr>
        <w:ind w:left="360"/>
        <w:jc w:val="left"/>
      </w:pPr>
      <w:r w:rsidRPr="00C6482E">
        <w:t>VOTE TO CLOSE MEETING:</w:t>
      </w:r>
      <w:r w:rsidR="00F8223F">
        <w:t xml:space="preserve"> </w:t>
      </w:r>
    </w:p>
    <w:p w:rsidR="00F8223F" w:rsidRDefault="00F8223F" w:rsidP="00F8223F">
      <w:pPr>
        <w:pStyle w:val="ListParagraph"/>
        <w:ind w:left="360"/>
      </w:pPr>
    </w:p>
    <w:p w:rsidR="00F8223F" w:rsidRDefault="005751D6" w:rsidP="00F8223F">
      <w:pPr>
        <w:pStyle w:val="ListParagraph"/>
        <w:ind w:left="360"/>
      </w:pPr>
      <w:r w:rsidRPr="00C6482E">
        <w:t xml:space="preserve">Meeting Is Being Closed Pursuant </w:t>
      </w:r>
      <w:r w:rsidR="0098256C" w:rsidRPr="00C6482E">
        <w:t>to</w:t>
      </w:r>
      <w:r w:rsidRPr="00C6482E">
        <w:t xml:space="preserve"> Missouri L</w:t>
      </w:r>
      <w:r w:rsidR="00F8223F">
        <w:t>aw Chapter 610.021 to Include:</w:t>
      </w:r>
    </w:p>
    <w:p w:rsidR="00F8223F" w:rsidRDefault="00F8223F" w:rsidP="00F8223F">
      <w:pPr>
        <w:pStyle w:val="ListParagraph"/>
        <w:ind w:left="360"/>
        <w:jc w:val="right"/>
      </w:pPr>
    </w:p>
    <w:p w:rsidR="00F8223F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>Legal-Section 1</w:t>
      </w:r>
    </w:p>
    <w:p w:rsidR="00F8223F" w:rsidRDefault="00F8223F" w:rsidP="00F8223F">
      <w:pPr>
        <w:pStyle w:val="ListParagraph"/>
        <w:ind w:left="990"/>
        <w:jc w:val="right"/>
      </w:pPr>
    </w:p>
    <w:p w:rsidR="00F8223F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>Real Estate-Section 2</w:t>
      </w:r>
    </w:p>
    <w:p w:rsidR="00F8223F" w:rsidRDefault="00F8223F" w:rsidP="00F8223F"/>
    <w:p w:rsidR="005751D6" w:rsidRPr="00C6482E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>Personnel-Section 3</w:t>
      </w:r>
    </w:p>
    <w:p w:rsidR="002C70F0" w:rsidRPr="00C6482E" w:rsidRDefault="002C70F0" w:rsidP="005751D6">
      <w:pPr>
        <w:tabs>
          <w:tab w:val="num" w:pos="360"/>
        </w:tabs>
        <w:ind w:left="360"/>
      </w:pPr>
    </w:p>
    <w:p w:rsidR="005A3F4E" w:rsidRPr="00F8223F" w:rsidRDefault="005751D6" w:rsidP="00F8223F">
      <w:pPr>
        <w:pStyle w:val="ListParagraph"/>
        <w:numPr>
          <w:ilvl w:val="0"/>
          <w:numId w:val="18"/>
        </w:numPr>
        <w:tabs>
          <w:tab w:val="num" w:pos="360"/>
        </w:tabs>
        <w:ind w:left="360"/>
        <w:jc w:val="left"/>
        <w:rPr>
          <w:color w:val="FF0000"/>
        </w:rPr>
      </w:pPr>
      <w:r w:rsidRPr="00C6482E">
        <w:t>REOPEN MEETING</w:t>
      </w:r>
    </w:p>
    <w:p w:rsidR="005751D6" w:rsidRPr="00C6482E" w:rsidRDefault="005751D6" w:rsidP="005751D6">
      <w:pPr>
        <w:tabs>
          <w:tab w:val="num" w:pos="360"/>
        </w:tabs>
        <w:ind w:firstLine="720"/>
      </w:pPr>
    </w:p>
    <w:p w:rsidR="005751D6" w:rsidRDefault="005751D6" w:rsidP="00F8223F">
      <w:pPr>
        <w:pStyle w:val="ListParagraph"/>
        <w:numPr>
          <w:ilvl w:val="0"/>
          <w:numId w:val="18"/>
        </w:numPr>
        <w:ind w:left="360"/>
        <w:jc w:val="left"/>
      </w:pPr>
      <w:r w:rsidRPr="00C6482E">
        <w:t>ADJOURN MEETING</w:t>
      </w:r>
    </w:p>
    <w:p w:rsidR="00066AB3" w:rsidRPr="005D35F7" w:rsidRDefault="00066AB3" w:rsidP="00066AB3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1D591F" w:rsidRDefault="00066AB3" w:rsidP="00066AB3">
      <w:pPr>
        <w:pStyle w:val="ListParagraph"/>
        <w:ind w:left="900" w:hanging="900"/>
        <w:mirrorIndents/>
      </w:pPr>
      <w:r w:rsidRPr="009B269C">
        <w:t xml:space="preserve">    </w:t>
      </w:r>
    </w:p>
    <w:p w:rsidR="0024434E" w:rsidRPr="009B269C" w:rsidRDefault="005751D6" w:rsidP="005D00AE">
      <w:pPr>
        <w:ind w:left="360" w:hanging="360"/>
        <w:jc w:val="center"/>
      </w:pPr>
      <w:r w:rsidRPr="009B269C">
        <w:t xml:space="preserve">REPRESENTATIVES OF THE NEWS MEDIA MAY OBTAIN COPIES OF THIS NOTICE BY CONTACTING: </w:t>
      </w:r>
      <w:r w:rsidR="001108BF">
        <w:t>ANITA IVEY</w:t>
      </w:r>
      <w:r w:rsidRPr="009B269C">
        <w:t xml:space="preserve">, </w:t>
      </w:r>
      <w:r w:rsidR="001108BF">
        <w:t xml:space="preserve">INTERIM </w:t>
      </w:r>
      <w:r w:rsidRPr="009B269C">
        <w:t xml:space="preserve">CITY </w:t>
      </w:r>
      <w:r w:rsidR="001108BF">
        <w:t>ADMINISTRATOR</w:t>
      </w:r>
      <w:r w:rsidRPr="009B269C">
        <w:t>, 194 EASTLAWN AVE., SUITE A, ST. ROBERT, MISSOURI 65584</w:t>
      </w:r>
    </w:p>
    <w:sectPr w:rsidR="0024434E" w:rsidRPr="009B269C" w:rsidSect="00E05303">
      <w:pgSz w:w="12240" w:h="15840"/>
      <w:pgMar w:top="540" w:right="117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A40F2"/>
    <w:multiLevelType w:val="multilevel"/>
    <w:tmpl w:val="9AD0BE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5247676"/>
    <w:multiLevelType w:val="multilevel"/>
    <w:tmpl w:val="F7F6557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6186932"/>
    <w:multiLevelType w:val="multilevel"/>
    <w:tmpl w:val="0150B7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9010B31"/>
    <w:multiLevelType w:val="hybridMultilevel"/>
    <w:tmpl w:val="8BBAE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90885"/>
    <w:multiLevelType w:val="hybridMultilevel"/>
    <w:tmpl w:val="9F82E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53C1F"/>
    <w:multiLevelType w:val="hybridMultilevel"/>
    <w:tmpl w:val="29E454F4"/>
    <w:lvl w:ilvl="0" w:tplc="BD44827A">
      <w:start w:val="1"/>
      <w:numFmt w:val="decimal"/>
      <w:lvlText w:val="%1."/>
      <w:lvlJc w:val="left"/>
      <w:pPr>
        <w:ind w:left="420" w:hanging="360"/>
      </w:p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>
      <w:start w:val="1"/>
      <w:numFmt w:val="decimal"/>
      <w:lvlText w:val="%4."/>
      <w:lvlJc w:val="left"/>
      <w:pPr>
        <w:ind w:left="2580" w:hanging="360"/>
      </w:pPr>
    </w:lvl>
    <w:lvl w:ilvl="4" w:tplc="04090019">
      <w:start w:val="1"/>
      <w:numFmt w:val="lowerLetter"/>
      <w:lvlText w:val="%5."/>
      <w:lvlJc w:val="left"/>
      <w:pPr>
        <w:ind w:left="3300" w:hanging="360"/>
      </w:pPr>
    </w:lvl>
    <w:lvl w:ilvl="5" w:tplc="0409001B">
      <w:start w:val="1"/>
      <w:numFmt w:val="lowerRoman"/>
      <w:lvlText w:val="%6."/>
      <w:lvlJc w:val="right"/>
      <w:pPr>
        <w:ind w:left="4020" w:hanging="180"/>
      </w:pPr>
    </w:lvl>
    <w:lvl w:ilvl="6" w:tplc="0409000F">
      <w:start w:val="1"/>
      <w:numFmt w:val="decimal"/>
      <w:lvlText w:val="%7."/>
      <w:lvlJc w:val="left"/>
      <w:pPr>
        <w:ind w:left="4740" w:hanging="360"/>
      </w:pPr>
    </w:lvl>
    <w:lvl w:ilvl="7" w:tplc="04090019">
      <w:start w:val="1"/>
      <w:numFmt w:val="lowerLetter"/>
      <w:lvlText w:val="%8."/>
      <w:lvlJc w:val="left"/>
      <w:pPr>
        <w:ind w:left="5460" w:hanging="360"/>
      </w:pPr>
    </w:lvl>
    <w:lvl w:ilvl="8" w:tplc="0409001B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0A23147D"/>
    <w:multiLevelType w:val="hybridMultilevel"/>
    <w:tmpl w:val="C32AC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439C8"/>
    <w:multiLevelType w:val="hybridMultilevel"/>
    <w:tmpl w:val="30A46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81FC9"/>
    <w:multiLevelType w:val="multilevel"/>
    <w:tmpl w:val="FB7A01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8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8854A74"/>
    <w:multiLevelType w:val="hybridMultilevel"/>
    <w:tmpl w:val="81981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81341"/>
    <w:multiLevelType w:val="hybridMultilevel"/>
    <w:tmpl w:val="A29CD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02FB2"/>
    <w:multiLevelType w:val="hybridMultilevel"/>
    <w:tmpl w:val="732AB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AC3AA2"/>
    <w:multiLevelType w:val="hybridMultilevel"/>
    <w:tmpl w:val="D67A7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C1E47"/>
    <w:multiLevelType w:val="hybridMultilevel"/>
    <w:tmpl w:val="C622A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267B6"/>
    <w:multiLevelType w:val="hybridMultilevel"/>
    <w:tmpl w:val="83E20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10706A"/>
    <w:multiLevelType w:val="multilevel"/>
    <w:tmpl w:val="D4B0E9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DA72179"/>
    <w:multiLevelType w:val="multilevel"/>
    <w:tmpl w:val="40683ACA"/>
    <w:lvl w:ilvl="0">
      <w:start w:val="1"/>
      <w:numFmt w:val="decimal"/>
      <w:lvlText w:val="%1."/>
      <w:lvlJc w:val="left"/>
      <w:pPr>
        <w:ind w:left="630" w:hanging="360"/>
        <w:jc w:val="right"/>
      </w:pPr>
      <w:rPr>
        <w:rFonts w:ascii="Times New Roman" w:eastAsia="Times New Roman" w:hAnsi="Times New Roman" w:cs="Times New Roman" w:hint="default"/>
        <w:color w:val="auto"/>
        <w:spacing w:val="-6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990" w:hanging="540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•"/>
      <w:lvlJc w:val="left"/>
      <w:pPr>
        <w:ind w:left="1040" w:hanging="540"/>
      </w:pPr>
      <w:rPr>
        <w:rFonts w:hint="default"/>
      </w:rPr>
    </w:lvl>
    <w:lvl w:ilvl="3">
      <w:numFmt w:val="bullet"/>
      <w:lvlText w:val="•"/>
      <w:lvlJc w:val="left"/>
      <w:pPr>
        <w:ind w:left="1180" w:hanging="540"/>
      </w:pPr>
      <w:rPr>
        <w:rFonts w:hint="default"/>
      </w:rPr>
    </w:lvl>
    <w:lvl w:ilvl="4">
      <w:numFmt w:val="bullet"/>
      <w:lvlText w:val="•"/>
      <w:lvlJc w:val="left"/>
      <w:pPr>
        <w:ind w:left="2428" w:hanging="540"/>
      </w:pPr>
      <w:rPr>
        <w:rFonts w:hint="default"/>
      </w:rPr>
    </w:lvl>
    <w:lvl w:ilvl="5">
      <w:numFmt w:val="bullet"/>
      <w:lvlText w:val="•"/>
      <w:lvlJc w:val="left"/>
      <w:pPr>
        <w:ind w:left="3677" w:hanging="540"/>
      </w:pPr>
      <w:rPr>
        <w:rFonts w:hint="default"/>
      </w:rPr>
    </w:lvl>
    <w:lvl w:ilvl="6">
      <w:numFmt w:val="bullet"/>
      <w:lvlText w:val="•"/>
      <w:lvlJc w:val="left"/>
      <w:pPr>
        <w:ind w:left="4925" w:hanging="540"/>
      </w:pPr>
      <w:rPr>
        <w:rFonts w:hint="default"/>
      </w:rPr>
    </w:lvl>
    <w:lvl w:ilvl="7">
      <w:numFmt w:val="bullet"/>
      <w:lvlText w:val="•"/>
      <w:lvlJc w:val="left"/>
      <w:pPr>
        <w:ind w:left="6174" w:hanging="540"/>
      </w:pPr>
      <w:rPr>
        <w:rFonts w:hint="default"/>
      </w:rPr>
    </w:lvl>
    <w:lvl w:ilvl="8">
      <w:numFmt w:val="bullet"/>
      <w:lvlText w:val="•"/>
      <w:lvlJc w:val="left"/>
      <w:pPr>
        <w:ind w:left="7422" w:hanging="540"/>
      </w:pPr>
      <w:rPr>
        <w:rFonts w:hint="default"/>
      </w:rPr>
    </w:lvl>
  </w:abstractNum>
  <w:abstractNum w:abstractNumId="17" w15:restartNumberingAfterBreak="0">
    <w:nsid w:val="67087426"/>
    <w:multiLevelType w:val="hybridMultilevel"/>
    <w:tmpl w:val="44CCC910"/>
    <w:lvl w:ilvl="0" w:tplc="0409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18" w15:restartNumberingAfterBreak="0">
    <w:nsid w:val="7883159E"/>
    <w:multiLevelType w:val="hybridMultilevel"/>
    <w:tmpl w:val="E984F186"/>
    <w:lvl w:ilvl="0" w:tplc="04090001">
      <w:start w:val="1"/>
      <w:numFmt w:val="bullet"/>
      <w:lvlText w:val=""/>
      <w:lvlJc w:val="left"/>
      <w:pPr>
        <w:ind w:left="16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3"/>
  </w:num>
  <w:num w:numId="4">
    <w:abstractNumId w:val="7"/>
  </w:num>
  <w:num w:numId="5">
    <w:abstractNumId w:val="14"/>
  </w:num>
  <w:num w:numId="6">
    <w:abstractNumId w:val="6"/>
  </w:num>
  <w:num w:numId="7">
    <w:abstractNumId w:val="9"/>
  </w:num>
  <w:num w:numId="8">
    <w:abstractNumId w:val="12"/>
  </w:num>
  <w:num w:numId="9">
    <w:abstractNumId w:val="4"/>
  </w:num>
  <w:num w:numId="10">
    <w:abstractNumId w:val="10"/>
  </w:num>
  <w:num w:numId="11">
    <w:abstractNumId w:val="8"/>
  </w:num>
  <w:num w:numId="12">
    <w:abstractNumId w:val="18"/>
  </w:num>
  <w:num w:numId="13">
    <w:abstractNumId w:val="17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5"/>
  </w:num>
  <w:num w:numId="17">
    <w:abstractNumId w:val="2"/>
  </w:num>
  <w:num w:numId="18">
    <w:abstractNumId w:val="16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1D6"/>
    <w:rsid w:val="00011059"/>
    <w:rsid w:val="00011764"/>
    <w:rsid w:val="00013255"/>
    <w:rsid w:val="000210C0"/>
    <w:rsid w:val="00026871"/>
    <w:rsid w:val="00027388"/>
    <w:rsid w:val="00042574"/>
    <w:rsid w:val="000472AC"/>
    <w:rsid w:val="00047DED"/>
    <w:rsid w:val="0005586B"/>
    <w:rsid w:val="000627BA"/>
    <w:rsid w:val="00066AB3"/>
    <w:rsid w:val="00080FC5"/>
    <w:rsid w:val="00085A59"/>
    <w:rsid w:val="00092662"/>
    <w:rsid w:val="0009517B"/>
    <w:rsid w:val="0009528E"/>
    <w:rsid w:val="0009748E"/>
    <w:rsid w:val="000A04CD"/>
    <w:rsid w:val="000A3A41"/>
    <w:rsid w:val="000A6DD0"/>
    <w:rsid w:val="000B3911"/>
    <w:rsid w:val="000B5AEA"/>
    <w:rsid w:val="000D154C"/>
    <w:rsid w:val="000D4037"/>
    <w:rsid w:val="000D5733"/>
    <w:rsid w:val="000D6CFE"/>
    <w:rsid w:val="000F53D5"/>
    <w:rsid w:val="00104071"/>
    <w:rsid w:val="001108BF"/>
    <w:rsid w:val="00112BA4"/>
    <w:rsid w:val="001257BC"/>
    <w:rsid w:val="00126962"/>
    <w:rsid w:val="0013179C"/>
    <w:rsid w:val="00135027"/>
    <w:rsid w:val="00166E81"/>
    <w:rsid w:val="001718E7"/>
    <w:rsid w:val="00176B88"/>
    <w:rsid w:val="00193D16"/>
    <w:rsid w:val="001947F1"/>
    <w:rsid w:val="001A5E34"/>
    <w:rsid w:val="001A7BFE"/>
    <w:rsid w:val="001B4503"/>
    <w:rsid w:val="001C7137"/>
    <w:rsid w:val="001D4AB4"/>
    <w:rsid w:val="001D591F"/>
    <w:rsid w:val="001F42CA"/>
    <w:rsid w:val="001F46F8"/>
    <w:rsid w:val="00202CC9"/>
    <w:rsid w:val="002034A0"/>
    <w:rsid w:val="00205780"/>
    <w:rsid w:val="00206CF5"/>
    <w:rsid w:val="00210E33"/>
    <w:rsid w:val="00217D8A"/>
    <w:rsid w:val="00222BDC"/>
    <w:rsid w:val="002335EC"/>
    <w:rsid w:val="002358C6"/>
    <w:rsid w:val="002358C7"/>
    <w:rsid w:val="00236570"/>
    <w:rsid w:val="0024434E"/>
    <w:rsid w:val="0025112D"/>
    <w:rsid w:val="00251176"/>
    <w:rsid w:val="0025368E"/>
    <w:rsid w:val="00260EC3"/>
    <w:rsid w:val="00274459"/>
    <w:rsid w:val="002846AE"/>
    <w:rsid w:val="00285CEF"/>
    <w:rsid w:val="00285D04"/>
    <w:rsid w:val="00293C97"/>
    <w:rsid w:val="00293FD8"/>
    <w:rsid w:val="0029499E"/>
    <w:rsid w:val="002A7572"/>
    <w:rsid w:val="002A7D45"/>
    <w:rsid w:val="002B42B1"/>
    <w:rsid w:val="002C1F4E"/>
    <w:rsid w:val="002C5ABA"/>
    <w:rsid w:val="002C70F0"/>
    <w:rsid w:val="002C738C"/>
    <w:rsid w:val="002D6225"/>
    <w:rsid w:val="002D622B"/>
    <w:rsid w:val="002E1A39"/>
    <w:rsid w:val="002E3B62"/>
    <w:rsid w:val="002E468E"/>
    <w:rsid w:val="002E5F3F"/>
    <w:rsid w:val="002F109C"/>
    <w:rsid w:val="002F11F8"/>
    <w:rsid w:val="002F2F80"/>
    <w:rsid w:val="002F7FA4"/>
    <w:rsid w:val="003036F6"/>
    <w:rsid w:val="00315C64"/>
    <w:rsid w:val="00325BDD"/>
    <w:rsid w:val="00326BDB"/>
    <w:rsid w:val="00327B94"/>
    <w:rsid w:val="00334A0E"/>
    <w:rsid w:val="00337E8F"/>
    <w:rsid w:val="00344042"/>
    <w:rsid w:val="00346D8C"/>
    <w:rsid w:val="003506A0"/>
    <w:rsid w:val="0035270F"/>
    <w:rsid w:val="0035368E"/>
    <w:rsid w:val="00356B9A"/>
    <w:rsid w:val="00363571"/>
    <w:rsid w:val="00365F58"/>
    <w:rsid w:val="00366CD1"/>
    <w:rsid w:val="0037136C"/>
    <w:rsid w:val="003D11D8"/>
    <w:rsid w:val="003D3356"/>
    <w:rsid w:val="003F76C9"/>
    <w:rsid w:val="00400101"/>
    <w:rsid w:val="00400CC7"/>
    <w:rsid w:val="00401F85"/>
    <w:rsid w:val="0041005A"/>
    <w:rsid w:val="004116AD"/>
    <w:rsid w:val="00420105"/>
    <w:rsid w:val="004245EC"/>
    <w:rsid w:val="00431D34"/>
    <w:rsid w:val="00444B9B"/>
    <w:rsid w:val="0044743D"/>
    <w:rsid w:val="00453DDC"/>
    <w:rsid w:val="0046113F"/>
    <w:rsid w:val="0047609D"/>
    <w:rsid w:val="004859D3"/>
    <w:rsid w:val="00486056"/>
    <w:rsid w:val="004920D6"/>
    <w:rsid w:val="004B5673"/>
    <w:rsid w:val="004B599A"/>
    <w:rsid w:val="004B79C3"/>
    <w:rsid w:val="004C180A"/>
    <w:rsid w:val="004C37AF"/>
    <w:rsid w:val="004D3C42"/>
    <w:rsid w:val="004D6F9A"/>
    <w:rsid w:val="004E2AEA"/>
    <w:rsid w:val="004F2FF9"/>
    <w:rsid w:val="004F36F6"/>
    <w:rsid w:val="00501CAB"/>
    <w:rsid w:val="0050308C"/>
    <w:rsid w:val="005044E9"/>
    <w:rsid w:val="00522523"/>
    <w:rsid w:val="00524A8C"/>
    <w:rsid w:val="00541432"/>
    <w:rsid w:val="005440BB"/>
    <w:rsid w:val="005517F6"/>
    <w:rsid w:val="005551B9"/>
    <w:rsid w:val="00561363"/>
    <w:rsid w:val="005617DE"/>
    <w:rsid w:val="00563B1C"/>
    <w:rsid w:val="0056679A"/>
    <w:rsid w:val="005714F9"/>
    <w:rsid w:val="00574074"/>
    <w:rsid w:val="005751D6"/>
    <w:rsid w:val="00581ADB"/>
    <w:rsid w:val="00586090"/>
    <w:rsid w:val="005A3F4E"/>
    <w:rsid w:val="005A55DE"/>
    <w:rsid w:val="005D00AE"/>
    <w:rsid w:val="005D35F7"/>
    <w:rsid w:val="005D4232"/>
    <w:rsid w:val="005E1130"/>
    <w:rsid w:val="005E4FD0"/>
    <w:rsid w:val="005E5588"/>
    <w:rsid w:val="005F08A7"/>
    <w:rsid w:val="005F398F"/>
    <w:rsid w:val="005F6A6D"/>
    <w:rsid w:val="00601A24"/>
    <w:rsid w:val="00603505"/>
    <w:rsid w:val="006214F5"/>
    <w:rsid w:val="00623D73"/>
    <w:rsid w:val="00624099"/>
    <w:rsid w:val="006258CC"/>
    <w:rsid w:val="00630DB3"/>
    <w:rsid w:val="0063543F"/>
    <w:rsid w:val="00637FDA"/>
    <w:rsid w:val="006427B2"/>
    <w:rsid w:val="00643FE4"/>
    <w:rsid w:val="0064759B"/>
    <w:rsid w:val="00647BE8"/>
    <w:rsid w:val="00657A2C"/>
    <w:rsid w:val="00663399"/>
    <w:rsid w:val="00674C4A"/>
    <w:rsid w:val="0068092A"/>
    <w:rsid w:val="0068365C"/>
    <w:rsid w:val="006A2D80"/>
    <w:rsid w:val="006C0993"/>
    <w:rsid w:val="006C38EF"/>
    <w:rsid w:val="006E28C6"/>
    <w:rsid w:val="007056DD"/>
    <w:rsid w:val="00711850"/>
    <w:rsid w:val="0072649B"/>
    <w:rsid w:val="00735552"/>
    <w:rsid w:val="00743F86"/>
    <w:rsid w:val="00745187"/>
    <w:rsid w:val="0075441F"/>
    <w:rsid w:val="00754626"/>
    <w:rsid w:val="00757EBC"/>
    <w:rsid w:val="007600C3"/>
    <w:rsid w:val="00766846"/>
    <w:rsid w:val="00784144"/>
    <w:rsid w:val="00795B23"/>
    <w:rsid w:val="007A5F11"/>
    <w:rsid w:val="007B67CB"/>
    <w:rsid w:val="007C052B"/>
    <w:rsid w:val="007C095D"/>
    <w:rsid w:val="007D7C51"/>
    <w:rsid w:val="007F2383"/>
    <w:rsid w:val="00810DC3"/>
    <w:rsid w:val="00813838"/>
    <w:rsid w:val="0081470A"/>
    <w:rsid w:val="00824454"/>
    <w:rsid w:val="008304DA"/>
    <w:rsid w:val="00835F41"/>
    <w:rsid w:val="0084697D"/>
    <w:rsid w:val="008557DA"/>
    <w:rsid w:val="00857C94"/>
    <w:rsid w:val="00857FBA"/>
    <w:rsid w:val="00876F45"/>
    <w:rsid w:val="00884097"/>
    <w:rsid w:val="00884DD5"/>
    <w:rsid w:val="00887C42"/>
    <w:rsid w:val="00896201"/>
    <w:rsid w:val="008B5CB2"/>
    <w:rsid w:val="008D214B"/>
    <w:rsid w:val="008D4E35"/>
    <w:rsid w:val="008D6C3A"/>
    <w:rsid w:val="008D6CA0"/>
    <w:rsid w:val="008F3CB6"/>
    <w:rsid w:val="009079BC"/>
    <w:rsid w:val="00907FFA"/>
    <w:rsid w:val="00917D99"/>
    <w:rsid w:val="009207FD"/>
    <w:rsid w:val="009253CA"/>
    <w:rsid w:val="00934514"/>
    <w:rsid w:val="009349E9"/>
    <w:rsid w:val="00940092"/>
    <w:rsid w:val="009411AC"/>
    <w:rsid w:val="00943D69"/>
    <w:rsid w:val="009461BA"/>
    <w:rsid w:val="009626EE"/>
    <w:rsid w:val="009632D2"/>
    <w:rsid w:val="00964C28"/>
    <w:rsid w:val="00977596"/>
    <w:rsid w:val="009821B2"/>
    <w:rsid w:val="0098256C"/>
    <w:rsid w:val="00984C85"/>
    <w:rsid w:val="00994357"/>
    <w:rsid w:val="009A19AC"/>
    <w:rsid w:val="009A7316"/>
    <w:rsid w:val="009B269C"/>
    <w:rsid w:val="009C6649"/>
    <w:rsid w:val="009D39B2"/>
    <w:rsid w:val="009D6DCA"/>
    <w:rsid w:val="009D7A3E"/>
    <w:rsid w:val="009F1E20"/>
    <w:rsid w:val="00A270A0"/>
    <w:rsid w:val="00A30F64"/>
    <w:rsid w:val="00A50946"/>
    <w:rsid w:val="00A54776"/>
    <w:rsid w:val="00A55DD2"/>
    <w:rsid w:val="00A57375"/>
    <w:rsid w:val="00A620D1"/>
    <w:rsid w:val="00A70ED4"/>
    <w:rsid w:val="00A80D34"/>
    <w:rsid w:val="00A8138B"/>
    <w:rsid w:val="00A8188D"/>
    <w:rsid w:val="00A82019"/>
    <w:rsid w:val="00A84283"/>
    <w:rsid w:val="00A84CCA"/>
    <w:rsid w:val="00A85FCB"/>
    <w:rsid w:val="00A9028B"/>
    <w:rsid w:val="00AA2D98"/>
    <w:rsid w:val="00AA36F4"/>
    <w:rsid w:val="00AB28BA"/>
    <w:rsid w:val="00AB6162"/>
    <w:rsid w:val="00AD3C0E"/>
    <w:rsid w:val="00AE274B"/>
    <w:rsid w:val="00AF025F"/>
    <w:rsid w:val="00B06D0D"/>
    <w:rsid w:val="00B11095"/>
    <w:rsid w:val="00B12959"/>
    <w:rsid w:val="00B1690D"/>
    <w:rsid w:val="00B202AD"/>
    <w:rsid w:val="00B22F8B"/>
    <w:rsid w:val="00B45A7A"/>
    <w:rsid w:val="00B55AEA"/>
    <w:rsid w:val="00B60F5E"/>
    <w:rsid w:val="00B72648"/>
    <w:rsid w:val="00B82F24"/>
    <w:rsid w:val="00BA119F"/>
    <w:rsid w:val="00BB5104"/>
    <w:rsid w:val="00BB78CB"/>
    <w:rsid w:val="00BC3848"/>
    <w:rsid w:val="00BC5B3E"/>
    <w:rsid w:val="00BD021E"/>
    <w:rsid w:val="00BD5697"/>
    <w:rsid w:val="00BE64C6"/>
    <w:rsid w:val="00BE6ECE"/>
    <w:rsid w:val="00BE78D7"/>
    <w:rsid w:val="00BF1B3C"/>
    <w:rsid w:val="00BF21C1"/>
    <w:rsid w:val="00BF7453"/>
    <w:rsid w:val="00C020DC"/>
    <w:rsid w:val="00C05ACB"/>
    <w:rsid w:val="00C1144C"/>
    <w:rsid w:val="00C30FCE"/>
    <w:rsid w:val="00C34244"/>
    <w:rsid w:val="00C42080"/>
    <w:rsid w:val="00C514A8"/>
    <w:rsid w:val="00C57805"/>
    <w:rsid w:val="00C628CB"/>
    <w:rsid w:val="00C6482E"/>
    <w:rsid w:val="00C674D3"/>
    <w:rsid w:val="00C72D97"/>
    <w:rsid w:val="00C732D7"/>
    <w:rsid w:val="00C91421"/>
    <w:rsid w:val="00CA014E"/>
    <w:rsid w:val="00CD54DC"/>
    <w:rsid w:val="00CE0AFD"/>
    <w:rsid w:val="00CE5828"/>
    <w:rsid w:val="00CE69C9"/>
    <w:rsid w:val="00D01CD4"/>
    <w:rsid w:val="00D04D73"/>
    <w:rsid w:val="00D17556"/>
    <w:rsid w:val="00D27434"/>
    <w:rsid w:val="00D30CA1"/>
    <w:rsid w:val="00D43733"/>
    <w:rsid w:val="00D450AB"/>
    <w:rsid w:val="00D46997"/>
    <w:rsid w:val="00D47E9E"/>
    <w:rsid w:val="00D641E0"/>
    <w:rsid w:val="00D65C93"/>
    <w:rsid w:val="00D72334"/>
    <w:rsid w:val="00D732D6"/>
    <w:rsid w:val="00D80357"/>
    <w:rsid w:val="00D90ADA"/>
    <w:rsid w:val="00D91AAA"/>
    <w:rsid w:val="00D91D13"/>
    <w:rsid w:val="00DA6387"/>
    <w:rsid w:val="00DC3282"/>
    <w:rsid w:val="00DD5E1F"/>
    <w:rsid w:val="00DF17FB"/>
    <w:rsid w:val="00DF61F1"/>
    <w:rsid w:val="00E03AE8"/>
    <w:rsid w:val="00E05303"/>
    <w:rsid w:val="00E07305"/>
    <w:rsid w:val="00E12F90"/>
    <w:rsid w:val="00E14BB9"/>
    <w:rsid w:val="00E1720D"/>
    <w:rsid w:val="00E205F1"/>
    <w:rsid w:val="00E246A9"/>
    <w:rsid w:val="00E32DB9"/>
    <w:rsid w:val="00E34FBF"/>
    <w:rsid w:val="00E43BC2"/>
    <w:rsid w:val="00E44421"/>
    <w:rsid w:val="00E4658C"/>
    <w:rsid w:val="00E65818"/>
    <w:rsid w:val="00E65A0A"/>
    <w:rsid w:val="00E72D98"/>
    <w:rsid w:val="00E75634"/>
    <w:rsid w:val="00E81822"/>
    <w:rsid w:val="00E90EFA"/>
    <w:rsid w:val="00E942E5"/>
    <w:rsid w:val="00EA1791"/>
    <w:rsid w:val="00EB03C0"/>
    <w:rsid w:val="00ED3098"/>
    <w:rsid w:val="00EF69CF"/>
    <w:rsid w:val="00EF757B"/>
    <w:rsid w:val="00F16DAD"/>
    <w:rsid w:val="00F17870"/>
    <w:rsid w:val="00F17CB5"/>
    <w:rsid w:val="00F22B81"/>
    <w:rsid w:val="00F23F0C"/>
    <w:rsid w:val="00F24C94"/>
    <w:rsid w:val="00F35B6C"/>
    <w:rsid w:val="00F44604"/>
    <w:rsid w:val="00F44CDA"/>
    <w:rsid w:val="00F57B80"/>
    <w:rsid w:val="00F57C09"/>
    <w:rsid w:val="00F62DF6"/>
    <w:rsid w:val="00F731FD"/>
    <w:rsid w:val="00F761CE"/>
    <w:rsid w:val="00F8223F"/>
    <w:rsid w:val="00F9133E"/>
    <w:rsid w:val="00F915C5"/>
    <w:rsid w:val="00FA0EB6"/>
    <w:rsid w:val="00FA70CA"/>
    <w:rsid w:val="00FB6079"/>
    <w:rsid w:val="00FC1ED2"/>
    <w:rsid w:val="00FD13B7"/>
    <w:rsid w:val="00FD29C5"/>
    <w:rsid w:val="00FD61C9"/>
    <w:rsid w:val="00FD7FAE"/>
    <w:rsid w:val="00FE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46550"/>
  <w15:docId w15:val="{611E9929-2B0F-4C25-B66C-F585A5AA4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9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DA6387"/>
    <w:pPr>
      <w:widowControl w:val="0"/>
      <w:autoSpaceDE w:val="0"/>
      <w:autoSpaceDN w:val="0"/>
      <w:ind w:left="12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751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7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9BC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05780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05780"/>
    <w:rPr>
      <w:rFonts w:ascii="Calibri" w:hAnsi="Calibri" w:cs="Consolas"/>
      <w:szCs w:val="21"/>
    </w:rPr>
  </w:style>
  <w:style w:type="paragraph" w:styleId="BodyText">
    <w:name w:val="Body Text"/>
    <w:basedOn w:val="Normal"/>
    <w:link w:val="BodyTextChar"/>
    <w:uiPriority w:val="1"/>
    <w:qFormat/>
    <w:rsid w:val="00080FC5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080FC5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253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DA638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44541-E10A-414A-958D-A1B5A19E0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Pigg</dc:creator>
  <cp:lastModifiedBy>Edna Givins</cp:lastModifiedBy>
  <cp:revision>22</cp:revision>
  <cp:lastPrinted>2020-01-31T21:20:00Z</cp:lastPrinted>
  <dcterms:created xsi:type="dcterms:W3CDTF">2020-02-28T15:24:00Z</dcterms:created>
  <dcterms:modified xsi:type="dcterms:W3CDTF">2020-02-28T22:47:00Z</dcterms:modified>
</cp:coreProperties>
</file>